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206"/>
      </w:tblGrid>
      <w:tr w:rsidR="009D5294" w:rsidRPr="008A6BF9" w14:paraId="5FDA8351" w14:textId="77777777" w:rsidTr="009D5294">
        <w:trPr>
          <w:cantSplit/>
        </w:trPr>
        <w:tc>
          <w:tcPr>
            <w:tcW w:w="3652" w:type="dxa"/>
          </w:tcPr>
          <w:p w14:paraId="48C880C5" w14:textId="77777777" w:rsidR="009D5294" w:rsidRPr="00A97E84" w:rsidRDefault="009D5294" w:rsidP="009D5294">
            <w:pPr>
              <w:ind w:left="-108"/>
              <w:rPr>
                <w:b/>
              </w:rPr>
            </w:pPr>
            <w:bookmarkStart w:id="0" w:name="_GoBack"/>
            <w:bookmarkEnd w:id="0"/>
            <w:r w:rsidRPr="00A97E84">
              <w:rPr>
                <w:b/>
              </w:rPr>
              <w:t>СОГЛАСОВАНО</w:t>
            </w:r>
          </w:p>
          <w:p w14:paraId="4F00E83F" w14:textId="77777777" w:rsidR="009D5294" w:rsidRPr="00A97E84" w:rsidRDefault="009D5294" w:rsidP="009D5294">
            <w:pPr>
              <w:ind w:left="-108"/>
            </w:pPr>
          </w:p>
          <w:p w14:paraId="70DA9B31" w14:textId="77777777" w:rsidR="009D5294" w:rsidRPr="00A97E84" w:rsidRDefault="009D5294" w:rsidP="009D5294">
            <w:pPr>
              <w:ind w:left="-108"/>
            </w:pPr>
            <w:r w:rsidRPr="00A97E84">
              <w:t>Вице-президент РОО «ФКС СПб»</w:t>
            </w:r>
          </w:p>
          <w:p w14:paraId="0D808CA2" w14:textId="77777777" w:rsidR="009D5294" w:rsidRPr="00A97E84" w:rsidRDefault="009D5294" w:rsidP="009D5294">
            <w:pPr>
              <w:ind w:left="-108"/>
            </w:pPr>
          </w:p>
          <w:p w14:paraId="179FD0A3" w14:textId="77777777" w:rsidR="009D5294" w:rsidRPr="00A97E84" w:rsidRDefault="009D5294" w:rsidP="009D5294">
            <w:pPr>
              <w:ind w:left="-108"/>
            </w:pPr>
            <w:r w:rsidRPr="00A97E84">
              <w:t xml:space="preserve">______________ </w:t>
            </w:r>
            <w:proofErr w:type="spellStart"/>
            <w:r w:rsidRPr="00A97E84">
              <w:t>Стефанская</w:t>
            </w:r>
            <w:proofErr w:type="spellEnd"/>
            <w:r w:rsidRPr="00A97E84">
              <w:t xml:space="preserve"> А.А.</w:t>
            </w:r>
          </w:p>
          <w:p w14:paraId="6913B004" w14:textId="77777777" w:rsidR="009D5294" w:rsidRPr="00A97E84" w:rsidRDefault="009D5294" w:rsidP="009D5294">
            <w:pPr>
              <w:ind w:left="-108"/>
            </w:pPr>
          </w:p>
          <w:p w14:paraId="33546923" w14:textId="77777777" w:rsidR="009D5294" w:rsidRPr="008A6BF9" w:rsidRDefault="009D5294" w:rsidP="009D5294">
            <w:r>
              <w:t>«___»_______________2023</w:t>
            </w:r>
            <w:r w:rsidRPr="00A97E84">
              <w:t>г</w:t>
            </w:r>
          </w:p>
        </w:tc>
        <w:tc>
          <w:tcPr>
            <w:tcW w:w="3402" w:type="dxa"/>
          </w:tcPr>
          <w:p w14:paraId="48523BD5" w14:textId="77777777" w:rsidR="009D5294" w:rsidRPr="00F96D10" w:rsidRDefault="00573043" w:rsidP="009D52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B814C" wp14:editId="514C2C81">
                  <wp:extent cx="1538605" cy="12395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294">
              <w:fldChar w:fldCharType="begin"/>
            </w:r>
            <w:r w:rsidR="00EA639A">
              <w:instrText xml:space="preserve"> INCLUDEPICTURE "C:\\Users\\alexruskov\\Library\\Group Containers\\UBF8T346G9.ms\\WebArchiveCopyPasteTempFiles\\com.microsoft.Word\\VIPoxSmzh8M.jpg?size=600x600&amp;quality=96&amp;sign=71930a5fcc3a8624c964237c83ae36a6&amp;type=album" \* MERGEFORMAT </w:instrText>
            </w:r>
            <w:r w:rsidR="009D5294">
              <w:fldChar w:fldCharType="separate"/>
            </w:r>
            <w:r w:rsidRPr="00A97E84">
              <w:rPr>
                <w:noProof/>
                <w:lang w:val="en-US"/>
              </w:rPr>
              <w:drawing>
                <wp:inline distT="0" distB="0" distL="0" distR="0" wp14:anchorId="72544047" wp14:editId="2532E7D2">
                  <wp:extent cx="1143000" cy="561975"/>
                  <wp:effectExtent l="0" t="0" r="0" b="0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5294">
              <w:fldChar w:fldCharType="end"/>
            </w:r>
          </w:p>
        </w:tc>
        <w:tc>
          <w:tcPr>
            <w:tcW w:w="3206" w:type="dxa"/>
          </w:tcPr>
          <w:p w14:paraId="15CE253C" w14:textId="77777777" w:rsidR="009D5294" w:rsidRDefault="009D5294" w:rsidP="009D5294">
            <w:pPr>
              <w:jc w:val="right"/>
              <w:rPr>
                <w:b/>
              </w:rPr>
            </w:pPr>
            <w:r w:rsidRPr="00AE775F">
              <w:rPr>
                <w:b/>
              </w:rPr>
              <w:t>УТВЕРЖДЕНО</w:t>
            </w:r>
          </w:p>
          <w:p w14:paraId="207733E2" w14:textId="77777777" w:rsidR="009D5294" w:rsidRPr="00AE775F" w:rsidRDefault="009D5294" w:rsidP="009D5294">
            <w:pPr>
              <w:jc w:val="right"/>
              <w:rPr>
                <w:b/>
              </w:rPr>
            </w:pPr>
          </w:p>
          <w:p w14:paraId="180E2AB6" w14:textId="77777777" w:rsidR="009D5294" w:rsidRDefault="009D5294" w:rsidP="009D5294">
            <w:pPr>
              <w:ind w:left="-108"/>
              <w:jc w:val="right"/>
            </w:pPr>
            <w:r w:rsidRPr="00770611">
              <w:t>Директор КСТ</w:t>
            </w:r>
            <w:r>
              <w:t>Б «</w:t>
            </w:r>
            <w:proofErr w:type="spellStart"/>
            <w:r>
              <w:t>Виера</w:t>
            </w:r>
            <w:proofErr w:type="spellEnd"/>
            <w:r>
              <w:t>»</w:t>
            </w:r>
          </w:p>
          <w:p w14:paraId="72895823" w14:textId="77777777" w:rsidR="009D5294" w:rsidRPr="006D24BB" w:rsidRDefault="009D5294" w:rsidP="009D5294">
            <w:pPr>
              <w:ind w:left="-108"/>
              <w:jc w:val="right"/>
            </w:pPr>
          </w:p>
          <w:p w14:paraId="1A07369F" w14:textId="77777777" w:rsidR="009D5294" w:rsidRPr="006D24BB" w:rsidRDefault="009D5294" w:rsidP="009D5294">
            <w:pPr>
              <w:ind w:left="-108"/>
              <w:jc w:val="right"/>
            </w:pPr>
            <w:r w:rsidRPr="006D24BB">
              <w:t>______________</w:t>
            </w:r>
            <w:r>
              <w:t xml:space="preserve"> </w:t>
            </w:r>
          </w:p>
          <w:p w14:paraId="21C727A3" w14:textId="77777777" w:rsidR="009D5294" w:rsidRDefault="009D5294" w:rsidP="009D5294">
            <w:pPr>
              <w:ind w:left="-108"/>
              <w:jc w:val="right"/>
            </w:pPr>
            <w:r>
              <w:t>Васильева А.А.</w:t>
            </w:r>
          </w:p>
          <w:p w14:paraId="704862B1" w14:textId="77777777" w:rsidR="009D5294" w:rsidRDefault="009D5294" w:rsidP="009D5294">
            <w:pPr>
              <w:ind w:left="-108"/>
              <w:jc w:val="right"/>
            </w:pPr>
          </w:p>
          <w:p w14:paraId="23FF0F46" w14:textId="77777777" w:rsidR="009D5294" w:rsidRDefault="009D5294" w:rsidP="009D5294">
            <w:pPr>
              <w:ind w:left="-108"/>
              <w:jc w:val="right"/>
            </w:pPr>
            <w:r>
              <w:t>«___»_______________2023</w:t>
            </w:r>
            <w:r w:rsidRPr="008A6BF9">
              <w:t>г</w:t>
            </w:r>
          </w:p>
          <w:p w14:paraId="0AF9A45C" w14:textId="77777777" w:rsidR="009D5294" w:rsidRPr="005D0AC1" w:rsidRDefault="009D5294" w:rsidP="009D5294"/>
          <w:p w14:paraId="26230C2E" w14:textId="77777777" w:rsidR="009D5294" w:rsidRPr="005D0AC1" w:rsidRDefault="009D5294" w:rsidP="009D5294"/>
          <w:p w14:paraId="29970160" w14:textId="77777777" w:rsidR="009D5294" w:rsidRDefault="009D5294" w:rsidP="009D5294"/>
          <w:p w14:paraId="211C905A" w14:textId="77777777" w:rsidR="009D5294" w:rsidRPr="005D0AC1" w:rsidRDefault="009D5294" w:rsidP="009D5294"/>
        </w:tc>
      </w:tr>
    </w:tbl>
    <w:p w14:paraId="5CECA439" w14:textId="77777777" w:rsidR="000F2F4C" w:rsidRDefault="000F2F4C"/>
    <w:p w14:paraId="7D650AD3" w14:textId="77777777" w:rsidR="00C42171" w:rsidRPr="00E27E19" w:rsidRDefault="009635B2" w:rsidP="007F0F74">
      <w:pPr>
        <w:spacing w:before="200" w:after="200"/>
        <w:jc w:val="center"/>
        <w:rPr>
          <w:sz w:val="28"/>
          <w:szCs w:val="28"/>
        </w:rPr>
      </w:pPr>
      <w:r w:rsidRPr="00E27E19">
        <w:rPr>
          <w:sz w:val="28"/>
          <w:szCs w:val="28"/>
        </w:rPr>
        <w:t>РЕГЛАМЕНТ</w:t>
      </w:r>
      <w:r w:rsidR="00C42171" w:rsidRPr="00E27E19">
        <w:rPr>
          <w:sz w:val="28"/>
          <w:szCs w:val="28"/>
        </w:rPr>
        <w:t xml:space="preserve"> О СОРЕВНОВАНИЯХ </w:t>
      </w:r>
    </w:p>
    <w:p w14:paraId="285D44FA" w14:textId="77777777" w:rsidR="00E27E19" w:rsidRPr="00101332" w:rsidRDefault="00101332" w:rsidP="00101332">
      <w:pPr>
        <w:spacing w:before="200" w:after="200"/>
        <w:jc w:val="center"/>
        <w:rPr>
          <w:b/>
          <w:i/>
        </w:rPr>
      </w:pPr>
      <w:r>
        <w:rPr>
          <w:b/>
          <w:i/>
        </w:rPr>
        <w:t>КУБОК КСТБ «ВИЕРА» ПО КОНКУРУ</w:t>
      </w:r>
    </w:p>
    <w:p w14:paraId="1D2BFC45" w14:textId="77777777" w:rsidR="00C4671A" w:rsidRPr="00101332" w:rsidRDefault="00310985" w:rsidP="00101332">
      <w:pPr>
        <w:spacing w:before="200" w:after="200"/>
        <w:jc w:val="center"/>
        <w:rPr>
          <w:sz w:val="28"/>
          <w:szCs w:val="28"/>
        </w:rPr>
      </w:pPr>
      <w:r>
        <w:t>К</w:t>
      </w:r>
      <w:r w:rsidR="00500224" w:rsidRPr="003947DE">
        <w:t xml:space="preserve">онкур - </w:t>
      </w:r>
      <w:r w:rsidR="00500224" w:rsidRPr="003947DE">
        <w:rPr>
          <w:lang w:val="en-US"/>
        </w:rPr>
        <w:t>LL</w:t>
      </w:r>
    </w:p>
    <w:p w14:paraId="3B79A78D" w14:textId="77777777" w:rsidR="00C42171" w:rsidRPr="00F1496D" w:rsidRDefault="00C42171" w:rsidP="007F0F74">
      <w:pPr>
        <w:jc w:val="center"/>
      </w:pPr>
    </w:p>
    <w:p w14:paraId="451DA6D0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8"/>
        <w:gridCol w:w="6346"/>
      </w:tblGrid>
      <w:tr w:rsidR="00325E92" w:rsidRPr="00CD3301" w14:paraId="19A91BF1" w14:textId="77777777">
        <w:tc>
          <w:tcPr>
            <w:tcW w:w="3888" w:type="dxa"/>
            <w:shd w:val="clear" w:color="auto" w:fill="auto"/>
          </w:tcPr>
          <w:p w14:paraId="1D9544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0265E259" w14:textId="77777777" w:rsidR="00325E92" w:rsidRPr="00101332" w:rsidRDefault="00770611" w:rsidP="00532FA4">
            <w:pPr>
              <w:rPr>
                <w:bCs/>
              </w:rPr>
            </w:pPr>
            <w:r>
              <w:rPr>
                <w:bCs/>
              </w:rPr>
              <w:t>Муниципальные</w:t>
            </w:r>
          </w:p>
        </w:tc>
      </w:tr>
      <w:tr w:rsidR="00325E92" w:rsidRPr="00CD3301" w14:paraId="5B3739A6" w14:textId="77777777">
        <w:tc>
          <w:tcPr>
            <w:tcW w:w="3888" w:type="dxa"/>
            <w:shd w:val="clear" w:color="auto" w:fill="auto"/>
          </w:tcPr>
          <w:p w14:paraId="07A1BB75" w14:textId="77777777" w:rsidR="00325E92" w:rsidRPr="00CD3301" w:rsidRDefault="00325E92" w:rsidP="00325E92">
            <w:pPr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14:paraId="62A125E2" w14:textId="77777777" w:rsidR="00325E92" w:rsidRPr="007F0F74" w:rsidRDefault="00325E92" w:rsidP="00325E92">
            <w:pPr>
              <w:rPr>
                <w:i/>
              </w:rPr>
            </w:pPr>
          </w:p>
        </w:tc>
      </w:tr>
      <w:tr w:rsidR="00770611" w:rsidRPr="00CD3301" w14:paraId="205A2D87" w14:textId="77777777">
        <w:tc>
          <w:tcPr>
            <w:tcW w:w="3888" w:type="dxa"/>
            <w:shd w:val="clear" w:color="auto" w:fill="auto"/>
          </w:tcPr>
          <w:p w14:paraId="70AB7A61" w14:textId="77777777" w:rsidR="00770611" w:rsidRPr="00CD3301" w:rsidRDefault="00770611" w:rsidP="00325E92">
            <w:pPr>
              <w:rPr>
                <w:bCs/>
                <w:i/>
              </w:rPr>
            </w:pPr>
            <w:r>
              <w:rPr>
                <w:bCs/>
                <w:i/>
              </w:rPr>
              <w:t>КВАЛИФИКАЦИОННЫЕ К</w:t>
            </w:r>
            <w:r w:rsidR="005A4D61">
              <w:rPr>
                <w:bCs/>
                <w:i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D82DCB6" w14:textId="1BC9A9D3" w:rsidR="00770611" w:rsidRPr="005C384B" w:rsidRDefault="00827A61" w:rsidP="00325E92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325E92" w:rsidRPr="00CD3301" w14:paraId="528CDA3B" w14:textId="77777777">
        <w:tc>
          <w:tcPr>
            <w:tcW w:w="3888" w:type="dxa"/>
            <w:shd w:val="clear" w:color="auto" w:fill="auto"/>
          </w:tcPr>
          <w:p w14:paraId="3E914DD0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6763001F" w14:textId="77777777" w:rsidR="00325E92" w:rsidRDefault="00F1496D" w:rsidP="00325E92">
            <w:r>
              <w:t>Открытые/</w:t>
            </w:r>
            <w:r w:rsidRPr="00F1496D">
              <w:t>Личные</w:t>
            </w:r>
          </w:p>
          <w:p w14:paraId="5C08A41D" w14:textId="77777777" w:rsidR="0020094A" w:rsidRPr="00F1496D" w:rsidRDefault="0020094A" w:rsidP="00325E92">
            <w:pPr>
              <w:rPr>
                <w:bCs/>
              </w:rPr>
            </w:pPr>
          </w:p>
        </w:tc>
      </w:tr>
      <w:tr w:rsidR="00325E92" w:rsidRPr="00CD3301" w14:paraId="59072135" w14:textId="77777777">
        <w:tc>
          <w:tcPr>
            <w:tcW w:w="3888" w:type="dxa"/>
            <w:shd w:val="clear" w:color="auto" w:fill="auto"/>
          </w:tcPr>
          <w:p w14:paraId="009CE048" w14:textId="77777777" w:rsidR="00325E92" w:rsidRPr="00CD3301" w:rsidRDefault="00325E92" w:rsidP="00325E92">
            <w:pPr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14:paraId="1D54CB47" w14:textId="0B11F6BB" w:rsidR="0020094A" w:rsidRPr="006B27F7" w:rsidRDefault="008A7095" w:rsidP="00FD069D">
            <w:pPr>
              <w:rPr>
                <w:b/>
              </w:rPr>
            </w:pPr>
            <w:r>
              <w:rPr>
                <w:b/>
              </w:rPr>
              <w:t>08</w:t>
            </w:r>
            <w:r w:rsidR="00A4126D">
              <w:rPr>
                <w:b/>
              </w:rPr>
              <w:t xml:space="preserve"> </w:t>
            </w:r>
            <w:r w:rsidR="005A4D61">
              <w:rPr>
                <w:b/>
              </w:rPr>
              <w:t>ию</w:t>
            </w:r>
            <w:r>
              <w:rPr>
                <w:b/>
              </w:rPr>
              <w:t>ля</w:t>
            </w:r>
            <w:r w:rsidR="00BD1EE6">
              <w:rPr>
                <w:b/>
              </w:rPr>
              <w:t xml:space="preserve"> 2023г.</w:t>
            </w:r>
          </w:p>
        </w:tc>
      </w:tr>
      <w:tr w:rsidR="00325E92" w:rsidRPr="00CD3301" w14:paraId="2D60D743" w14:textId="77777777">
        <w:tc>
          <w:tcPr>
            <w:tcW w:w="3888" w:type="dxa"/>
            <w:shd w:val="clear" w:color="auto" w:fill="auto"/>
          </w:tcPr>
          <w:p w14:paraId="0191DF5D" w14:textId="77777777" w:rsidR="00325E92" w:rsidRPr="00CD3301" w:rsidRDefault="00F447A3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54329A32" w14:textId="77777777" w:rsidR="00F1496D" w:rsidRPr="00E2036A" w:rsidRDefault="00101332" w:rsidP="00F1496D">
            <w:pPr>
              <w:snapToGrid w:val="0"/>
              <w:rPr>
                <w:bCs/>
              </w:rPr>
            </w:pPr>
            <w:r>
              <w:rPr>
                <w:bCs/>
              </w:rPr>
              <w:t>КСТБ «</w:t>
            </w:r>
            <w:proofErr w:type="spellStart"/>
            <w:r>
              <w:rPr>
                <w:bCs/>
              </w:rPr>
              <w:t>Виера</w:t>
            </w:r>
            <w:proofErr w:type="spellEnd"/>
            <w:r w:rsidR="00F1496D" w:rsidRPr="00E2036A">
              <w:rPr>
                <w:bCs/>
              </w:rPr>
              <w:t>»</w:t>
            </w:r>
          </w:p>
          <w:p w14:paraId="34525ED6" w14:textId="77777777" w:rsidR="00101332" w:rsidRDefault="00101332" w:rsidP="00F1496D">
            <w:pPr>
              <w:rPr>
                <w:bCs/>
              </w:rPr>
            </w:pPr>
            <w:r>
              <w:rPr>
                <w:bCs/>
              </w:rPr>
              <w:t xml:space="preserve">Адрес: Санкт-Петербург, г. Петергоф, </w:t>
            </w:r>
            <w:proofErr w:type="spellStart"/>
            <w:r>
              <w:rPr>
                <w:bCs/>
              </w:rPr>
              <w:t>Ропшинское</w:t>
            </w:r>
            <w:proofErr w:type="spellEnd"/>
            <w:r>
              <w:rPr>
                <w:bCs/>
              </w:rPr>
              <w:t xml:space="preserve"> ш., д.8 лит Д </w:t>
            </w:r>
          </w:p>
          <w:p w14:paraId="570D018C" w14:textId="77777777" w:rsidR="00F1496D" w:rsidRPr="00101332" w:rsidRDefault="00101332" w:rsidP="00F1496D">
            <w:pPr>
              <w:rPr>
                <w:bCs/>
              </w:rPr>
            </w:pPr>
            <w:r>
              <w:rPr>
                <w:bCs/>
              </w:rPr>
              <w:t>Те</w:t>
            </w:r>
            <w:r w:rsidR="00F1496D" w:rsidRPr="00E2036A">
              <w:rPr>
                <w:bCs/>
              </w:rPr>
              <w:t xml:space="preserve">лефон: </w:t>
            </w:r>
            <w:r>
              <w:t>+7 (903) 092-66-72</w:t>
            </w:r>
          </w:p>
          <w:p w14:paraId="29012E7A" w14:textId="77777777" w:rsidR="00325E92" w:rsidRPr="00CD3301" w:rsidRDefault="00325E92" w:rsidP="00325E92">
            <w:pPr>
              <w:rPr>
                <w:bCs/>
              </w:rPr>
            </w:pPr>
          </w:p>
        </w:tc>
      </w:tr>
      <w:tr w:rsidR="007D7B21" w:rsidRPr="00CD3301" w14:paraId="1CFB4C10" w14:textId="77777777">
        <w:tc>
          <w:tcPr>
            <w:tcW w:w="3888" w:type="dxa"/>
            <w:shd w:val="clear" w:color="auto" w:fill="auto"/>
          </w:tcPr>
          <w:p w14:paraId="772EF01E" w14:textId="77777777" w:rsidR="007D7B21" w:rsidRPr="00460B71" w:rsidRDefault="007D7B21" w:rsidP="00D00CE5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14:paraId="5EBE9360" w14:textId="77777777" w:rsidR="007D7B21" w:rsidRPr="00965DEF" w:rsidRDefault="007D7B21" w:rsidP="00D00CE5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14:paraId="5028BA0B" w14:textId="77777777" w:rsidR="007D7B21" w:rsidRDefault="007D7B21" w:rsidP="00D00CE5">
            <w:pPr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="00101332">
              <w:rPr>
                <w:b/>
              </w:rPr>
              <w:t>4294688</w:t>
            </w:r>
          </w:p>
          <w:p w14:paraId="45760E9D" w14:textId="1C25F853" w:rsidR="007C2AE7" w:rsidRPr="007C2AE7" w:rsidRDefault="00B66F28" w:rsidP="00D00CE5">
            <w:pPr>
              <w:rPr>
                <w:bCs/>
              </w:rPr>
            </w:pPr>
            <w:r>
              <w:rPr>
                <w:bCs/>
              </w:rPr>
              <w:t xml:space="preserve">Санкт-Петербург, г. Петергоф, </w:t>
            </w:r>
            <w:proofErr w:type="spellStart"/>
            <w:r>
              <w:rPr>
                <w:bCs/>
              </w:rPr>
              <w:t>Ропшинское</w:t>
            </w:r>
            <w:proofErr w:type="spellEnd"/>
            <w:r>
              <w:rPr>
                <w:bCs/>
              </w:rPr>
              <w:t xml:space="preserve"> ш., д.8 лит Д </w:t>
            </w:r>
          </w:p>
          <w:p w14:paraId="5D1B75F9" w14:textId="77777777" w:rsidR="007D7B21" w:rsidRDefault="007D7B21" w:rsidP="00D00CE5">
            <w:pPr>
              <w:rPr>
                <w:color w:val="0000FF"/>
              </w:rPr>
            </w:pPr>
          </w:p>
          <w:p w14:paraId="0189C29A" w14:textId="77777777" w:rsidR="0020094A" w:rsidRPr="00965DEF" w:rsidRDefault="0020094A" w:rsidP="00D00CE5">
            <w:pPr>
              <w:rPr>
                <w:color w:val="0000FF"/>
              </w:rPr>
            </w:pPr>
          </w:p>
        </w:tc>
      </w:tr>
    </w:tbl>
    <w:p w14:paraId="6FA1CB8A" w14:textId="77777777" w:rsidR="00741B26" w:rsidRPr="00DB45D9" w:rsidRDefault="00741B26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2D0A6EA6" w14:textId="77777777" w:rsidR="00BD1EE6" w:rsidRPr="000039F7" w:rsidRDefault="00BD1EE6" w:rsidP="00BD1EE6">
      <w:pPr>
        <w:pStyle w:val="21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04439BC4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>Приложение к приказу Министерства спорта Российской Федерации от «27» сентября 2022 г. № 774</w:t>
      </w:r>
      <w:r>
        <w:rPr>
          <w:rFonts w:ascii="Times New Roman" w:hAnsi="Times New Roman"/>
          <w:sz w:val="24"/>
          <w:szCs w:val="24"/>
        </w:rPr>
        <w:t>);</w:t>
      </w:r>
    </w:p>
    <w:p w14:paraId="30BB704B" w14:textId="77777777" w:rsidR="00BD1EE6" w:rsidRPr="00500224" w:rsidRDefault="00BD1EE6" w:rsidP="00BD1EE6">
      <w:pPr>
        <w:shd w:val="clear" w:color="auto" w:fill="FFFFFF"/>
      </w:pPr>
      <w:r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 w:rsidR="006B27F7">
        <w:t>, действ. с</w:t>
      </w:r>
      <w:r>
        <w:t xml:space="preserve"> 01.01.2023г</w:t>
      </w:r>
    </w:p>
    <w:p w14:paraId="21CFA8AB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по конному спорту, с изм. на 01.01.2023 г.</w:t>
      </w:r>
    </w:p>
    <w:p w14:paraId="36865D2C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5BB12B89" w14:textId="77777777" w:rsidR="001124FA" w:rsidRDefault="001124FA" w:rsidP="00880EF6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36E01CB5" w14:textId="77777777" w:rsidR="00983507" w:rsidRDefault="00983507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4EBA21D9" w14:textId="77777777" w:rsidR="00573043" w:rsidRDefault="00573043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55B1505B" w14:textId="77777777" w:rsidR="00573043" w:rsidRDefault="00573043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3D2F9898" w14:textId="77777777" w:rsidR="00F6093E" w:rsidRDefault="00F6093E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0E649AB0" w14:textId="77777777" w:rsidR="00573043" w:rsidRDefault="00573043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448F0D6E" w14:textId="77777777" w:rsidR="00532FA4" w:rsidRPr="00983507" w:rsidRDefault="00532FA4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3507">
        <w:rPr>
          <w:b/>
          <w:bCs/>
          <w:sz w:val="28"/>
          <w:szCs w:val="28"/>
        </w:rPr>
        <w:lastRenderedPageBreak/>
        <w:t>ОРГАНИЗАТОРЫ</w:t>
      </w:r>
    </w:p>
    <w:p w14:paraId="3F031758" w14:textId="77777777" w:rsidR="00581F10" w:rsidRDefault="00581F10" w:rsidP="00581F10">
      <w:pPr>
        <w:rPr>
          <w:b/>
        </w:rPr>
      </w:pPr>
      <w:r w:rsidRPr="00581F10">
        <w:rPr>
          <w:b/>
          <w:i/>
          <w:szCs w:val="28"/>
        </w:rPr>
        <w:t>1.</w:t>
      </w:r>
      <w:r>
        <w:rPr>
          <w:b/>
        </w:rPr>
        <w:t xml:space="preserve"> ФЕДЕРАЦИЯ КОННОГО СПОРТА САНКТ-ПЕТЕРБУРГА</w:t>
      </w:r>
    </w:p>
    <w:p w14:paraId="74A35166" w14:textId="77B45866" w:rsidR="00581F10" w:rsidRPr="00ED4A9A" w:rsidRDefault="00581F10" w:rsidP="00581F10">
      <w:pPr>
        <w:tabs>
          <w:tab w:val="left" w:pos="0"/>
        </w:tabs>
      </w:pPr>
      <w:r w:rsidRPr="003A0A54">
        <w:rPr>
          <w:b/>
          <w:i/>
          <w:szCs w:val="28"/>
        </w:rPr>
        <w:t xml:space="preserve">Адрес: </w:t>
      </w:r>
      <w:r w:rsidRPr="003A0A54">
        <w:rPr>
          <w:i/>
          <w:szCs w:val="28"/>
        </w:rPr>
        <w:t xml:space="preserve">Санкт-Петербург, </w:t>
      </w:r>
      <w:r w:rsidR="005C384B" w:rsidRPr="00827A61">
        <w:rPr>
          <w:bCs/>
          <w:i/>
          <w:iCs/>
        </w:rPr>
        <w:t>Лесной пр., д.20, к.8, лит. Ф</w:t>
      </w:r>
    </w:p>
    <w:p w14:paraId="3876AC5E" w14:textId="77777777" w:rsidR="00581F10" w:rsidRPr="003A0A54" w:rsidRDefault="00581F10" w:rsidP="00581F10">
      <w:pPr>
        <w:tabs>
          <w:tab w:val="left" w:pos="0"/>
        </w:tabs>
        <w:rPr>
          <w:b/>
          <w:bCs/>
          <w:i/>
          <w:iCs/>
        </w:rPr>
      </w:pPr>
      <w:r w:rsidRPr="003A0A54">
        <w:rPr>
          <w:b/>
          <w:i/>
          <w:szCs w:val="28"/>
        </w:rPr>
        <w:t xml:space="preserve">Телефон/факс: </w:t>
      </w:r>
      <w:r w:rsidRPr="003A0A54">
        <w:rPr>
          <w:i/>
          <w:szCs w:val="28"/>
        </w:rPr>
        <w:t xml:space="preserve">(812) </w:t>
      </w:r>
      <w:r w:rsidRPr="003A0A54">
        <w:rPr>
          <w:bCs/>
          <w:i/>
          <w:iCs/>
        </w:rPr>
        <w:t>458-53-10</w:t>
      </w:r>
    </w:p>
    <w:p w14:paraId="3BBF64CC" w14:textId="77777777" w:rsidR="00581F10" w:rsidRDefault="00581F10" w:rsidP="00581F10">
      <w:r w:rsidRPr="003A0A54">
        <w:rPr>
          <w:b/>
          <w:i/>
          <w:szCs w:val="28"/>
        </w:rPr>
        <w:t>е</w:t>
      </w:r>
      <w:r w:rsidRPr="003A0A54">
        <w:rPr>
          <w:b/>
          <w:i/>
          <w:szCs w:val="28"/>
          <w:lang w:val="fr-FR"/>
        </w:rPr>
        <w:t xml:space="preserve">-mail: </w:t>
      </w:r>
      <w:hyperlink r:id="rId9" w:history="1">
        <w:r w:rsidRPr="003A0A54">
          <w:rPr>
            <w:rStyle w:val="ab"/>
            <w:lang w:val="fr-FR"/>
          </w:rPr>
          <w:t>info@fks-spb.ru</w:t>
        </w:r>
      </w:hyperlink>
    </w:p>
    <w:p w14:paraId="388AA700" w14:textId="77777777" w:rsidR="00581F10" w:rsidRPr="00573043" w:rsidRDefault="00824ED9" w:rsidP="00581F10">
      <w:pPr>
        <w:rPr>
          <w:b/>
          <w:i/>
        </w:rPr>
      </w:pPr>
      <w:hyperlink r:id="rId10" w:history="1">
        <w:r w:rsidR="00581F10" w:rsidRPr="00CF65F2">
          <w:rPr>
            <w:rStyle w:val="ab"/>
            <w:b/>
            <w:i/>
            <w:lang w:val="en-US"/>
          </w:rPr>
          <w:t>www</w:t>
        </w:r>
        <w:r w:rsidR="00581F10" w:rsidRPr="00CF65F2">
          <w:rPr>
            <w:rStyle w:val="ab"/>
            <w:b/>
            <w:i/>
          </w:rPr>
          <w:t>.</w:t>
        </w:r>
        <w:proofErr w:type="spellStart"/>
        <w:r w:rsidR="00581F10" w:rsidRPr="00CF65F2">
          <w:rPr>
            <w:rStyle w:val="ab"/>
            <w:b/>
            <w:i/>
            <w:lang w:val="en-US"/>
          </w:rPr>
          <w:t>fks</w:t>
        </w:r>
        <w:proofErr w:type="spellEnd"/>
        <w:r w:rsidR="00581F10" w:rsidRPr="00CF65F2">
          <w:rPr>
            <w:rStyle w:val="ab"/>
            <w:b/>
            <w:i/>
          </w:rPr>
          <w:t>-</w:t>
        </w:r>
        <w:proofErr w:type="spellStart"/>
        <w:r w:rsidR="00581F10" w:rsidRPr="00CF65F2">
          <w:rPr>
            <w:rStyle w:val="ab"/>
            <w:b/>
            <w:i/>
            <w:lang w:val="en-US"/>
          </w:rPr>
          <w:t>spb</w:t>
        </w:r>
        <w:proofErr w:type="spellEnd"/>
        <w:r w:rsidR="00581F10" w:rsidRPr="00CF65F2">
          <w:rPr>
            <w:rStyle w:val="ab"/>
            <w:b/>
            <w:i/>
          </w:rPr>
          <w:t>.</w:t>
        </w:r>
        <w:proofErr w:type="spellStart"/>
        <w:r w:rsidR="00581F10" w:rsidRPr="00CF65F2">
          <w:rPr>
            <w:rStyle w:val="ab"/>
            <w:b/>
            <w:i/>
            <w:lang w:val="en-US"/>
          </w:rPr>
          <w:t>ru</w:t>
        </w:r>
        <w:proofErr w:type="spellEnd"/>
      </w:hyperlink>
    </w:p>
    <w:p w14:paraId="3A356A04" w14:textId="77777777" w:rsidR="00581F10" w:rsidRPr="00581F10" w:rsidRDefault="00581F10" w:rsidP="00581F10">
      <w:pPr>
        <w:rPr>
          <w:b/>
        </w:rPr>
      </w:pPr>
    </w:p>
    <w:p w14:paraId="2E30EC14" w14:textId="77777777" w:rsidR="00101332" w:rsidRPr="00581F10" w:rsidRDefault="00581F10" w:rsidP="00101332">
      <w:pPr>
        <w:rPr>
          <w:b/>
        </w:rPr>
      </w:pPr>
      <w:r>
        <w:rPr>
          <w:b/>
        </w:rPr>
        <w:t xml:space="preserve">2. </w:t>
      </w:r>
      <w:r w:rsidR="0020094A">
        <w:rPr>
          <w:b/>
          <w:i/>
        </w:rPr>
        <w:t>КО</w:t>
      </w:r>
      <w:r w:rsidR="00101332">
        <w:rPr>
          <w:b/>
          <w:i/>
        </w:rPr>
        <w:t>ННОСПОРТИВНО-ТРЕНИРОВОЧНАЯ БАЗА «ВИЕРА»</w:t>
      </w:r>
    </w:p>
    <w:p w14:paraId="25DD7FD4" w14:textId="77777777" w:rsidR="00101332" w:rsidRPr="00101332" w:rsidRDefault="00101332" w:rsidP="00101332">
      <w:pPr>
        <w:rPr>
          <w:b/>
          <w:i/>
        </w:rPr>
      </w:pPr>
      <w:r w:rsidRPr="00581F10">
        <w:rPr>
          <w:b/>
          <w:i/>
          <w:iCs/>
        </w:rPr>
        <w:t>Адрес:</w:t>
      </w:r>
      <w:r>
        <w:rPr>
          <w:bCs/>
        </w:rPr>
        <w:t xml:space="preserve"> Санкт-Петербург, г. Петергоф, </w:t>
      </w:r>
      <w:proofErr w:type="spellStart"/>
      <w:r>
        <w:rPr>
          <w:bCs/>
        </w:rPr>
        <w:t>Ропшинское</w:t>
      </w:r>
      <w:proofErr w:type="spellEnd"/>
      <w:r>
        <w:rPr>
          <w:bCs/>
        </w:rPr>
        <w:t xml:space="preserve"> ш., д.8 лит Д </w:t>
      </w:r>
    </w:p>
    <w:p w14:paraId="3D7DA336" w14:textId="77777777" w:rsidR="0020094A" w:rsidRPr="00101332" w:rsidRDefault="00101332" w:rsidP="00101332">
      <w:r w:rsidRPr="00581F10">
        <w:rPr>
          <w:b/>
          <w:i/>
          <w:iCs/>
        </w:rPr>
        <w:t>Телефон:</w:t>
      </w:r>
      <w:r w:rsidRPr="00E2036A">
        <w:rPr>
          <w:bCs/>
        </w:rPr>
        <w:t xml:space="preserve"> </w:t>
      </w:r>
      <w:r>
        <w:t xml:space="preserve">+7 (903) 092-66-72 </w:t>
      </w:r>
    </w:p>
    <w:p w14:paraId="17EB1521" w14:textId="77777777" w:rsidR="00AD1140" w:rsidRPr="00AD1140" w:rsidRDefault="00AD1140" w:rsidP="00AD1140"/>
    <w:p w14:paraId="3096438B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6367"/>
      </w:tblGrid>
      <w:tr w:rsidR="00532FA4" w:rsidRPr="00CD3301" w14:paraId="579E5C04" w14:textId="77777777">
        <w:tc>
          <w:tcPr>
            <w:tcW w:w="3888" w:type="dxa"/>
            <w:shd w:val="clear" w:color="auto" w:fill="auto"/>
          </w:tcPr>
          <w:p w14:paraId="0FA9F9F3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06E69993" w14:textId="77777777" w:rsidR="00532FA4" w:rsidRPr="005F64AD" w:rsidRDefault="00101332" w:rsidP="000C1896">
            <w:r>
              <w:t>Васильева Анна Андреевна</w:t>
            </w:r>
          </w:p>
        </w:tc>
      </w:tr>
      <w:tr w:rsidR="00532FA4" w:rsidRPr="00CD3301" w14:paraId="336A53EB" w14:textId="77777777">
        <w:tc>
          <w:tcPr>
            <w:tcW w:w="3888" w:type="dxa"/>
            <w:shd w:val="clear" w:color="auto" w:fill="auto"/>
          </w:tcPr>
          <w:p w14:paraId="713CE775" w14:textId="77777777" w:rsidR="00532FA4" w:rsidRPr="00F447A3" w:rsidRDefault="00532FA4" w:rsidP="000C1896"/>
        </w:tc>
        <w:tc>
          <w:tcPr>
            <w:tcW w:w="6480" w:type="dxa"/>
            <w:shd w:val="clear" w:color="auto" w:fill="auto"/>
          </w:tcPr>
          <w:p w14:paraId="488863D2" w14:textId="77777777" w:rsidR="00532FA4" w:rsidRPr="005F64AD" w:rsidRDefault="00532FA4" w:rsidP="000C1896"/>
        </w:tc>
      </w:tr>
      <w:tr w:rsidR="00532FA4" w:rsidRPr="00CD3301" w14:paraId="708AA109" w14:textId="77777777">
        <w:tc>
          <w:tcPr>
            <w:tcW w:w="3888" w:type="dxa"/>
            <w:shd w:val="clear" w:color="auto" w:fill="auto"/>
          </w:tcPr>
          <w:p w14:paraId="1122360A" w14:textId="77777777" w:rsidR="00532FA4" w:rsidRDefault="00532FA4" w:rsidP="000C1896">
            <w:r w:rsidRPr="008A6BF9">
              <w:t>Директор турнира</w:t>
            </w:r>
          </w:p>
          <w:p w14:paraId="687FE50A" w14:textId="77777777" w:rsidR="00922A21" w:rsidRDefault="00922A21" w:rsidP="000C1896"/>
          <w:p w14:paraId="0D828E72" w14:textId="77777777" w:rsidR="00922A21" w:rsidRPr="00F447A3" w:rsidRDefault="00922A21" w:rsidP="000C1896">
            <w:r>
              <w:t>Телефон Оргкомитета:</w:t>
            </w:r>
          </w:p>
        </w:tc>
        <w:tc>
          <w:tcPr>
            <w:tcW w:w="6480" w:type="dxa"/>
            <w:shd w:val="clear" w:color="auto" w:fill="auto"/>
          </w:tcPr>
          <w:p w14:paraId="649F6EC6" w14:textId="77777777" w:rsidR="00922A21" w:rsidRDefault="00101332" w:rsidP="000C1896">
            <w:r>
              <w:t>Кузенкова Римма Михайловна</w:t>
            </w:r>
          </w:p>
          <w:p w14:paraId="53698715" w14:textId="77777777" w:rsidR="00922A21" w:rsidRDefault="00922A21" w:rsidP="000C1896"/>
          <w:p w14:paraId="127012B7" w14:textId="77777777" w:rsidR="00922A21" w:rsidRPr="00922A21" w:rsidRDefault="00922A21" w:rsidP="000C1896">
            <w:r>
              <w:t>+7(931)541-97-08, Римма Михайловна</w:t>
            </w:r>
          </w:p>
        </w:tc>
      </w:tr>
    </w:tbl>
    <w:p w14:paraId="1150DD12" w14:textId="77777777" w:rsidR="007F0F74" w:rsidRDefault="007F0F74" w:rsidP="00532FA4">
      <w:pPr>
        <w:ind w:firstLine="567"/>
        <w:jc w:val="both"/>
      </w:pPr>
    </w:p>
    <w:p w14:paraId="663DA652" w14:textId="77777777"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Pr="00E23F6D">
        <w:t>Федераци</w:t>
      </w:r>
      <w:r w:rsidR="005C384B" w:rsidRPr="00E23F6D">
        <w:t>и</w:t>
      </w:r>
      <w:r w:rsidRPr="00E23F6D">
        <w:t xml:space="preserve"> конного спорта России</w:t>
      </w:r>
      <w:r w:rsidR="005C384B" w:rsidRPr="00E23F6D">
        <w:t xml:space="preserve"> и Санкт-Петербурга</w:t>
      </w:r>
      <w:r w:rsidRPr="00E23F6D">
        <w:t xml:space="preserve"> не нес</w:t>
      </w:r>
      <w:r w:rsidR="005C384B" w:rsidRPr="00E23F6D">
        <w:t>у</w:t>
      </w:r>
      <w:r w:rsidRPr="00E23F6D">
        <w:t>т</w:t>
      </w:r>
      <w:r w:rsidRPr="005F64AD">
        <w:t xml:space="preserve"> ответственности по вопросам финансовых обязательств Оргкомитета</w:t>
      </w:r>
      <w:r>
        <w:t>.</w:t>
      </w:r>
    </w:p>
    <w:p w14:paraId="66228D20" w14:textId="77777777" w:rsidR="00500224" w:rsidRPr="004A760E" w:rsidRDefault="00500224" w:rsidP="00532FA4">
      <w:pPr>
        <w:ind w:firstLine="567"/>
        <w:jc w:val="both"/>
      </w:pPr>
    </w:p>
    <w:p w14:paraId="568CEFB2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p w14:paraId="77D46F27" w14:textId="77777777" w:rsidR="000039F7" w:rsidRPr="005F564E" w:rsidRDefault="000039F7" w:rsidP="005F564E">
      <w:pPr>
        <w:pStyle w:val="21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420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98"/>
        <w:gridCol w:w="2803"/>
        <w:gridCol w:w="1486"/>
        <w:gridCol w:w="2933"/>
      </w:tblGrid>
      <w:tr w:rsidR="00CD3301" w:rsidRPr="00CD3301" w14:paraId="141F2557" w14:textId="77777777" w:rsidTr="008A1EEA">
        <w:tc>
          <w:tcPr>
            <w:tcW w:w="3198" w:type="dxa"/>
            <w:tcBorders>
              <w:bottom w:val="double" w:sz="4" w:space="0" w:color="auto"/>
            </w:tcBorders>
            <w:shd w:val="clear" w:color="auto" w:fill="E6E6E6"/>
          </w:tcPr>
          <w:p w14:paraId="2BB93629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shd w:val="clear" w:color="auto" w:fill="E6E6E6"/>
          </w:tcPr>
          <w:p w14:paraId="7B5F9AA2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E6E6E6"/>
          </w:tcPr>
          <w:p w14:paraId="1DBC2D98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33" w:type="dxa"/>
            <w:tcBorders>
              <w:bottom w:val="double" w:sz="4" w:space="0" w:color="auto"/>
            </w:tcBorders>
            <w:shd w:val="clear" w:color="auto" w:fill="E6E6E6"/>
          </w:tcPr>
          <w:p w14:paraId="572DD3B2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A7095" w:rsidRPr="00CD3301" w14:paraId="00067903" w14:textId="77777777" w:rsidTr="008A1EEA">
        <w:trPr>
          <w:trHeight w:val="399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E82DA3" w14:textId="77777777" w:rsidR="008A7095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14:paraId="2B2B6E14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AC105" w14:textId="6F88617D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Ганюшкина Лейла Арнольдовна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3BA8CB" w14:textId="4C9CEB1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754A1" w14:textId="3387F17B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8A7095" w:rsidRPr="00CD3301" w14:paraId="4685F4C3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5D175F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Член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ранд Жюри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566297" w14:textId="3359B9E9" w:rsidR="008A7095" w:rsidRPr="008A7095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Киреева Наталья Владимировна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12281" w14:textId="0CA0C694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6562A4" w14:textId="7BDBE052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A7095" w:rsidRPr="00CD3301" w14:paraId="5F26535C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BA5BF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E2601D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8DF633" w14:textId="51F69A25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2AEF2C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A7095" w:rsidRPr="00CD3301" w14:paraId="463D5432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58CB3C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99C54" w14:textId="65FDDCCD" w:rsidR="008A7095" w:rsidRPr="00BD1EE6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Михайлова Янина Никол</w:t>
            </w:r>
            <w:r w:rsidR="00F60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6F330F" w14:textId="079057A6" w:rsidR="008A7095" w:rsidRPr="00BD1EE6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06998C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A7095" w:rsidRPr="00CD3301" w14:paraId="1DDB4193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3CED1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1FACD" w14:textId="77777777" w:rsidR="008A7095" w:rsidRPr="004846E9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Брандт Валентина Андреевна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EF39E6" w14:textId="1622CAB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D2BF0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A7095" w:rsidRPr="00CD3301" w14:paraId="2A290F41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6F5E65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53928" w14:textId="5D398DF5" w:rsidR="008A7095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Киреева Наталья Владимировна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EA61A" w14:textId="3E8E7ED3" w:rsidR="008A7095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66DC94" w14:textId="664081FB" w:rsidR="008A7095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A7095" w:rsidRPr="00CD3301" w14:paraId="41EBBFFA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3B0343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F8E23A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BB072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 ФКСР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CFC66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0C30BB61" w14:textId="77777777" w:rsidR="006F317B" w:rsidRPr="00EF65FF" w:rsidRDefault="006F317B" w:rsidP="006F317B">
      <w:pPr>
        <w:keepNext/>
        <w:numPr>
          <w:ilvl w:val="0"/>
          <w:numId w:val="1"/>
        </w:numPr>
        <w:shd w:val="clear" w:color="auto" w:fill="E6E6E6"/>
        <w:spacing w:before="200"/>
        <w:rPr>
          <w:b/>
          <w:bCs/>
          <w:sz w:val="28"/>
          <w:szCs w:val="28"/>
        </w:rPr>
      </w:pPr>
      <w:r w:rsidRPr="00EF65FF">
        <w:rPr>
          <w:b/>
          <w:bCs/>
          <w:sz w:val="28"/>
          <w:szCs w:val="28"/>
        </w:rPr>
        <w:t>ТЕХНИЧЕСКИЕ УСЛОВИЯ</w:t>
      </w:r>
    </w:p>
    <w:p w14:paraId="44913EBF" w14:textId="77777777" w:rsidR="006F317B" w:rsidRPr="00EF65FF" w:rsidRDefault="006F317B" w:rsidP="006F317B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6F317B" w:rsidRPr="00E15802" w14:paraId="78B6A1AD" w14:textId="77777777">
        <w:tc>
          <w:tcPr>
            <w:tcW w:w="3888" w:type="dxa"/>
          </w:tcPr>
          <w:p w14:paraId="1320FC4E" w14:textId="77777777"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14:paraId="737C0AC8" w14:textId="77777777" w:rsidR="006F317B" w:rsidRPr="00E15802" w:rsidRDefault="008A1EEA" w:rsidP="00AD212B">
            <w:r>
              <w:rPr>
                <w:bCs/>
              </w:rPr>
              <w:t>На открытом грунте</w:t>
            </w:r>
            <w:r w:rsidR="006F317B" w:rsidRPr="00E15802">
              <w:rPr>
                <w:bCs/>
              </w:rPr>
              <w:t xml:space="preserve"> </w:t>
            </w:r>
          </w:p>
        </w:tc>
      </w:tr>
      <w:tr w:rsidR="006F317B" w:rsidRPr="00E15802" w14:paraId="56BE5800" w14:textId="77777777">
        <w:tc>
          <w:tcPr>
            <w:tcW w:w="3888" w:type="dxa"/>
          </w:tcPr>
          <w:p w14:paraId="11654FFA" w14:textId="77777777" w:rsidR="006F317B" w:rsidRPr="00E15802" w:rsidRDefault="006F317B" w:rsidP="00AD212B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14:paraId="76B9F379" w14:textId="77777777" w:rsidR="006F317B" w:rsidRPr="00E15802" w:rsidRDefault="006F317B" w:rsidP="00AD212B">
            <w:proofErr w:type="spellStart"/>
            <w:r w:rsidRPr="00E15802">
              <w:rPr>
                <w:bCs/>
              </w:rPr>
              <w:t>Еврогрунт</w:t>
            </w:r>
            <w:proofErr w:type="spellEnd"/>
          </w:p>
        </w:tc>
      </w:tr>
      <w:tr w:rsidR="006F317B" w:rsidRPr="00E15802" w14:paraId="4C2166C0" w14:textId="77777777">
        <w:tc>
          <w:tcPr>
            <w:tcW w:w="3888" w:type="dxa"/>
          </w:tcPr>
          <w:p w14:paraId="5F42D955" w14:textId="77777777" w:rsidR="006F317B" w:rsidRPr="00E15802" w:rsidRDefault="006F317B" w:rsidP="00AD212B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14:paraId="229869D9" w14:textId="77777777" w:rsidR="006F317B" w:rsidRPr="00E15802" w:rsidRDefault="008A1EEA" w:rsidP="00AD212B">
            <w:r>
              <w:t>40х60</w:t>
            </w:r>
          </w:p>
        </w:tc>
      </w:tr>
      <w:tr w:rsidR="006F317B" w:rsidRPr="00E15802" w14:paraId="1F663FB2" w14:textId="77777777">
        <w:tc>
          <w:tcPr>
            <w:tcW w:w="3888" w:type="dxa"/>
          </w:tcPr>
          <w:p w14:paraId="386FA114" w14:textId="77777777"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14:paraId="2D834120" w14:textId="77777777" w:rsidR="006F317B" w:rsidRPr="00E15802" w:rsidRDefault="006F317B" w:rsidP="00AD212B">
            <w:r w:rsidRPr="00E15802">
              <w:t>2</w:t>
            </w:r>
            <w:r w:rsidR="008A1EEA">
              <w:t>0х4</w:t>
            </w:r>
            <w:r w:rsidRPr="00E15802">
              <w:t>0</w:t>
            </w:r>
          </w:p>
        </w:tc>
      </w:tr>
    </w:tbl>
    <w:p w14:paraId="30A645B0" w14:textId="77777777" w:rsidR="005F564E" w:rsidRPr="005076AA" w:rsidRDefault="005F564E" w:rsidP="002C59BA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5CC495A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310985" w:rsidRPr="00CD3301" w14:paraId="52E9DA0B" w14:textId="77777777">
        <w:tc>
          <w:tcPr>
            <w:tcW w:w="4788" w:type="dxa"/>
          </w:tcPr>
          <w:p w14:paraId="3926E86C" w14:textId="77777777"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14:paraId="24AF5246" w14:textId="3A2FB073" w:rsidR="00310985" w:rsidRPr="005C384B" w:rsidRDefault="00310985" w:rsidP="00AB3AF4">
            <w:pPr>
              <w:rPr>
                <w:bCs/>
                <w:strike/>
              </w:rPr>
            </w:pPr>
            <w:r w:rsidRPr="005C384B">
              <w:rPr>
                <w:bCs/>
              </w:rPr>
              <w:t>взрослые/юноши/дети</w:t>
            </w:r>
          </w:p>
          <w:p w14:paraId="74F41581" w14:textId="77777777" w:rsidR="005C384B" w:rsidRPr="005C384B" w:rsidRDefault="005C384B" w:rsidP="00AB3AF4">
            <w:pPr>
              <w:rPr>
                <w:strike/>
              </w:rPr>
            </w:pPr>
          </w:p>
        </w:tc>
      </w:tr>
      <w:tr w:rsidR="00310985" w:rsidRPr="00CD3301" w14:paraId="75C88FFC" w14:textId="77777777">
        <w:tc>
          <w:tcPr>
            <w:tcW w:w="4788" w:type="dxa"/>
          </w:tcPr>
          <w:p w14:paraId="705EAC4A" w14:textId="77777777" w:rsidR="00310985" w:rsidRPr="00F447A3" w:rsidRDefault="00310985" w:rsidP="00AB3AF4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14:paraId="7B0479FB" w14:textId="77777777" w:rsidR="00310985" w:rsidRPr="00ED0D8E" w:rsidRDefault="00310985" w:rsidP="00AB3AF4">
            <w:r>
              <w:t xml:space="preserve">Не </w:t>
            </w:r>
            <w:r w:rsidR="004846E9">
              <w:t>более 3-х</w:t>
            </w:r>
          </w:p>
        </w:tc>
      </w:tr>
      <w:tr w:rsidR="00310985" w:rsidRPr="00CD3301" w14:paraId="7B80FA61" w14:textId="77777777">
        <w:tc>
          <w:tcPr>
            <w:tcW w:w="4788" w:type="dxa"/>
          </w:tcPr>
          <w:p w14:paraId="2A48B5DA" w14:textId="77777777"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  <w:p w14:paraId="4275370D" w14:textId="77777777" w:rsidR="00310985" w:rsidRDefault="00310985" w:rsidP="00AB3AF4">
            <w:pPr>
              <w:rPr>
                <w:bCs/>
              </w:rPr>
            </w:pPr>
          </w:p>
          <w:p w14:paraId="25CDB2CF" w14:textId="77777777" w:rsidR="00310985" w:rsidRDefault="00310985" w:rsidP="00AB3AF4">
            <w:pPr>
              <w:rPr>
                <w:bCs/>
              </w:rPr>
            </w:pPr>
          </w:p>
          <w:p w14:paraId="5F5174CE" w14:textId="77777777" w:rsidR="00310985" w:rsidRDefault="00310985" w:rsidP="00AB3AF4">
            <w:pPr>
              <w:rPr>
                <w:bCs/>
              </w:rPr>
            </w:pPr>
          </w:p>
          <w:p w14:paraId="52FAF939" w14:textId="77777777" w:rsidR="00310985" w:rsidRDefault="00310985" w:rsidP="00AB3AF4">
            <w:pPr>
              <w:rPr>
                <w:bCs/>
              </w:rPr>
            </w:pPr>
          </w:p>
          <w:p w14:paraId="0137D940" w14:textId="77777777" w:rsidR="00310985" w:rsidRDefault="00310985" w:rsidP="00AB3AF4">
            <w:pPr>
              <w:rPr>
                <w:bCs/>
              </w:rPr>
            </w:pPr>
          </w:p>
          <w:p w14:paraId="5696220C" w14:textId="77777777"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лошадь с высотой в холке до 150 см в холке</w:t>
            </w:r>
          </w:p>
          <w:p w14:paraId="58A5103C" w14:textId="77777777"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14:paraId="4F6CA5FD" w14:textId="77777777" w:rsidR="00310985" w:rsidRPr="00285EA8" w:rsidRDefault="003A1984" w:rsidP="00AB3AF4">
            <w:r>
              <w:t>Н</w:t>
            </w:r>
            <w:r w:rsidR="00310985">
              <w:t>е более 3-х в день.</w:t>
            </w:r>
            <w:r w:rsidR="00310985" w:rsidRPr="00285EA8">
              <w:t xml:space="preserve"> Для лошадей 4-х и 5-ти лет, не зависимо от высоты препятствий - не более 2-х маршрутов в день.</w:t>
            </w:r>
          </w:p>
          <w:p w14:paraId="1628ACBC" w14:textId="77777777" w:rsidR="00310985" w:rsidRDefault="00310985" w:rsidP="00AB3AF4"/>
          <w:p w14:paraId="31776943" w14:textId="77777777" w:rsidR="003A1984" w:rsidRDefault="003A1984" w:rsidP="00AB3AF4"/>
          <w:p w14:paraId="4D0DF553" w14:textId="77777777" w:rsidR="003A1984" w:rsidRDefault="003A1984" w:rsidP="00AB3AF4"/>
          <w:p w14:paraId="2B893DA8" w14:textId="77777777" w:rsidR="00310985" w:rsidRDefault="00310985" w:rsidP="00AB3AF4">
            <w:r>
              <w:t>Не более 3-х в день</w:t>
            </w:r>
          </w:p>
          <w:p w14:paraId="4B0F1AF7" w14:textId="77777777" w:rsidR="00310985" w:rsidRDefault="00310985" w:rsidP="00AB3AF4"/>
          <w:p w14:paraId="1D8A53C5" w14:textId="77777777" w:rsidR="00310985" w:rsidRDefault="00310985" w:rsidP="00AB3AF4">
            <w:r>
              <w:t>Не ограничено</w:t>
            </w:r>
          </w:p>
          <w:p w14:paraId="5EBC5E78" w14:textId="77777777" w:rsidR="00310985" w:rsidRPr="005076AA" w:rsidRDefault="00310985" w:rsidP="00AB3AF4"/>
        </w:tc>
      </w:tr>
    </w:tbl>
    <w:p w14:paraId="1E1264CF" w14:textId="77777777" w:rsidR="00310985" w:rsidRPr="00082684" w:rsidRDefault="00310985" w:rsidP="0031098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49"/>
      </w:tblGrid>
      <w:tr w:rsidR="00310985" w14:paraId="0A5F762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F8F" w14:textId="77777777" w:rsidR="00310985" w:rsidRDefault="00310985" w:rsidP="00AB3AF4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EE" w14:textId="77777777" w:rsidR="00310985" w:rsidRDefault="00310985" w:rsidP="00AB3AF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AE1772" w14:paraId="61C77B0C" w14:textId="77777777" w:rsidTr="00CC38D4">
        <w:trPr>
          <w:trHeight w:val="7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A46" w14:textId="77777777" w:rsidR="00AE1772" w:rsidRDefault="00AE1772" w:rsidP="00971DBD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– </w:t>
            </w: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27F" w14:textId="59B84406" w:rsidR="00AE1772" w:rsidRPr="00E23F6D" w:rsidRDefault="00AE1772" w:rsidP="00AB3AF4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 xml:space="preserve">Всадники </w:t>
            </w:r>
            <w:r w:rsidR="005C384B" w:rsidRPr="00E23F6D">
              <w:rPr>
                <w:color w:val="000000"/>
              </w:rPr>
              <w:t xml:space="preserve">10-14 </w:t>
            </w:r>
            <w:r w:rsidRPr="00E23F6D">
              <w:rPr>
                <w:color w:val="000000"/>
              </w:rPr>
              <w:t>лет на лошадях  6-ти лет и старше</w:t>
            </w:r>
          </w:p>
        </w:tc>
      </w:tr>
      <w:tr w:rsidR="000232CE" w14:paraId="66A234CF" w14:textId="77777777">
        <w:trPr>
          <w:trHeight w:val="12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BF2" w14:textId="77777777" w:rsidR="000232CE" w:rsidRDefault="000232CE" w:rsidP="00971DBD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– </w:t>
            </w:r>
            <w:r>
              <w:rPr>
                <w:b/>
                <w:bCs/>
                <w:i/>
              </w:rPr>
              <w:t>Общий зачет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28F" w14:textId="60A18AE1" w:rsidR="000232CE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>Всадники</w:t>
            </w:r>
            <w:r w:rsidR="00E958CB" w:rsidRPr="00E23F6D">
              <w:rPr>
                <w:color w:val="000000"/>
              </w:rPr>
              <w:t xml:space="preserve"> 10-14 </w:t>
            </w:r>
            <w:r w:rsidRPr="00E23F6D">
              <w:rPr>
                <w:color w:val="000000"/>
              </w:rPr>
              <w:t>лет на лошадях 6-ти лет и старше</w:t>
            </w:r>
          </w:p>
          <w:p w14:paraId="0CF4EC6F" w14:textId="77777777" w:rsidR="000232CE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t>Всадники</w:t>
            </w:r>
            <w:r w:rsidRPr="00E23F6D">
              <w:rPr>
                <w:color w:val="000000"/>
              </w:rPr>
              <w:t xml:space="preserve"> 16 лет и старше на лошадях 4-х лет и старше;</w:t>
            </w:r>
          </w:p>
          <w:p w14:paraId="6070E8DC" w14:textId="010AEFBD" w:rsidR="00EA639A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>Всадники 14 лет и старше на лошадях  6-ти лет и старше</w:t>
            </w:r>
          </w:p>
        </w:tc>
      </w:tr>
      <w:tr w:rsidR="00AE1772" w:rsidRPr="00016FFC" w14:paraId="5DBE3FD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0D2" w14:textId="77777777" w:rsidR="00AE1772" w:rsidRPr="00FD069D" w:rsidRDefault="00AE1772" w:rsidP="00AB3AF4">
            <w:pPr>
              <w:snapToGrid w:val="0"/>
              <w:rPr>
                <w:b/>
                <w:bCs/>
                <w:i/>
              </w:rPr>
            </w:pPr>
            <w:r w:rsidRPr="00FD069D">
              <w:rPr>
                <w:b/>
                <w:bCs/>
                <w:i/>
              </w:rPr>
              <w:t>Особые условия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083" w14:textId="77777777" w:rsidR="00AE1772" w:rsidRDefault="00AE1772" w:rsidP="00AB3AF4">
            <w:pPr>
              <w:numPr>
                <w:ilvl w:val="0"/>
                <w:numId w:val="25"/>
              </w:numPr>
              <w:suppressAutoHyphens/>
              <w:snapToGrid w:val="0"/>
              <w:ind w:left="32" w:firstLine="0"/>
            </w:pPr>
            <w:r w:rsidRPr="00016FFC">
              <w:t>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  <w:p w14:paraId="01CE2DC3" w14:textId="77777777" w:rsidR="00AE1772" w:rsidRPr="00016FFC" w:rsidRDefault="00AE1772" w:rsidP="000A09E9"/>
        </w:tc>
      </w:tr>
    </w:tbl>
    <w:p w14:paraId="66A42F8A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43C0AB75" w14:textId="54FC39B4" w:rsidR="00090588" w:rsidRDefault="002C59BA" w:rsidP="005076AA">
      <w:pPr>
        <w:ind w:firstLine="567"/>
        <w:jc w:val="both"/>
        <w:rPr>
          <w:b/>
        </w:rPr>
      </w:pPr>
      <w:r w:rsidRPr="005076AA">
        <w:rPr>
          <w:bCs/>
        </w:rPr>
        <w:t xml:space="preserve">Предварительные заявки подаются </w:t>
      </w:r>
      <w:r w:rsidRPr="006D41EF">
        <w:rPr>
          <w:b/>
          <w:bCs/>
        </w:rPr>
        <w:t xml:space="preserve">до </w:t>
      </w:r>
      <w:r w:rsidR="006D41EF" w:rsidRPr="006D41EF">
        <w:rPr>
          <w:b/>
          <w:i/>
        </w:rPr>
        <w:t>20</w:t>
      </w:r>
      <w:r w:rsidR="00D45B4E" w:rsidRPr="006D41EF">
        <w:rPr>
          <w:b/>
          <w:i/>
        </w:rPr>
        <w:t xml:space="preserve">:00 </w:t>
      </w:r>
      <w:r w:rsidR="003D7D1E">
        <w:rPr>
          <w:b/>
          <w:i/>
        </w:rPr>
        <w:t>0</w:t>
      </w:r>
      <w:r w:rsidR="00753624">
        <w:rPr>
          <w:b/>
          <w:i/>
        </w:rPr>
        <w:t>6</w:t>
      </w:r>
      <w:r w:rsidR="0020094A" w:rsidRPr="006D41EF">
        <w:rPr>
          <w:b/>
          <w:i/>
        </w:rPr>
        <w:t xml:space="preserve"> </w:t>
      </w:r>
      <w:r w:rsidR="00FF4181">
        <w:rPr>
          <w:b/>
          <w:i/>
        </w:rPr>
        <w:t>ию</w:t>
      </w:r>
      <w:r w:rsidR="00753624">
        <w:rPr>
          <w:b/>
          <w:i/>
        </w:rPr>
        <w:t>л</w:t>
      </w:r>
      <w:r w:rsidR="00FF4181">
        <w:rPr>
          <w:b/>
          <w:i/>
        </w:rPr>
        <w:t>я</w:t>
      </w:r>
      <w:r w:rsidR="009635B2" w:rsidRPr="006D41EF">
        <w:rPr>
          <w:b/>
          <w:i/>
        </w:rPr>
        <w:t xml:space="preserve"> 202</w:t>
      </w:r>
      <w:r w:rsidR="001D257E" w:rsidRPr="006D41EF">
        <w:rPr>
          <w:b/>
          <w:i/>
        </w:rPr>
        <w:t>3</w:t>
      </w:r>
      <w:r w:rsidR="00F92FBF" w:rsidRPr="006D41EF">
        <w:rPr>
          <w:b/>
          <w:i/>
        </w:rPr>
        <w:t xml:space="preserve"> </w:t>
      </w:r>
      <w:r w:rsidR="004A6D9B" w:rsidRPr="006D41EF">
        <w:rPr>
          <w:b/>
          <w:i/>
        </w:rPr>
        <w:t xml:space="preserve"> </w:t>
      </w:r>
      <w:r w:rsidR="00CC23CB" w:rsidRPr="006D41EF">
        <w:rPr>
          <w:b/>
          <w:i/>
        </w:rPr>
        <w:t>года</w:t>
      </w:r>
      <w:r w:rsidR="005076AA" w:rsidRPr="006D41EF">
        <w:rPr>
          <w:b/>
        </w:rPr>
        <w:t xml:space="preserve"> </w:t>
      </w:r>
    </w:p>
    <w:p w14:paraId="517E77AD" w14:textId="77777777" w:rsidR="005076AA" w:rsidRPr="00090588" w:rsidRDefault="00F3603E" w:rsidP="005076AA">
      <w:pPr>
        <w:ind w:firstLine="567"/>
        <w:jc w:val="both"/>
        <w:rPr>
          <w:lang w:val="en-US"/>
        </w:rPr>
      </w:pPr>
      <w:r w:rsidRPr="006D41EF">
        <w:rPr>
          <w:b/>
        </w:rPr>
        <w:t>по</w:t>
      </w:r>
      <w:r w:rsidR="005076AA" w:rsidRPr="00090588">
        <w:rPr>
          <w:b/>
          <w:lang w:val="en-US"/>
        </w:rPr>
        <w:t xml:space="preserve"> </w:t>
      </w:r>
      <w:r w:rsidR="005076AA" w:rsidRPr="006D41EF">
        <w:rPr>
          <w:b/>
          <w:lang w:val="en-US"/>
        </w:rPr>
        <w:t>e</w:t>
      </w:r>
      <w:r w:rsidR="005076AA" w:rsidRPr="00090588">
        <w:rPr>
          <w:b/>
          <w:lang w:val="en-US"/>
        </w:rPr>
        <w:t>-</w:t>
      </w:r>
      <w:r w:rsidR="005076AA" w:rsidRPr="006D41EF">
        <w:rPr>
          <w:b/>
          <w:lang w:val="en-US"/>
        </w:rPr>
        <w:t>mail</w:t>
      </w:r>
      <w:r w:rsidR="005076AA" w:rsidRPr="00090588">
        <w:rPr>
          <w:b/>
          <w:lang w:val="en-US"/>
        </w:rPr>
        <w:t>:</w:t>
      </w:r>
      <w:r w:rsidR="00090588" w:rsidRPr="00090588">
        <w:rPr>
          <w:b/>
          <w:lang w:val="en-US"/>
        </w:rPr>
        <w:t xml:space="preserve"> </w:t>
      </w:r>
      <w:r w:rsidR="00090588" w:rsidRPr="00090588">
        <w:rPr>
          <w:b/>
          <w:i/>
          <w:lang w:val="en-US"/>
        </w:rPr>
        <w:t>pavel-abbakumov@mail.ru</w:t>
      </w:r>
    </w:p>
    <w:p w14:paraId="7BC20F52" w14:textId="77777777" w:rsidR="002C59BA" w:rsidRDefault="002C59BA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14:paraId="5ED2B712" w14:textId="77777777" w:rsidR="006D41EF" w:rsidRDefault="00F92FBF" w:rsidP="006D41EF">
      <w:pPr>
        <w:pStyle w:val="21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A1599">
        <w:rPr>
          <w:rFonts w:ascii="Times New Roman" w:hAnsi="Times New Roman"/>
          <w:b/>
          <w:sz w:val="24"/>
          <w:szCs w:val="24"/>
          <w:u w:val="single"/>
        </w:rPr>
        <w:t>Мандатная комиссия проводится удаленно. Заявки и необходимые документы подаются в виде скан-копий или фотографий пригодных для чтения и распечатывания.</w:t>
      </w:r>
    </w:p>
    <w:p w14:paraId="1A55BB30" w14:textId="57B8DC13" w:rsidR="00F6093E" w:rsidRPr="00F6093E" w:rsidRDefault="00F6093E" w:rsidP="006D41EF">
      <w:pPr>
        <w:pStyle w:val="21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6093E">
        <w:rPr>
          <w:rFonts w:ascii="Times New Roman" w:hAnsi="Times New Roman"/>
          <w:bCs/>
          <w:sz w:val="24"/>
          <w:szCs w:val="24"/>
          <w:u w:val="single"/>
        </w:rPr>
        <w:t xml:space="preserve">Заявки, поданные </w:t>
      </w:r>
      <w:r w:rsidRPr="00F6093E">
        <w:rPr>
          <w:rFonts w:ascii="Times New Roman" w:hAnsi="Times New Roman"/>
          <w:b/>
          <w:sz w:val="24"/>
          <w:szCs w:val="24"/>
          <w:u w:val="single"/>
        </w:rPr>
        <w:t>не по форме или после срока окончания</w:t>
      </w:r>
      <w:r w:rsidRPr="00F6093E">
        <w:rPr>
          <w:rFonts w:ascii="Times New Roman" w:hAnsi="Times New Roman"/>
          <w:bCs/>
          <w:sz w:val="24"/>
          <w:szCs w:val="24"/>
          <w:u w:val="single"/>
        </w:rPr>
        <w:t xml:space="preserve"> приема заявок могут быть </w:t>
      </w:r>
      <w:r w:rsidRPr="00F6093E">
        <w:rPr>
          <w:rFonts w:ascii="Times New Roman" w:hAnsi="Times New Roman"/>
          <w:b/>
          <w:sz w:val="24"/>
          <w:szCs w:val="24"/>
          <w:u w:val="single"/>
        </w:rPr>
        <w:t>отклонены.</w:t>
      </w:r>
    </w:p>
    <w:p w14:paraId="54C61829" w14:textId="77777777" w:rsidR="005076AA" w:rsidRPr="006D41EF" w:rsidRDefault="00A358D7" w:rsidP="006D41EF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4E99C8F1" w14:textId="77777777" w:rsidR="005076AA" w:rsidRDefault="005076AA" w:rsidP="006D41E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CBE9C8A" w14:textId="77777777" w:rsidR="00A65E1D" w:rsidRPr="006D41EF" w:rsidRDefault="00A65E1D" w:rsidP="00A65E1D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14:paraId="378855EA" w14:textId="77777777" w:rsidR="005076AA" w:rsidRDefault="005076AA" w:rsidP="006D41EF">
      <w:pPr>
        <w:numPr>
          <w:ilvl w:val="0"/>
          <w:numId w:val="15"/>
        </w:numPr>
      </w:pPr>
      <w:r w:rsidRPr="0021162E">
        <w:t>заявка по форме</w:t>
      </w:r>
      <w:r w:rsidR="001D118B">
        <w:t xml:space="preserve"> (</w:t>
      </w:r>
      <w:r w:rsidR="001D118B" w:rsidRPr="001D118B">
        <w:rPr>
          <w:b/>
          <w:u w:val="single"/>
        </w:rPr>
        <w:t>с указанием роста для лошадей до 150 см в холке</w:t>
      </w:r>
      <w:r w:rsidR="001D118B">
        <w:t>)</w:t>
      </w:r>
      <w:r w:rsidRPr="0021162E">
        <w:t>;</w:t>
      </w:r>
    </w:p>
    <w:p w14:paraId="0454CE8C" w14:textId="77777777" w:rsidR="00A65E1D" w:rsidRPr="0021162E" w:rsidRDefault="00A65E1D" w:rsidP="00A65E1D">
      <w:pPr>
        <w:numPr>
          <w:ilvl w:val="0"/>
          <w:numId w:val="15"/>
        </w:numPr>
      </w:pPr>
      <w:r>
        <w:t>Документ, подтверждающий регистрацию ФКСР на 2023</w:t>
      </w:r>
      <w:r w:rsidRPr="00FD7E1E">
        <w:t xml:space="preserve"> </w:t>
      </w:r>
      <w:r>
        <w:t>год</w:t>
      </w:r>
      <w:r w:rsidRPr="0021162E">
        <w:t>;</w:t>
      </w:r>
    </w:p>
    <w:p w14:paraId="448490D9" w14:textId="77777777" w:rsidR="00A65E1D" w:rsidRPr="0021162E" w:rsidRDefault="00A65E1D" w:rsidP="00A65E1D">
      <w:pPr>
        <w:numPr>
          <w:ilvl w:val="0"/>
          <w:numId w:val="15"/>
        </w:numPr>
      </w:pPr>
      <w:r w:rsidRPr="0021162E">
        <w:t>паспорт</w:t>
      </w:r>
      <w:r>
        <w:t>(а)</w:t>
      </w:r>
      <w:r w:rsidRPr="0021162E">
        <w:t xml:space="preserve"> спортивной лошади ФКСР</w:t>
      </w:r>
      <w:r>
        <w:t>/</w:t>
      </w:r>
      <w:r>
        <w:rPr>
          <w:lang w:val="en-US"/>
        </w:rPr>
        <w:t>FEI</w:t>
      </w:r>
      <w:r w:rsidRPr="0021162E">
        <w:t>;</w:t>
      </w:r>
    </w:p>
    <w:p w14:paraId="64C03038" w14:textId="77777777" w:rsidR="00E23F6D" w:rsidRDefault="00A65E1D" w:rsidP="00E23F6D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75D15324" w14:textId="39434523" w:rsidR="00E958CB" w:rsidRPr="00E23F6D" w:rsidRDefault="00E958CB" w:rsidP="00E23F6D">
      <w:pPr>
        <w:numPr>
          <w:ilvl w:val="0"/>
          <w:numId w:val="15"/>
        </w:numPr>
      </w:pPr>
      <w:r w:rsidRPr="00E23F6D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медицине.;</w:t>
      </w:r>
    </w:p>
    <w:p w14:paraId="7A6F7187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lastRenderedPageBreak/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  <w:r>
        <w:t xml:space="preserve">      </w:t>
      </w:r>
    </w:p>
    <w:p w14:paraId="20634626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1B86EE42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226F1446" w14:textId="77777777" w:rsidR="00C7434E" w:rsidRDefault="00C7434E" w:rsidP="006D41EF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1A69810C" w14:textId="77777777" w:rsidR="0021162E" w:rsidRPr="008A6BF9" w:rsidRDefault="009669CF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Всадники, не достигшие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>16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</w:t>
      </w:r>
      <w:r w:rsidR="00F92FBF" w:rsidRPr="008A6BF9">
        <w:rPr>
          <w:rFonts w:ascii="Times New Roman" w:hAnsi="Times New Roman"/>
          <w:b/>
          <w:i/>
          <w:sz w:val="24"/>
          <w:szCs w:val="24"/>
        </w:rPr>
        <w:t>лошадях</w:t>
      </w:r>
      <w:r w:rsidR="00F92FBF">
        <w:rPr>
          <w:rFonts w:ascii="Times New Roman" w:hAnsi="Times New Roman"/>
          <w:b/>
          <w:i/>
          <w:sz w:val="24"/>
          <w:szCs w:val="24"/>
        </w:rPr>
        <w:t xml:space="preserve"> моложе</w:t>
      </w:r>
      <w:r w:rsidR="00F3603E">
        <w:rPr>
          <w:rFonts w:ascii="Times New Roman" w:hAnsi="Times New Roman"/>
          <w:b/>
          <w:i/>
          <w:sz w:val="24"/>
          <w:szCs w:val="24"/>
        </w:rPr>
        <w:t xml:space="preserve"> 6-ти лет</w:t>
      </w:r>
      <w:r w:rsidR="00445038">
        <w:rPr>
          <w:rFonts w:ascii="Times New Roman" w:hAnsi="Times New Roman"/>
          <w:b/>
          <w:i/>
          <w:sz w:val="24"/>
          <w:szCs w:val="24"/>
        </w:rPr>
        <w:t>.</w:t>
      </w:r>
    </w:p>
    <w:p w14:paraId="5C886500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 w14:paraId="7143A65E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A150" w14:textId="77777777" w:rsidR="00DE7192" w:rsidRPr="00770611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30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0F1484FC" w14:textId="77777777" w:rsidR="00CC23CB" w:rsidRDefault="00CC23CB" w:rsidP="00CC23CB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  <w:p w14:paraId="213E6209" w14:textId="77777777" w:rsidR="00DE7192" w:rsidRPr="00CD3301" w:rsidRDefault="009711CC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C86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Романова О.В. </w:t>
            </w:r>
            <w:r w:rsidR="001C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4B525FB4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445038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39B70430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6A76" w14:textId="40EF5F68" w:rsidR="007F6E8F" w:rsidRPr="00CD3301" w:rsidRDefault="009711CC" w:rsidP="00A12C7E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Жеребьёвка у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>частников состоится 0</w:t>
            </w:r>
            <w:r w:rsidR="0016363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1599">
              <w:rPr>
                <w:rFonts w:ascii="Times New Roman" w:hAnsi="Times New Roman"/>
                <w:b/>
                <w:i/>
                <w:sz w:val="24"/>
                <w:szCs w:val="24"/>
              </w:rPr>
              <w:t>ию</w:t>
            </w:r>
            <w:r w:rsidR="0016363A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0A1599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="005219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635B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1D257E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в 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:00 на основании поданных заявок</w:t>
            </w:r>
          </w:p>
        </w:tc>
      </w:tr>
    </w:tbl>
    <w:p w14:paraId="3D287EAD" w14:textId="77777777" w:rsidR="009635B2" w:rsidRPr="00CC23CB" w:rsidRDefault="009635B2" w:rsidP="009635B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276"/>
        <w:gridCol w:w="3575"/>
        <w:gridCol w:w="108"/>
        <w:gridCol w:w="3578"/>
      </w:tblGrid>
      <w:tr w:rsidR="009635B2" w14:paraId="676E24F1" w14:textId="77777777" w:rsidTr="00E958C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980" w14:textId="68D817F5" w:rsidR="009635B2" w:rsidRPr="000A1599" w:rsidRDefault="006B3652" w:rsidP="00FB6116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</w:t>
            </w:r>
            <w:r w:rsidR="0016363A">
              <w:rPr>
                <w:b/>
                <w:i/>
              </w:rPr>
              <w:t>7</w:t>
            </w:r>
            <w:r w:rsidR="001D257E" w:rsidRPr="001D257E">
              <w:rPr>
                <w:b/>
                <w:i/>
              </w:rPr>
              <w:t>.0</w:t>
            </w:r>
            <w:r w:rsidR="0016363A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77F" w14:textId="77777777" w:rsidR="009635B2" w:rsidRPr="004B4D21" w:rsidRDefault="009635B2" w:rsidP="00FB6116">
            <w:pPr>
              <w:tabs>
                <w:tab w:val="left" w:pos="5103"/>
              </w:tabs>
              <w:rPr>
                <w:b/>
                <w:i/>
              </w:rPr>
            </w:pPr>
            <w:r w:rsidRPr="004B4D21">
              <w:rPr>
                <w:b/>
                <w:i/>
              </w:rPr>
              <w:t>14:00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5D" w14:textId="77777777" w:rsidR="000A1599" w:rsidRPr="000A1599" w:rsidRDefault="009635B2" w:rsidP="00FB6116">
            <w:pPr>
              <w:snapToGrid w:val="0"/>
              <w:rPr>
                <w:b/>
                <w:bCs/>
              </w:rPr>
            </w:pPr>
            <w:r>
              <w:rPr>
                <w:b/>
                <w:i/>
              </w:rPr>
              <w:t>Мандатная комиссия</w:t>
            </w:r>
            <w:r>
              <w:t>.</w:t>
            </w:r>
            <w:r w:rsidR="001D4D03">
              <w:t xml:space="preserve"> </w:t>
            </w:r>
            <w:r w:rsidRPr="000A1599">
              <w:rPr>
                <w:b/>
                <w:bCs/>
              </w:rPr>
              <w:t>Внимание, мандатная комиссия проходит удаленно, все уточнения и изменения по эл.</w:t>
            </w:r>
            <w:r w:rsidR="001D4D03" w:rsidRPr="000A1599">
              <w:rPr>
                <w:b/>
                <w:bCs/>
              </w:rPr>
              <w:t xml:space="preserve"> </w:t>
            </w:r>
            <w:r w:rsidRPr="000A1599">
              <w:rPr>
                <w:b/>
                <w:bCs/>
              </w:rPr>
              <w:t>почте</w:t>
            </w:r>
            <w:r w:rsidR="000A1599" w:rsidRPr="000A1599">
              <w:rPr>
                <w:b/>
                <w:bCs/>
              </w:rPr>
              <w:t xml:space="preserve">: </w:t>
            </w:r>
          </w:p>
          <w:p w14:paraId="58F30DB6" w14:textId="77777777" w:rsidR="009635B2" w:rsidRPr="000A1599" w:rsidRDefault="000A1599" w:rsidP="00FB6116">
            <w:pPr>
              <w:snapToGrid w:val="0"/>
              <w:rPr>
                <w:b/>
                <w:bCs/>
                <w:i/>
              </w:rPr>
            </w:pPr>
            <w:r w:rsidRPr="000A1599">
              <w:rPr>
                <w:b/>
                <w:bCs/>
              </w:rPr>
              <w:t>pavel-abbakumov@mail.ru</w:t>
            </w:r>
          </w:p>
          <w:p w14:paraId="7F61D67B" w14:textId="77777777" w:rsidR="009635B2" w:rsidRPr="005D527F" w:rsidRDefault="009635B2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Жеребьёвка</w:t>
            </w:r>
          </w:p>
        </w:tc>
      </w:tr>
      <w:tr w:rsidR="009635B2" w:rsidRPr="00326529" w14:paraId="7F38931F" w14:textId="77777777" w:rsidTr="00E958CB">
        <w:trPr>
          <w:trHeight w:val="105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C1FED" w14:textId="5EBFE646" w:rsidR="009635B2" w:rsidRPr="000A1599" w:rsidRDefault="0016363A" w:rsidP="00FB6116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1D257E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991" w14:textId="13CA39D3" w:rsidR="009635B2" w:rsidRPr="005C71E5" w:rsidRDefault="004D0BB8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86F" w14:textId="77777777" w:rsidR="00A26E73" w:rsidRPr="00293F2A" w:rsidRDefault="00A26E73" w:rsidP="00A26E73">
            <w:pPr>
              <w:snapToGrid w:val="0"/>
              <w:rPr>
                <w:b/>
                <w:i/>
                <w:szCs w:val="28"/>
              </w:rPr>
            </w:pPr>
            <w:r w:rsidRPr="00293F2A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</w:t>
            </w:r>
            <w:r w:rsidR="000D18DE">
              <w:rPr>
                <w:b/>
                <w:i/>
                <w:szCs w:val="28"/>
              </w:rPr>
              <w:t>1</w:t>
            </w:r>
          </w:p>
          <w:p w14:paraId="7FE96C1C" w14:textId="77777777" w:rsidR="00A26E73" w:rsidRDefault="00A26E7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30-40 </w:t>
            </w:r>
            <w:r w:rsidRPr="00293F2A">
              <w:rPr>
                <w:b/>
                <w:i/>
                <w:szCs w:val="28"/>
              </w:rPr>
              <w:t>см.</w:t>
            </w:r>
            <w:r>
              <w:rPr>
                <w:b/>
                <w:i/>
                <w:szCs w:val="28"/>
              </w:rPr>
              <w:t xml:space="preserve">   </w:t>
            </w:r>
          </w:p>
          <w:p w14:paraId="38E55A72" w14:textId="77777777" w:rsidR="00A26E73" w:rsidRDefault="00A26E7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60 см.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14:paraId="78995D91" w14:textId="0DE94234" w:rsidR="00F91523" w:rsidRPr="00F91523" w:rsidRDefault="00F9152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80 см</w:t>
            </w:r>
            <w:r w:rsidR="00D31207">
              <w:rPr>
                <w:b/>
                <w:i/>
                <w:szCs w:val="28"/>
              </w:rPr>
              <w:t xml:space="preserve">. </w:t>
            </w:r>
          </w:p>
          <w:p w14:paraId="08EDEF35" w14:textId="4FEAE1A5" w:rsidR="00A26E73" w:rsidRPr="00F91523" w:rsidRDefault="00F91523" w:rsidP="00F915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Статья </w:t>
            </w:r>
            <w:r>
              <w:rPr>
                <w:b/>
                <w:i/>
                <w:lang w:val="en-US"/>
              </w:rPr>
              <w:t>XI</w:t>
            </w:r>
            <w:r w:rsidRPr="00F91523">
              <w:rPr>
                <w:b/>
                <w:i/>
              </w:rPr>
              <w:t>-24</w:t>
            </w:r>
            <w:r>
              <w:rPr>
                <w:b/>
                <w:i/>
              </w:rPr>
              <w:t xml:space="preserve"> "Классический" табл. В2</w:t>
            </w:r>
          </w:p>
          <w:p w14:paraId="2AFE776E" w14:textId="77777777" w:rsidR="009635B2" w:rsidRPr="001D257E" w:rsidRDefault="00A26E73" w:rsidP="00A26E73">
            <w:pPr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</w:tc>
      </w:tr>
      <w:tr w:rsidR="000D18DE" w:rsidRPr="00326529" w14:paraId="4367411C" w14:textId="77777777" w:rsidTr="00E958CB">
        <w:trPr>
          <w:trHeight w:val="25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0F62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984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DC2" w14:textId="77777777" w:rsidR="000D18DE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30-40 </w:t>
            </w:r>
            <w:r w:rsidRPr="00293F2A">
              <w:rPr>
                <w:b/>
                <w:i/>
                <w:szCs w:val="28"/>
              </w:rPr>
              <w:t>см.</w:t>
            </w:r>
            <w:r>
              <w:rPr>
                <w:b/>
                <w:i/>
                <w:szCs w:val="28"/>
              </w:rPr>
              <w:t xml:space="preserve">   </w:t>
            </w:r>
          </w:p>
          <w:p w14:paraId="33A57F64" w14:textId="77777777" w:rsidR="000D18DE" w:rsidRPr="006B3652" w:rsidRDefault="000D18DE" w:rsidP="000D18D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917" w14:textId="6CCFD3A2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 xml:space="preserve">- </w:t>
            </w:r>
            <w:r w:rsidR="00E958CB" w:rsidRPr="00E23F6D">
              <w:rPr>
                <w:b/>
                <w:bCs/>
              </w:rPr>
              <w:t>Общий зачет</w:t>
            </w:r>
          </w:p>
          <w:p w14:paraId="12A4D86D" w14:textId="77777777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>-Дети</w:t>
            </w:r>
          </w:p>
          <w:p w14:paraId="590F84D2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При участии в зачете менее 6 спортивных пар, зачеты могут быть объединены</w:t>
            </w:r>
          </w:p>
        </w:tc>
      </w:tr>
      <w:tr w:rsidR="000D18DE" w:rsidRPr="00326529" w14:paraId="35330787" w14:textId="77777777" w:rsidTr="00E958CB">
        <w:trPr>
          <w:trHeight w:val="284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9A5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31D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CF" w14:textId="77777777" w:rsidR="000D18DE" w:rsidRPr="00E15802" w:rsidRDefault="000D18DE" w:rsidP="000D18DE">
            <w:r w:rsidRPr="00471AE5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8A8" w14:textId="7BF6DD6B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 xml:space="preserve">- </w:t>
            </w:r>
            <w:r w:rsidR="00E958CB" w:rsidRPr="00E23F6D">
              <w:rPr>
                <w:bCs/>
              </w:rPr>
              <w:t xml:space="preserve">Общий зачет </w:t>
            </w:r>
            <w:r w:rsidRPr="00E23F6D">
              <w:rPr>
                <w:bCs/>
              </w:rPr>
              <w:t>лошади от 4 лет* (2019 г.р.)  и старше</w:t>
            </w:r>
          </w:p>
          <w:p w14:paraId="10AF6E9C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-Дети лошади от 6 лет (2017г.р.) и старше</w:t>
            </w:r>
            <w:r w:rsidRPr="00E23F6D">
              <w:t xml:space="preserve"> </w:t>
            </w:r>
          </w:p>
        </w:tc>
      </w:tr>
      <w:tr w:rsidR="000D18DE" w:rsidRPr="00326529" w14:paraId="409F9BAB" w14:textId="77777777" w:rsidTr="00E958CB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48A02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88A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73F" w14:textId="77777777" w:rsidR="000D18DE" w:rsidRPr="00E15802" w:rsidRDefault="000D18DE" w:rsidP="00E958CB">
            <w:pPr>
              <w:rPr>
                <w:b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6CE" w14:textId="77777777" w:rsidR="000D18DE" w:rsidRPr="00E23F6D" w:rsidRDefault="000D18DE" w:rsidP="000D18DE">
            <w:pPr>
              <w:snapToGrid w:val="0"/>
              <w:rPr>
                <w:bCs/>
              </w:rPr>
            </w:pPr>
            <w:r w:rsidRPr="00E23F6D">
              <w:rPr>
                <w:bCs/>
              </w:rPr>
              <w:t>Не более 3-х</w:t>
            </w:r>
          </w:p>
          <w:p w14:paraId="425B38D2" w14:textId="77777777" w:rsidR="000D18DE" w:rsidRPr="00E23F6D" w:rsidRDefault="000D18DE" w:rsidP="000D18DE">
            <w:pPr>
              <w:snapToGrid w:val="0"/>
              <w:rPr>
                <w:bCs/>
              </w:rPr>
            </w:pPr>
          </w:p>
        </w:tc>
      </w:tr>
      <w:tr w:rsidR="000D18DE" w:rsidRPr="00326529" w14:paraId="10705C33" w14:textId="77777777" w:rsidTr="00E958CB">
        <w:trPr>
          <w:trHeight w:val="30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BE9F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8E2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F1D" w14:textId="77777777" w:rsidR="000D18DE" w:rsidRPr="003C1104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60 см.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14:paraId="0D7F1C6D" w14:textId="77777777" w:rsidR="000D18DE" w:rsidRPr="00E15802" w:rsidRDefault="000D18DE" w:rsidP="000D18DE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09C" w14:textId="48993D8B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 xml:space="preserve">- </w:t>
            </w:r>
            <w:r w:rsidR="00E958CB" w:rsidRPr="00E23F6D">
              <w:rPr>
                <w:b/>
                <w:bCs/>
              </w:rPr>
              <w:t>Общий зачет</w:t>
            </w:r>
          </w:p>
          <w:p w14:paraId="1A2597A9" w14:textId="77777777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>-Дети</w:t>
            </w:r>
          </w:p>
          <w:p w14:paraId="2F37F2F5" w14:textId="77777777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Cs/>
              </w:rPr>
              <w:t>При участии в зачете менее 6 спортивных пар, зачеты могут быть объединены</w:t>
            </w:r>
          </w:p>
        </w:tc>
      </w:tr>
      <w:tr w:rsidR="000D18DE" w:rsidRPr="00326529" w14:paraId="66F5F20E" w14:textId="77777777" w:rsidTr="00E958CB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D709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2F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EE4" w14:textId="77777777" w:rsidR="000D18DE" w:rsidRPr="00E23F6D" w:rsidRDefault="000D18DE" w:rsidP="000D18DE">
            <w:r w:rsidRPr="00E23F6D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B33" w14:textId="0DD67408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 xml:space="preserve">- </w:t>
            </w:r>
            <w:r w:rsidR="00E958CB" w:rsidRPr="00E23F6D">
              <w:rPr>
                <w:bCs/>
              </w:rPr>
              <w:t xml:space="preserve">Общий зачет </w:t>
            </w:r>
            <w:r w:rsidRPr="00E23F6D">
              <w:rPr>
                <w:bCs/>
              </w:rPr>
              <w:t xml:space="preserve"> лошади от 4 лет* (2019 г.р.)  и старше</w:t>
            </w:r>
          </w:p>
          <w:p w14:paraId="5B264A1C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-Дети лошади от 6 лет (2017г.р.) и старше</w:t>
            </w:r>
            <w:r w:rsidRPr="00E23F6D">
              <w:t xml:space="preserve"> </w:t>
            </w:r>
          </w:p>
        </w:tc>
      </w:tr>
      <w:tr w:rsidR="000D18DE" w:rsidRPr="00326529" w14:paraId="0D2C1EC1" w14:textId="77777777" w:rsidTr="00E958CB">
        <w:trPr>
          <w:trHeight w:val="40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F3C8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A54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49B" w14:textId="77777777" w:rsidR="000D18DE" w:rsidRPr="00E23F6D" w:rsidRDefault="000D18DE" w:rsidP="000D18DE">
            <w:pPr>
              <w:jc w:val="center"/>
              <w:rPr>
                <w:b/>
              </w:rPr>
            </w:pPr>
            <w:r w:rsidRPr="00E23F6D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213" w14:textId="77777777" w:rsidR="000D18DE" w:rsidRPr="00E23F6D" w:rsidRDefault="000D18DE" w:rsidP="000D18DE">
            <w:pPr>
              <w:snapToGrid w:val="0"/>
              <w:rPr>
                <w:bCs/>
              </w:rPr>
            </w:pPr>
            <w:r w:rsidRPr="00E23F6D">
              <w:rPr>
                <w:bCs/>
              </w:rPr>
              <w:t>Не более 3-х</w:t>
            </w:r>
          </w:p>
          <w:p w14:paraId="186F9ECF" w14:textId="77777777" w:rsidR="000D18DE" w:rsidRPr="00E23F6D" w:rsidRDefault="000D18DE" w:rsidP="000D18DE">
            <w:pPr>
              <w:snapToGrid w:val="0"/>
              <w:rPr>
                <w:bCs/>
              </w:rPr>
            </w:pPr>
          </w:p>
        </w:tc>
      </w:tr>
      <w:tr w:rsidR="00F91523" w:rsidRPr="00326529" w14:paraId="10374963" w14:textId="77777777" w:rsidTr="00F91523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931D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2E0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741" w14:textId="77777777" w:rsidR="00F91523" w:rsidRDefault="00F91523" w:rsidP="00F9152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 80</w:t>
            </w:r>
            <w:r w:rsidRPr="009D72A0">
              <w:rPr>
                <w:b/>
                <w:i/>
                <w:szCs w:val="28"/>
              </w:rPr>
              <w:t xml:space="preserve"> см.</w:t>
            </w:r>
          </w:p>
          <w:p w14:paraId="2E7BC032" w14:textId="77777777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951" w14:textId="1601A3B9" w:rsidR="00F91523" w:rsidRPr="00E23F6D" w:rsidRDefault="00F91523" w:rsidP="00D31207">
            <w:pPr>
              <w:snapToGrid w:val="0"/>
              <w:rPr>
                <w:b/>
                <w:i/>
              </w:rPr>
            </w:pPr>
            <w:r w:rsidRPr="00B7401C">
              <w:rPr>
                <w:b/>
              </w:rPr>
              <w:t xml:space="preserve">- Общий зачет </w:t>
            </w:r>
          </w:p>
        </w:tc>
      </w:tr>
      <w:tr w:rsidR="00F91523" w:rsidRPr="00326529" w14:paraId="201EF7FF" w14:textId="77777777" w:rsidTr="00F91523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DA02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18C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8F6" w14:textId="57F2B477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471AE5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E02" w14:textId="15022548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F91523" w:rsidRPr="00326529" w14:paraId="0967255C" w14:textId="77777777" w:rsidTr="00F91523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9430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535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AD5" w14:textId="0E5CEBCA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371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444AECB1" w14:textId="581597D3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91523" w:rsidRPr="00326529" w14:paraId="61475DCC" w14:textId="77777777" w:rsidTr="00E958CB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846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598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D10" w14:textId="4336B182" w:rsidR="00F91523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Cs/>
                <w:color w:val="FF0000"/>
              </w:rPr>
              <w:t>При участии не менее 10 спортивных пар</w:t>
            </w:r>
            <w:r>
              <w:rPr>
                <w:bCs/>
                <w:color w:val="FF0000"/>
              </w:rPr>
              <w:t xml:space="preserve"> в маршруте до 80 см</w:t>
            </w:r>
          </w:p>
          <w:p w14:paraId="4B018D16" w14:textId="1CCE0A97" w:rsidR="00F91523" w:rsidRDefault="00F91523" w:rsidP="00F91523">
            <w:pPr>
              <w:jc w:val="center"/>
              <w:rPr>
                <w:b/>
                <w:color w:val="FF0000"/>
              </w:rPr>
            </w:pPr>
            <w:r w:rsidRPr="00602DDB">
              <w:rPr>
                <w:b/>
                <w:color w:val="FF0000"/>
              </w:rPr>
              <w:t>предусмотрен призовой фонд 10</w:t>
            </w:r>
            <w:r w:rsidR="00661C60">
              <w:rPr>
                <w:b/>
                <w:color w:val="FF0000"/>
              </w:rPr>
              <w:t xml:space="preserve"> </w:t>
            </w:r>
            <w:r w:rsidRPr="00602DDB">
              <w:rPr>
                <w:b/>
                <w:color w:val="FF0000"/>
              </w:rPr>
              <w:t>000р.</w:t>
            </w:r>
          </w:p>
          <w:p w14:paraId="0C778C20" w14:textId="01D00256" w:rsidR="003769B9" w:rsidRPr="00E23F6D" w:rsidRDefault="003769B9" w:rsidP="003769B9">
            <w:r>
              <w:rPr>
                <w:b/>
                <w:i/>
              </w:rPr>
              <w:t>*</w:t>
            </w:r>
            <w:r w:rsidRPr="00016FFC">
              <w:t xml:space="preserve"> 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</w:tc>
      </w:tr>
      <w:tr w:rsidR="00F91523" w:rsidRPr="00326529" w14:paraId="30C316DF" w14:textId="77777777" w:rsidTr="00E958CB">
        <w:trPr>
          <w:trHeight w:val="86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4177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A2A5A" w14:textId="77777777" w:rsidR="00F91523" w:rsidRDefault="00F91523" w:rsidP="00F91523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14:paraId="40E79A68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E36" w14:textId="77777777" w:rsidR="00F91523" w:rsidRPr="00E23F6D" w:rsidRDefault="00F91523" w:rsidP="00F91523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Маршрут № 2</w:t>
            </w:r>
          </w:p>
          <w:p w14:paraId="013D1359" w14:textId="77777777" w:rsidR="00F91523" w:rsidRPr="00E23F6D" w:rsidRDefault="00F91523" w:rsidP="00F91523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90 см.</w:t>
            </w:r>
          </w:p>
          <w:p w14:paraId="1F1BFDC6" w14:textId="0DF7011C" w:rsidR="00F91523" w:rsidRPr="00E23F6D" w:rsidRDefault="00F91523" w:rsidP="00F91523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100 см</w:t>
            </w:r>
            <w:r w:rsidR="00661C60">
              <w:rPr>
                <w:b/>
                <w:i/>
                <w:szCs w:val="28"/>
              </w:rPr>
              <w:t xml:space="preserve">. </w:t>
            </w:r>
          </w:p>
          <w:p w14:paraId="0FE35081" w14:textId="430AFD07" w:rsidR="00F91523" w:rsidRPr="00E23F6D" w:rsidRDefault="00F91523" w:rsidP="00F91523">
            <w:pPr>
              <w:rPr>
                <w:b/>
                <w:i/>
              </w:rPr>
            </w:pPr>
            <w:r w:rsidRPr="00E23F6D">
              <w:rPr>
                <w:b/>
                <w:i/>
              </w:rPr>
              <w:t>ст.</w:t>
            </w:r>
            <w:r w:rsidRPr="00E23F6D">
              <w:rPr>
                <w:b/>
                <w:i/>
                <w:lang w:val="en-US"/>
              </w:rPr>
              <w:t>XI</w:t>
            </w:r>
            <w:r w:rsidRPr="00E23F6D">
              <w:rPr>
                <w:b/>
                <w:i/>
              </w:rPr>
              <w:t>-16.4.2.1(На чистоту и резвость, табл. В2)</w:t>
            </w:r>
          </w:p>
          <w:p w14:paraId="1E940CFD" w14:textId="77777777" w:rsidR="00F91523" w:rsidRPr="00E23F6D" w:rsidRDefault="00F91523" w:rsidP="00F91523">
            <w:pPr>
              <w:snapToGrid w:val="0"/>
              <w:rPr>
                <w:i/>
                <w:szCs w:val="28"/>
              </w:rPr>
            </w:pPr>
            <w:r w:rsidRPr="00E23F6D">
              <w:rPr>
                <w:i/>
                <w:szCs w:val="28"/>
              </w:rPr>
              <w:t>Конкур -</w:t>
            </w:r>
            <w:r w:rsidRPr="00E23F6D">
              <w:rPr>
                <w:i/>
                <w:szCs w:val="28"/>
                <w:lang w:val="en-US"/>
              </w:rPr>
              <w:t>LL</w:t>
            </w:r>
          </w:p>
        </w:tc>
      </w:tr>
      <w:tr w:rsidR="00F91523" w:rsidRPr="00326529" w14:paraId="1337A3BC" w14:textId="77777777" w:rsidTr="00E958CB">
        <w:trPr>
          <w:trHeight w:val="16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5A559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F8C8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C5E" w14:textId="77777777" w:rsidR="00F91523" w:rsidRPr="005F6D10" w:rsidRDefault="00F91523" w:rsidP="00F9152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90 см.</w:t>
            </w:r>
          </w:p>
          <w:p w14:paraId="0C6C215B" w14:textId="77777777" w:rsidR="00F91523" w:rsidRPr="001A125C" w:rsidRDefault="00F91523" w:rsidP="00F9152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42C" w14:textId="77777777" w:rsidR="00F91523" w:rsidRPr="00103402" w:rsidRDefault="00F91523" w:rsidP="00F91523">
            <w:pPr>
              <w:snapToGrid w:val="0"/>
            </w:pPr>
            <w:r w:rsidRPr="00B7401C">
              <w:rPr>
                <w:b/>
              </w:rPr>
              <w:t xml:space="preserve">- Общий зачет </w:t>
            </w:r>
          </w:p>
        </w:tc>
      </w:tr>
      <w:tr w:rsidR="00F91523" w:rsidRPr="00326529" w14:paraId="05BE4394" w14:textId="77777777" w:rsidTr="00E958CB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1C2B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724A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476" w14:textId="77777777" w:rsidR="00F91523" w:rsidRDefault="00F91523" w:rsidP="00F91523">
            <w:pPr>
              <w:snapToGrid w:val="0"/>
            </w:pPr>
            <w:r w:rsidRPr="003D4B3E">
              <w:t>Возраст лошадей:</w:t>
            </w:r>
          </w:p>
          <w:p w14:paraId="6575EC11" w14:textId="77777777" w:rsidR="00F91523" w:rsidRPr="008331BA" w:rsidRDefault="00F91523" w:rsidP="00F91523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2E9" w14:textId="77777777" w:rsidR="00F91523" w:rsidRPr="004353B3" w:rsidRDefault="00F91523" w:rsidP="00F91523">
            <w:pPr>
              <w:snapToGrid w:val="0"/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F91523" w:rsidRPr="00326529" w14:paraId="3EAB7D90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2CDA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87DB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C53" w14:textId="77777777" w:rsidR="00F91523" w:rsidRDefault="00F91523" w:rsidP="00F91523">
            <w:pPr>
              <w:snapToGrid w:val="0"/>
            </w:pPr>
            <w:r w:rsidRPr="003D4B3E">
              <w:t>Количество лошадей на всадника:</w:t>
            </w:r>
          </w:p>
          <w:p w14:paraId="53EDE5BB" w14:textId="77777777" w:rsidR="00F91523" w:rsidRPr="003D4B3E" w:rsidRDefault="00F91523" w:rsidP="00F91523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F02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6F197507" w14:textId="77777777" w:rsidR="00F91523" w:rsidRPr="008331BA" w:rsidRDefault="00F91523" w:rsidP="00F91523">
            <w:pPr>
              <w:snapToGrid w:val="0"/>
              <w:rPr>
                <w:bCs/>
              </w:rPr>
            </w:pPr>
          </w:p>
        </w:tc>
      </w:tr>
      <w:tr w:rsidR="00F91523" w:rsidRPr="00326529" w14:paraId="2656EA51" w14:textId="77777777" w:rsidTr="0067792D">
        <w:trPr>
          <w:trHeight w:val="648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37C77D92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290D79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3D1" w14:textId="77777777" w:rsidR="00F91523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Cs/>
                <w:color w:val="FF0000"/>
              </w:rPr>
              <w:t>При участии не менее 10 спортивных пар</w:t>
            </w:r>
          </w:p>
          <w:p w14:paraId="4640284D" w14:textId="4ED003CB" w:rsidR="00F91523" w:rsidRPr="00602DDB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/>
                <w:color w:val="FF0000"/>
              </w:rPr>
              <w:t>предусмотрен призовой фонд 10</w:t>
            </w:r>
            <w:r w:rsidR="00661C60">
              <w:rPr>
                <w:b/>
                <w:color w:val="FF0000"/>
              </w:rPr>
              <w:t xml:space="preserve"> </w:t>
            </w:r>
            <w:r w:rsidRPr="00602DDB">
              <w:rPr>
                <w:b/>
                <w:color w:val="FF0000"/>
              </w:rPr>
              <w:t>000р.</w:t>
            </w:r>
          </w:p>
        </w:tc>
      </w:tr>
      <w:tr w:rsidR="00F91523" w:rsidRPr="00326529" w14:paraId="74DE3170" w14:textId="77777777" w:rsidTr="00E958CB">
        <w:trPr>
          <w:trHeight w:val="64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CC611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76254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66D" w14:textId="77777777" w:rsidR="00F91523" w:rsidRPr="005F6D10" w:rsidRDefault="00F91523" w:rsidP="00F9152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100 см.</w:t>
            </w:r>
          </w:p>
          <w:p w14:paraId="3B617922" w14:textId="77777777" w:rsidR="00F91523" w:rsidRPr="003D4B3E" w:rsidRDefault="00F91523" w:rsidP="00F91523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669" w14:textId="77777777" w:rsidR="00F91523" w:rsidRPr="00B7401C" w:rsidRDefault="00F91523" w:rsidP="00F91523">
            <w:pPr>
              <w:snapToGrid w:val="0"/>
              <w:rPr>
                <w:b/>
              </w:rPr>
            </w:pPr>
            <w:r w:rsidRPr="00B7401C">
              <w:rPr>
                <w:b/>
              </w:rPr>
              <w:t xml:space="preserve">- Общий зачет </w:t>
            </w:r>
          </w:p>
        </w:tc>
      </w:tr>
      <w:tr w:rsidR="00F91523" w:rsidRPr="00326529" w14:paraId="0DF4CC06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B97D7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DA37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1EA" w14:textId="77777777" w:rsidR="00F91523" w:rsidRDefault="00F91523" w:rsidP="00F91523">
            <w:pPr>
              <w:snapToGrid w:val="0"/>
            </w:pPr>
            <w:r w:rsidRPr="003D4B3E">
              <w:t>Возраст лошадей:</w:t>
            </w:r>
          </w:p>
          <w:p w14:paraId="19C3D838" w14:textId="77777777" w:rsidR="00F91523" w:rsidRDefault="00F91523" w:rsidP="00F9152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A4" w14:textId="77777777" w:rsidR="00F91523" w:rsidRDefault="00F91523" w:rsidP="00F91523">
            <w:pPr>
              <w:snapToGrid w:val="0"/>
              <w:rPr>
                <w:bCs/>
              </w:rPr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F91523" w:rsidRPr="00326529" w14:paraId="7481F60B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795C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9466A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9A4" w14:textId="77777777" w:rsidR="00F91523" w:rsidRDefault="00F91523" w:rsidP="00F91523">
            <w:pPr>
              <w:snapToGrid w:val="0"/>
            </w:pPr>
            <w:r w:rsidRPr="003D4B3E">
              <w:t>Количество лошадей на всадника:</w:t>
            </w:r>
          </w:p>
          <w:p w14:paraId="58EF0BA0" w14:textId="26E346FB" w:rsidR="00F91523" w:rsidRPr="003D4B3E" w:rsidRDefault="00F91523" w:rsidP="00F91523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D51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659DDF07" w14:textId="77777777" w:rsidR="00F91523" w:rsidRDefault="00F91523" w:rsidP="00F91523">
            <w:pPr>
              <w:snapToGrid w:val="0"/>
              <w:rPr>
                <w:bCs/>
              </w:rPr>
            </w:pPr>
          </w:p>
        </w:tc>
      </w:tr>
      <w:tr w:rsidR="00F91523" w:rsidRPr="00326529" w14:paraId="09582D43" w14:textId="77777777" w:rsidTr="009A7694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B270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12543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6E1" w14:textId="77777777" w:rsidR="00F91523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Cs/>
                <w:color w:val="FF0000"/>
              </w:rPr>
              <w:t>При участии не менее 10 спортивных пар</w:t>
            </w:r>
          </w:p>
          <w:p w14:paraId="51E640FE" w14:textId="1D2E637B" w:rsidR="00F91523" w:rsidRDefault="00F91523" w:rsidP="00F91523">
            <w:pPr>
              <w:jc w:val="center"/>
              <w:rPr>
                <w:bCs/>
              </w:rPr>
            </w:pPr>
            <w:r w:rsidRPr="00602DDB">
              <w:rPr>
                <w:b/>
                <w:color w:val="FF0000"/>
              </w:rPr>
              <w:t>предусмотрен призовой фонд 10</w:t>
            </w:r>
            <w:r w:rsidR="00661C60">
              <w:rPr>
                <w:b/>
                <w:color w:val="FF0000"/>
              </w:rPr>
              <w:t xml:space="preserve"> </w:t>
            </w:r>
            <w:r w:rsidRPr="00602DDB">
              <w:rPr>
                <w:b/>
                <w:color w:val="FF0000"/>
              </w:rPr>
              <w:t>000р.</w:t>
            </w:r>
          </w:p>
        </w:tc>
      </w:tr>
      <w:tr w:rsidR="00F91523" w:rsidRPr="00326529" w14:paraId="0238DEB0" w14:textId="77777777" w:rsidTr="00E958CB">
        <w:trPr>
          <w:trHeight w:val="530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CD26C7" w14:textId="17AB2C45" w:rsidR="00F91523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392749">
              <w:rPr>
                <w:b/>
                <w:i/>
              </w:rPr>
              <w:t xml:space="preserve">Призовой фонд </w:t>
            </w:r>
            <w:proofErr w:type="spellStart"/>
            <w:r>
              <w:rPr>
                <w:b/>
                <w:i/>
              </w:rPr>
              <w:t>маршурта</w:t>
            </w:r>
            <w:proofErr w:type="spellEnd"/>
            <w:r>
              <w:rPr>
                <w:b/>
                <w:i/>
              </w:rPr>
              <w:t xml:space="preserve"> №2 – 20</w:t>
            </w:r>
            <w:r w:rsidR="00661C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000р. </w:t>
            </w:r>
          </w:p>
          <w:p w14:paraId="5755660D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/>
                <w:i/>
              </w:rPr>
              <w:t>*</w:t>
            </w:r>
            <w:r w:rsidRPr="00016FFC">
              <w:t xml:space="preserve"> 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</w:tc>
      </w:tr>
    </w:tbl>
    <w:p w14:paraId="5AC3B0DF" w14:textId="77777777" w:rsidR="00CC23CB" w:rsidRDefault="00CC23CB" w:rsidP="00CC23CB">
      <w:pPr>
        <w:pStyle w:val="210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ХХ.ХХ – время будет уточнено на мандатной комиссии  </w:t>
      </w:r>
    </w:p>
    <w:p w14:paraId="206537ED" w14:textId="77777777"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2072" w:rsidRPr="00CD3301" w14:paraId="47BED70D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5291" w14:textId="77777777" w:rsidR="00BD2830" w:rsidRDefault="00BD2830" w:rsidP="00E27E19">
            <w:pPr>
              <w:pStyle w:val="21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AAF6BDA" w14:textId="77777777" w:rsidR="00560DC1" w:rsidRDefault="00560DC1" w:rsidP="00EA639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Победители и призеры определяются в каждом маршруте в каждом зачёте.  </w:t>
            </w:r>
          </w:p>
          <w:p w14:paraId="16C9689C" w14:textId="77777777" w:rsidR="00753292" w:rsidRPr="00753292" w:rsidRDefault="00753292" w:rsidP="00E27E19">
            <w:pPr>
              <w:pStyle w:val="21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4CF844" w14:textId="77777777"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2072" w:rsidRPr="00CD3301" w14:paraId="09C840B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5425" w14:textId="77777777" w:rsidR="00C32072" w:rsidRDefault="00C32072" w:rsidP="00474E04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Церемония награждения проводится пешем строю по окончании каждого маршрута. </w:t>
            </w:r>
          </w:p>
          <w:p w14:paraId="33F1EAA1" w14:textId="77777777"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t>В каждом зачёте награждаются победитель и призеры (2-е и 3-е место).</w:t>
            </w:r>
          </w:p>
          <w:p w14:paraId="62C2FE80" w14:textId="77777777"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Победитель награждается кубком, медалью</w:t>
            </w:r>
            <w:r w:rsidR="00560DC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14:paraId="6DAA506F" w14:textId="77777777" w:rsidR="00C32072" w:rsidRPr="00DA4E62" w:rsidRDefault="00560DC1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Призеры награждаются медалью.</w:t>
            </w:r>
          </w:p>
          <w:p w14:paraId="39DCADA8" w14:textId="77777777" w:rsidR="00560DC1" w:rsidRPr="00560DC1" w:rsidRDefault="00C32072" w:rsidP="009635B2">
            <w:pPr>
              <w:pStyle w:val="21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5B2">
              <w:rPr>
                <w:rFonts w:ascii="Times New Roman" w:hAnsi="Times New Roman"/>
                <w:sz w:val="24"/>
                <w:szCs w:val="24"/>
              </w:rPr>
              <w:t xml:space="preserve">Лошади всех </w:t>
            </w:r>
            <w:r w:rsidR="00BD2830"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 w:rsidRPr="009635B2">
              <w:rPr>
                <w:rFonts w:ascii="Times New Roman" w:hAnsi="Times New Roman"/>
                <w:sz w:val="24"/>
                <w:szCs w:val="24"/>
              </w:rPr>
              <w:t>п</w:t>
            </w:r>
            <w:r w:rsidR="00560DC1">
              <w:rPr>
                <w:rFonts w:ascii="Times New Roman" w:hAnsi="Times New Roman"/>
                <w:sz w:val="24"/>
                <w:szCs w:val="24"/>
              </w:rPr>
              <w:t>ризёров награждаются розетками.</w:t>
            </w:r>
          </w:p>
          <w:p w14:paraId="1D67AFD9" w14:textId="09F82306" w:rsidR="00B1412D" w:rsidRDefault="00C32072" w:rsidP="0010158D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Призово</w:t>
            </w:r>
            <w:r w:rsidR="0010158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й фонд </w:t>
            </w:r>
            <w:r w:rsidR="00B1412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предусмотрен в маршруте</w:t>
            </w:r>
            <w:r w:rsidR="003769B9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№ 1 (высота 80 см) и в маршруте №2 (высота 90 и 100 см)</w:t>
            </w:r>
            <w:r w:rsidR="00B1412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. </w:t>
            </w:r>
          </w:p>
          <w:p w14:paraId="61FEDF45" w14:textId="27790D30" w:rsidR="00854910" w:rsidRPr="00854910" w:rsidRDefault="00B1412D" w:rsidP="0010158D">
            <w:pPr>
              <w:pStyle w:val="21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Общий призовой фонд – 30</w:t>
            </w:r>
            <w:r w:rsidR="00661C6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000р.</w:t>
            </w:r>
            <w:r w:rsidR="00560DC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267A6D6" w14:textId="77777777" w:rsidR="0033107C" w:rsidRPr="00D70179" w:rsidRDefault="00D70179" w:rsidP="00D7017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187B024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5155" w14:textId="77777777" w:rsidR="00CC23CB" w:rsidRDefault="00CC23CB" w:rsidP="00CC23CB">
            <w:pPr>
              <w:pStyle w:val="220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8"/>
            </w:tblGrid>
            <w:tr w:rsidR="00CC23CB" w14:paraId="2ED9894A" w14:textId="77777777">
              <w:tc>
                <w:tcPr>
                  <w:tcW w:w="10368" w:type="dxa"/>
                </w:tcPr>
                <w:p w14:paraId="4BD511CE" w14:textId="77777777" w:rsidR="009059DF" w:rsidRPr="00B06838" w:rsidRDefault="0010158D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Гостиница «Новый Петергоф</w:t>
                  </w:r>
                  <w:r w:rsidR="009059DF"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», </w:t>
                  </w:r>
                </w:p>
                <w:p w14:paraId="4818E334" w14:textId="77777777" w:rsidR="009059DF" w:rsidRPr="00B06838" w:rsidRDefault="0010158D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Адрес: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г.Петергоф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Санкт-Петербургский пр-т, д.34 </w:t>
                  </w:r>
                </w:p>
                <w:p w14:paraId="7DD113C9" w14:textId="77777777" w:rsidR="009059DF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+7</w:t>
                  </w:r>
                  <w:r w:rsidR="0010158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(812)240-78-73</w:t>
                  </w:r>
                </w:p>
                <w:p w14:paraId="58F0F450" w14:textId="77777777" w:rsidR="00CC23CB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14:paraId="6A74A8C2" w14:textId="77777777" w:rsidR="0033107C" w:rsidRPr="00CD3301" w:rsidRDefault="0033107C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212410B" w14:textId="77777777" w:rsidR="0033107C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p w14:paraId="51561D22" w14:textId="77777777" w:rsidR="0033107C" w:rsidRPr="00CC23CB" w:rsidRDefault="0033107C" w:rsidP="0033107C">
      <w:pPr>
        <w:ind w:firstLine="851"/>
        <w:jc w:val="both"/>
      </w:pPr>
      <w:r w:rsidRPr="0033107C">
        <w:t xml:space="preserve">Денники предоставляются </w:t>
      </w:r>
      <w:r w:rsidR="00CC23CB">
        <w:t>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0CF63CAB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8EE5" w14:textId="77777777" w:rsidR="0010158D" w:rsidRDefault="00CC23CB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Стоимость размещения:</w:t>
            </w:r>
            <w:r w:rsidR="00560D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0158D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10</w:t>
            </w:r>
            <w:r w:rsidR="009635B2"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00</w:t>
            </w:r>
            <w:r w:rsid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уб./день (без кормов) </w:t>
            </w:r>
          </w:p>
          <w:p w14:paraId="307ED676" w14:textId="77777777" w:rsidR="0033107C" w:rsidRPr="00CD3301" w:rsidRDefault="0010158D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Бронирование по телефону: +7(903)092-66-72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Екатерина Александровна,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начкон</w:t>
            </w:r>
            <w:proofErr w:type="spellEnd"/>
            <w:r w:rsidR="00CC2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5D8230C1" w14:textId="77777777" w:rsidR="00DB2491" w:rsidRDefault="00DB2491" w:rsidP="00DB2491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669544A3" w14:textId="77777777"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077709F8" w14:textId="77777777" w:rsidR="0021162E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7CC62005" w14:textId="77777777" w:rsidR="00100B93" w:rsidRPr="0033107C" w:rsidRDefault="00100B93" w:rsidP="0033107C">
      <w:pPr>
        <w:jc w:val="both"/>
      </w:pPr>
    </w:p>
    <w:p w14:paraId="57C7511B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147F6B3A" w14:textId="77777777" w:rsidR="00A358D7" w:rsidRDefault="00A358D7" w:rsidP="00927AE6">
      <w:pPr>
        <w:pStyle w:val="21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79B62A1" w14:textId="77777777" w:rsidTr="00EA639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518E" w14:textId="77777777" w:rsidR="00B90252" w:rsidRDefault="00B90252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8"/>
            </w:tblGrid>
            <w:tr w:rsidR="00CC23CB" w14:paraId="6E99952B" w14:textId="77777777">
              <w:tc>
                <w:tcPr>
                  <w:tcW w:w="10152" w:type="dxa"/>
                </w:tcPr>
                <w:p w14:paraId="5C0D83E3" w14:textId="2D429868" w:rsidR="009B226D" w:rsidRPr="00CC38D4" w:rsidRDefault="00CC23CB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2000 руб. – за один старт</w:t>
                  </w:r>
                  <w:r w:rsidR="00687F3C"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r w:rsidR="00A4247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для всех категорий участников</w:t>
                  </w:r>
                </w:p>
                <w:p w14:paraId="0D897D53" w14:textId="77777777" w:rsidR="00BF4F2A" w:rsidRPr="00CC38D4" w:rsidRDefault="00BF4F2A" w:rsidP="00DA4E62">
                  <w:pPr>
                    <w:pStyle w:val="220"/>
                    <w:ind w:firstLine="0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</w:pPr>
                </w:p>
              </w:tc>
            </w:tr>
            <w:tr w:rsidR="00CC23CB" w14:paraId="65F72593" w14:textId="77777777">
              <w:tc>
                <w:tcPr>
                  <w:tcW w:w="10152" w:type="dxa"/>
                </w:tcPr>
                <w:p w14:paraId="14FC7F6C" w14:textId="77777777" w:rsidR="00CC23CB" w:rsidRPr="00CC38D4" w:rsidRDefault="00CC23CB" w:rsidP="00BC0465">
                  <w:pPr>
                    <w:pStyle w:val="210"/>
                    <w:snapToGrid w:val="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За счет оргкомитета соревнований </w:t>
                  </w:r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(КСТБ «</w:t>
                  </w:r>
                  <w:proofErr w:type="spellStart"/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Виера</w:t>
                  </w:r>
                  <w:proofErr w:type="spellEnd"/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») </w:t>
                  </w: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      </w:r>
                </w:p>
                <w:p w14:paraId="35B0FBD2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      </w:r>
                </w:p>
                <w:p w14:paraId="61B979DC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>Оргкомитет в праве взымать пл</w:t>
                  </w:r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ату за испорченное </w:t>
                  </w:r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имущество</w:t>
                  </w:r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 КСТБ "</w:t>
                  </w:r>
                  <w:proofErr w:type="spellStart"/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>Виера</w:t>
                  </w:r>
                  <w:proofErr w:type="spellEnd"/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>"</w:t>
                  </w:r>
                </w:p>
                <w:p w14:paraId="2384CD35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14:paraId="38C12D64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Оргкомитет обеспечивает оказание медицинской помощи во время соревнований и присутствие  ветеринарного врача. Расходы по услугам лечения несут </w:t>
                  </w:r>
                  <w:proofErr w:type="spellStart"/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коневладельцы</w:t>
                  </w:r>
                  <w:proofErr w:type="spellEnd"/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или заинтересованные лица.</w:t>
                  </w:r>
                </w:p>
              </w:tc>
            </w:tr>
          </w:tbl>
          <w:p w14:paraId="556966D8" w14:textId="77777777" w:rsidR="00A358D7" w:rsidRPr="00CD3301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F23A57D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05906E93" w14:textId="77777777"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0EEBFCB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407FAD" w14:textId="77777777"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6F6EDAC6" w14:textId="77777777" w:rsidR="00EA639A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0ACBD059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СОГЛАСОВАНО, ГСК</w:t>
      </w:r>
    </w:p>
    <w:p w14:paraId="4804A7E5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5A9D38E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lastRenderedPageBreak/>
        <w:t>Ответственный менеджер ВКС ФКСР</w:t>
      </w:r>
    </w:p>
    <w:p w14:paraId="0F25E6D9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3C15DAD7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_________Н.А. Смолякова</w:t>
      </w:r>
    </w:p>
    <w:p w14:paraId="2D7932F0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1DA3E9F2" w14:textId="77777777" w:rsidR="00C513F9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«___» ___________2023г.</w:t>
      </w:r>
    </w:p>
    <w:p w14:paraId="3452AAB4" w14:textId="77777777" w:rsidR="007B6BE0" w:rsidRPr="00F447A3" w:rsidRDefault="007B6BE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B6BE0" w:rsidRPr="00F447A3" w:rsidSect="000039F7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87CC" w14:textId="77777777" w:rsidR="00824ED9" w:rsidRDefault="00824ED9">
      <w:r>
        <w:separator/>
      </w:r>
    </w:p>
  </w:endnote>
  <w:endnote w:type="continuationSeparator" w:id="0">
    <w:p w14:paraId="05C3A81C" w14:textId="77777777" w:rsidR="00824ED9" w:rsidRDefault="0082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9807" w14:textId="77777777" w:rsidR="00310985" w:rsidRDefault="00310985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5294">
      <w:rPr>
        <w:rStyle w:val="a9"/>
        <w:noProof/>
      </w:rPr>
      <w:t>1</w:t>
    </w:r>
    <w:r>
      <w:rPr>
        <w:rStyle w:val="a9"/>
      </w:rPr>
      <w:fldChar w:fldCharType="end"/>
    </w:r>
  </w:p>
  <w:p w14:paraId="2C482FB1" w14:textId="77777777" w:rsidR="00310985" w:rsidRDefault="00310985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0E4D" w14:textId="77777777" w:rsidR="00310985" w:rsidRPr="00F447A3" w:rsidRDefault="00310985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A05C63">
      <w:rPr>
        <w:rStyle w:val="a9"/>
        <w:b/>
        <w:i/>
        <w:noProof/>
      </w:rPr>
      <w:t>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A05C63">
      <w:rPr>
        <w:rStyle w:val="a9"/>
        <w:b/>
        <w:i/>
        <w:noProof/>
      </w:rPr>
      <w:t>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14:paraId="04819623" w14:textId="77777777" w:rsidR="00310985" w:rsidRDefault="00310985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EEE9" w14:textId="77777777" w:rsidR="00824ED9" w:rsidRDefault="00824ED9">
      <w:r>
        <w:separator/>
      </w:r>
    </w:p>
  </w:footnote>
  <w:footnote w:type="continuationSeparator" w:id="0">
    <w:p w14:paraId="04F51C6B" w14:textId="77777777" w:rsidR="00824ED9" w:rsidRDefault="0082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22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249"/>
    <w:multiLevelType w:val="multilevel"/>
    <w:tmpl w:val="114860C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47586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18D6"/>
    <w:multiLevelType w:val="hybridMultilevel"/>
    <w:tmpl w:val="410237CA"/>
    <w:lvl w:ilvl="0" w:tplc="CCAC6A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6"/>
  </w:num>
  <w:num w:numId="5">
    <w:abstractNumId w:val="14"/>
  </w:num>
  <w:num w:numId="6">
    <w:abstractNumId w:val="4"/>
  </w:num>
  <w:num w:numId="7">
    <w:abstractNumId w:val="27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5"/>
  </w:num>
  <w:num w:numId="13">
    <w:abstractNumId w:val="25"/>
  </w:num>
  <w:num w:numId="14">
    <w:abstractNumId w:val="28"/>
  </w:num>
  <w:num w:numId="15">
    <w:abstractNumId w:val="24"/>
  </w:num>
  <w:num w:numId="16">
    <w:abstractNumId w:val="29"/>
  </w:num>
  <w:num w:numId="17">
    <w:abstractNumId w:val="18"/>
  </w:num>
  <w:num w:numId="18">
    <w:abstractNumId w:val="11"/>
  </w:num>
  <w:num w:numId="19">
    <w:abstractNumId w:val="9"/>
  </w:num>
  <w:num w:numId="20">
    <w:abstractNumId w:val="12"/>
  </w:num>
  <w:num w:numId="21">
    <w:abstractNumId w:val="3"/>
  </w:num>
  <w:num w:numId="22">
    <w:abstractNumId w:val="21"/>
  </w:num>
  <w:num w:numId="23">
    <w:abstractNumId w:val="13"/>
  </w:num>
  <w:num w:numId="24">
    <w:abstractNumId w:val="16"/>
  </w:num>
  <w:num w:numId="25">
    <w:abstractNumId w:val="15"/>
  </w:num>
  <w:num w:numId="26">
    <w:abstractNumId w:val="0"/>
  </w:num>
  <w:num w:numId="27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9"/>
  </w:num>
  <w:num w:numId="30">
    <w:abstractNumId w:val="1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27A9"/>
    <w:rsid w:val="00003134"/>
    <w:rsid w:val="000039F7"/>
    <w:rsid w:val="00006407"/>
    <w:rsid w:val="000232CE"/>
    <w:rsid w:val="00050249"/>
    <w:rsid w:val="00050DDA"/>
    <w:rsid w:val="00052F38"/>
    <w:rsid w:val="000623B1"/>
    <w:rsid w:val="000626B4"/>
    <w:rsid w:val="00073211"/>
    <w:rsid w:val="00075424"/>
    <w:rsid w:val="00075FB0"/>
    <w:rsid w:val="00076F31"/>
    <w:rsid w:val="000773E9"/>
    <w:rsid w:val="000809B7"/>
    <w:rsid w:val="00082684"/>
    <w:rsid w:val="00083E32"/>
    <w:rsid w:val="00084363"/>
    <w:rsid w:val="00090588"/>
    <w:rsid w:val="00090DB3"/>
    <w:rsid w:val="000A09E9"/>
    <w:rsid w:val="000A1599"/>
    <w:rsid w:val="000A1AE1"/>
    <w:rsid w:val="000A4013"/>
    <w:rsid w:val="000C1896"/>
    <w:rsid w:val="000C25A9"/>
    <w:rsid w:val="000C49DF"/>
    <w:rsid w:val="000C6F89"/>
    <w:rsid w:val="000D155E"/>
    <w:rsid w:val="000D18DE"/>
    <w:rsid w:val="000D43AD"/>
    <w:rsid w:val="000F2F4C"/>
    <w:rsid w:val="000F3EC4"/>
    <w:rsid w:val="000F7F0E"/>
    <w:rsid w:val="00100B93"/>
    <w:rsid w:val="00101332"/>
    <w:rsid w:val="0010158D"/>
    <w:rsid w:val="00103402"/>
    <w:rsid w:val="001124FA"/>
    <w:rsid w:val="00114CE4"/>
    <w:rsid w:val="00115A85"/>
    <w:rsid w:val="001167D6"/>
    <w:rsid w:val="00120B1A"/>
    <w:rsid w:val="00123060"/>
    <w:rsid w:val="001338DA"/>
    <w:rsid w:val="00141E29"/>
    <w:rsid w:val="001462F9"/>
    <w:rsid w:val="00146B57"/>
    <w:rsid w:val="00152418"/>
    <w:rsid w:val="00152F15"/>
    <w:rsid w:val="0015350E"/>
    <w:rsid w:val="001552B1"/>
    <w:rsid w:val="00156593"/>
    <w:rsid w:val="00162031"/>
    <w:rsid w:val="001634B2"/>
    <w:rsid w:val="0016363A"/>
    <w:rsid w:val="001671FE"/>
    <w:rsid w:val="00181262"/>
    <w:rsid w:val="001856A3"/>
    <w:rsid w:val="00190B6E"/>
    <w:rsid w:val="00192A5D"/>
    <w:rsid w:val="00196F40"/>
    <w:rsid w:val="001A125C"/>
    <w:rsid w:val="001A17F3"/>
    <w:rsid w:val="001A41D2"/>
    <w:rsid w:val="001A5179"/>
    <w:rsid w:val="001B1759"/>
    <w:rsid w:val="001C685F"/>
    <w:rsid w:val="001C7728"/>
    <w:rsid w:val="001D0835"/>
    <w:rsid w:val="001D118B"/>
    <w:rsid w:val="001D1810"/>
    <w:rsid w:val="001D257E"/>
    <w:rsid w:val="001D4D03"/>
    <w:rsid w:val="001E2705"/>
    <w:rsid w:val="001E2D52"/>
    <w:rsid w:val="001F46CB"/>
    <w:rsid w:val="0020094A"/>
    <w:rsid w:val="002078C6"/>
    <w:rsid w:val="0021162E"/>
    <w:rsid w:val="00212175"/>
    <w:rsid w:val="00212CBF"/>
    <w:rsid w:val="0021424C"/>
    <w:rsid w:val="00225694"/>
    <w:rsid w:val="00227E16"/>
    <w:rsid w:val="002427B3"/>
    <w:rsid w:val="00243AA4"/>
    <w:rsid w:val="00250D85"/>
    <w:rsid w:val="002601A6"/>
    <w:rsid w:val="0027116A"/>
    <w:rsid w:val="00277B2E"/>
    <w:rsid w:val="002800FE"/>
    <w:rsid w:val="00281CFA"/>
    <w:rsid w:val="00285EA8"/>
    <w:rsid w:val="0028644E"/>
    <w:rsid w:val="002A6387"/>
    <w:rsid w:val="002B6B8D"/>
    <w:rsid w:val="002C2ABC"/>
    <w:rsid w:val="002C4F7B"/>
    <w:rsid w:val="002C59BA"/>
    <w:rsid w:val="002D01B1"/>
    <w:rsid w:val="002D2A4F"/>
    <w:rsid w:val="002D63BF"/>
    <w:rsid w:val="002D7D75"/>
    <w:rsid w:val="002E72EB"/>
    <w:rsid w:val="002F0AED"/>
    <w:rsid w:val="002F111C"/>
    <w:rsid w:val="002F1DCC"/>
    <w:rsid w:val="002F339C"/>
    <w:rsid w:val="002F45C0"/>
    <w:rsid w:val="00304867"/>
    <w:rsid w:val="00305A7F"/>
    <w:rsid w:val="00310985"/>
    <w:rsid w:val="00313A95"/>
    <w:rsid w:val="003224CF"/>
    <w:rsid w:val="003237FC"/>
    <w:rsid w:val="00325E92"/>
    <w:rsid w:val="003300E3"/>
    <w:rsid w:val="0033107C"/>
    <w:rsid w:val="00333670"/>
    <w:rsid w:val="00337A5F"/>
    <w:rsid w:val="00342C17"/>
    <w:rsid w:val="00350EC7"/>
    <w:rsid w:val="0035379C"/>
    <w:rsid w:val="003543BE"/>
    <w:rsid w:val="003616D9"/>
    <w:rsid w:val="003631C4"/>
    <w:rsid w:val="00365398"/>
    <w:rsid w:val="003667A3"/>
    <w:rsid w:val="00367EA9"/>
    <w:rsid w:val="003714BE"/>
    <w:rsid w:val="00376017"/>
    <w:rsid w:val="003769B9"/>
    <w:rsid w:val="003777A5"/>
    <w:rsid w:val="0039012A"/>
    <w:rsid w:val="00391FCD"/>
    <w:rsid w:val="003947DE"/>
    <w:rsid w:val="003A0D16"/>
    <w:rsid w:val="003A1984"/>
    <w:rsid w:val="003A76AF"/>
    <w:rsid w:val="003B28B9"/>
    <w:rsid w:val="003B5BD2"/>
    <w:rsid w:val="003C0738"/>
    <w:rsid w:val="003C6509"/>
    <w:rsid w:val="003D0900"/>
    <w:rsid w:val="003D1E47"/>
    <w:rsid w:val="003D47DB"/>
    <w:rsid w:val="003D7D1E"/>
    <w:rsid w:val="003E0100"/>
    <w:rsid w:val="003E796D"/>
    <w:rsid w:val="003F0330"/>
    <w:rsid w:val="003F4348"/>
    <w:rsid w:val="003F515E"/>
    <w:rsid w:val="003F6A7A"/>
    <w:rsid w:val="00406999"/>
    <w:rsid w:val="00407517"/>
    <w:rsid w:val="004119DB"/>
    <w:rsid w:val="00414AAF"/>
    <w:rsid w:val="00416C75"/>
    <w:rsid w:val="00416FB6"/>
    <w:rsid w:val="004353B3"/>
    <w:rsid w:val="00435AF7"/>
    <w:rsid w:val="00445038"/>
    <w:rsid w:val="00447316"/>
    <w:rsid w:val="00461E34"/>
    <w:rsid w:val="004630FB"/>
    <w:rsid w:val="004676E6"/>
    <w:rsid w:val="004728F0"/>
    <w:rsid w:val="00474E04"/>
    <w:rsid w:val="00483298"/>
    <w:rsid w:val="004846E9"/>
    <w:rsid w:val="00493BF6"/>
    <w:rsid w:val="004976DD"/>
    <w:rsid w:val="004977D9"/>
    <w:rsid w:val="004A4E6B"/>
    <w:rsid w:val="004A6D9B"/>
    <w:rsid w:val="004A760E"/>
    <w:rsid w:val="004C052A"/>
    <w:rsid w:val="004D0BB8"/>
    <w:rsid w:val="004D18EF"/>
    <w:rsid w:val="004D1DE2"/>
    <w:rsid w:val="004E3D99"/>
    <w:rsid w:val="004E6548"/>
    <w:rsid w:val="004F1D36"/>
    <w:rsid w:val="004F22B9"/>
    <w:rsid w:val="004F230B"/>
    <w:rsid w:val="004F6A76"/>
    <w:rsid w:val="00500224"/>
    <w:rsid w:val="005033C8"/>
    <w:rsid w:val="00507323"/>
    <w:rsid w:val="0050736A"/>
    <w:rsid w:val="005076AA"/>
    <w:rsid w:val="00512173"/>
    <w:rsid w:val="00521945"/>
    <w:rsid w:val="0052653E"/>
    <w:rsid w:val="00532FA4"/>
    <w:rsid w:val="005358C3"/>
    <w:rsid w:val="00542D6C"/>
    <w:rsid w:val="005430DE"/>
    <w:rsid w:val="005431D1"/>
    <w:rsid w:val="00545BEB"/>
    <w:rsid w:val="00556203"/>
    <w:rsid w:val="0056024C"/>
    <w:rsid w:val="005604F4"/>
    <w:rsid w:val="00560DC1"/>
    <w:rsid w:val="00564338"/>
    <w:rsid w:val="00564FA4"/>
    <w:rsid w:val="00572C72"/>
    <w:rsid w:val="00573043"/>
    <w:rsid w:val="00581F10"/>
    <w:rsid w:val="005900E6"/>
    <w:rsid w:val="00594006"/>
    <w:rsid w:val="00597A09"/>
    <w:rsid w:val="005A4D61"/>
    <w:rsid w:val="005B2C5D"/>
    <w:rsid w:val="005B6FF0"/>
    <w:rsid w:val="005B71A9"/>
    <w:rsid w:val="005C13E5"/>
    <w:rsid w:val="005C384B"/>
    <w:rsid w:val="005C4232"/>
    <w:rsid w:val="005D0AC1"/>
    <w:rsid w:val="005E0484"/>
    <w:rsid w:val="005E13BD"/>
    <w:rsid w:val="005E1B25"/>
    <w:rsid w:val="005E2E2E"/>
    <w:rsid w:val="005F32DD"/>
    <w:rsid w:val="005F564E"/>
    <w:rsid w:val="005F64AD"/>
    <w:rsid w:val="00602DDB"/>
    <w:rsid w:val="0060350C"/>
    <w:rsid w:val="00603B44"/>
    <w:rsid w:val="0061072B"/>
    <w:rsid w:val="00612C93"/>
    <w:rsid w:val="0061396F"/>
    <w:rsid w:val="006179FE"/>
    <w:rsid w:val="00620204"/>
    <w:rsid w:val="0062610A"/>
    <w:rsid w:val="00630410"/>
    <w:rsid w:val="006407FC"/>
    <w:rsid w:val="00641907"/>
    <w:rsid w:val="0065294A"/>
    <w:rsid w:val="00653DFE"/>
    <w:rsid w:val="00661C60"/>
    <w:rsid w:val="00673D17"/>
    <w:rsid w:val="00674BD6"/>
    <w:rsid w:val="00674E00"/>
    <w:rsid w:val="00684D38"/>
    <w:rsid w:val="00686EC9"/>
    <w:rsid w:val="00687F3C"/>
    <w:rsid w:val="00695637"/>
    <w:rsid w:val="006974D1"/>
    <w:rsid w:val="006A5829"/>
    <w:rsid w:val="006A74A3"/>
    <w:rsid w:val="006B27EC"/>
    <w:rsid w:val="006B27F7"/>
    <w:rsid w:val="006B3652"/>
    <w:rsid w:val="006B7467"/>
    <w:rsid w:val="006C43BE"/>
    <w:rsid w:val="006C5256"/>
    <w:rsid w:val="006D1596"/>
    <w:rsid w:val="006D20BF"/>
    <w:rsid w:val="006D24BB"/>
    <w:rsid w:val="006D3E1D"/>
    <w:rsid w:val="006D41EF"/>
    <w:rsid w:val="006D4C41"/>
    <w:rsid w:val="006D5A82"/>
    <w:rsid w:val="006D6886"/>
    <w:rsid w:val="006E3E92"/>
    <w:rsid w:val="006F317B"/>
    <w:rsid w:val="00703E5F"/>
    <w:rsid w:val="00704F5D"/>
    <w:rsid w:val="007118B6"/>
    <w:rsid w:val="00732E44"/>
    <w:rsid w:val="007331D2"/>
    <w:rsid w:val="00740F00"/>
    <w:rsid w:val="00741B26"/>
    <w:rsid w:val="0074319F"/>
    <w:rsid w:val="00753292"/>
    <w:rsid w:val="00753624"/>
    <w:rsid w:val="007545C8"/>
    <w:rsid w:val="00754ABF"/>
    <w:rsid w:val="0076146D"/>
    <w:rsid w:val="00763286"/>
    <w:rsid w:val="0076468B"/>
    <w:rsid w:val="00770611"/>
    <w:rsid w:val="00770C5E"/>
    <w:rsid w:val="00771552"/>
    <w:rsid w:val="007755E7"/>
    <w:rsid w:val="00780A47"/>
    <w:rsid w:val="007817E6"/>
    <w:rsid w:val="007936DE"/>
    <w:rsid w:val="007A3510"/>
    <w:rsid w:val="007A64E0"/>
    <w:rsid w:val="007B049C"/>
    <w:rsid w:val="007B6BE0"/>
    <w:rsid w:val="007C2AE7"/>
    <w:rsid w:val="007C2B8B"/>
    <w:rsid w:val="007C2F68"/>
    <w:rsid w:val="007C498E"/>
    <w:rsid w:val="007D598B"/>
    <w:rsid w:val="007D7B21"/>
    <w:rsid w:val="007E5E27"/>
    <w:rsid w:val="007E766C"/>
    <w:rsid w:val="007F0275"/>
    <w:rsid w:val="007F0F74"/>
    <w:rsid w:val="007F1C92"/>
    <w:rsid w:val="007F5955"/>
    <w:rsid w:val="007F6E8F"/>
    <w:rsid w:val="0080420A"/>
    <w:rsid w:val="0080432F"/>
    <w:rsid w:val="00805B61"/>
    <w:rsid w:val="0081411D"/>
    <w:rsid w:val="008161E0"/>
    <w:rsid w:val="008224F8"/>
    <w:rsid w:val="00824ED9"/>
    <w:rsid w:val="00825ECE"/>
    <w:rsid w:val="00826E82"/>
    <w:rsid w:val="00827A61"/>
    <w:rsid w:val="00833FEF"/>
    <w:rsid w:val="008348B5"/>
    <w:rsid w:val="00850727"/>
    <w:rsid w:val="00854533"/>
    <w:rsid w:val="00854910"/>
    <w:rsid w:val="00867697"/>
    <w:rsid w:val="008701F4"/>
    <w:rsid w:val="00872CFA"/>
    <w:rsid w:val="00877484"/>
    <w:rsid w:val="00880EF6"/>
    <w:rsid w:val="008825B1"/>
    <w:rsid w:val="00890705"/>
    <w:rsid w:val="008A1EEA"/>
    <w:rsid w:val="008A6BF9"/>
    <w:rsid w:val="008A7095"/>
    <w:rsid w:val="008B1BCA"/>
    <w:rsid w:val="008C2CA9"/>
    <w:rsid w:val="008C5F9B"/>
    <w:rsid w:val="008C62CF"/>
    <w:rsid w:val="008D33DB"/>
    <w:rsid w:val="008D5411"/>
    <w:rsid w:val="008E5865"/>
    <w:rsid w:val="008E6FFC"/>
    <w:rsid w:val="008F2CA6"/>
    <w:rsid w:val="008F3E6E"/>
    <w:rsid w:val="00904A42"/>
    <w:rsid w:val="009059DF"/>
    <w:rsid w:val="00914738"/>
    <w:rsid w:val="00922A21"/>
    <w:rsid w:val="00927AE6"/>
    <w:rsid w:val="0093516D"/>
    <w:rsid w:val="00935A25"/>
    <w:rsid w:val="009409BD"/>
    <w:rsid w:val="009421EE"/>
    <w:rsid w:val="009524F8"/>
    <w:rsid w:val="00954086"/>
    <w:rsid w:val="00960229"/>
    <w:rsid w:val="00963543"/>
    <w:rsid w:val="009635B2"/>
    <w:rsid w:val="009669CF"/>
    <w:rsid w:val="00970EC3"/>
    <w:rsid w:val="009711CC"/>
    <w:rsid w:val="00983507"/>
    <w:rsid w:val="00984E8B"/>
    <w:rsid w:val="00985870"/>
    <w:rsid w:val="009938CF"/>
    <w:rsid w:val="00993C1B"/>
    <w:rsid w:val="009A631D"/>
    <w:rsid w:val="009B226D"/>
    <w:rsid w:val="009B2B80"/>
    <w:rsid w:val="009B3CD5"/>
    <w:rsid w:val="009C27DF"/>
    <w:rsid w:val="009D5294"/>
    <w:rsid w:val="009D6AF9"/>
    <w:rsid w:val="009D6F84"/>
    <w:rsid w:val="009E0EDD"/>
    <w:rsid w:val="009E4544"/>
    <w:rsid w:val="009F4FB7"/>
    <w:rsid w:val="00A00FB7"/>
    <w:rsid w:val="00A01E32"/>
    <w:rsid w:val="00A02A26"/>
    <w:rsid w:val="00A03DE7"/>
    <w:rsid w:val="00A0544A"/>
    <w:rsid w:val="00A05C63"/>
    <w:rsid w:val="00A07C98"/>
    <w:rsid w:val="00A12B3B"/>
    <w:rsid w:val="00A12C7E"/>
    <w:rsid w:val="00A2505F"/>
    <w:rsid w:val="00A26E73"/>
    <w:rsid w:val="00A306AD"/>
    <w:rsid w:val="00A358D7"/>
    <w:rsid w:val="00A4126D"/>
    <w:rsid w:val="00A4247F"/>
    <w:rsid w:val="00A43428"/>
    <w:rsid w:val="00A464A4"/>
    <w:rsid w:val="00A46944"/>
    <w:rsid w:val="00A4775F"/>
    <w:rsid w:val="00A50AFE"/>
    <w:rsid w:val="00A53E9A"/>
    <w:rsid w:val="00A5591D"/>
    <w:rsid w:val="00A55A32"/>
    <w:rsid w:val="00A579FD"/>
    <w:rsid w:val="00A65E1D"/>
    <w:rsid w:val="00A75269"/>
    <w:rsid w:val="00A7612B"/>
    <w:rsid w:val="00A80A60"/>
    <w:rsid w:val="00A8613B"/>
    <w:rsid w:val="00A8684B"/>
    <w:rsid w:val="00A93C6C"/>
    <w:rsid w:val="00A96F95"/>
    <w:rsid w:val="00A97306"/>
    <w:rsid w:val="00A973A8"/>
    <w:rsid w:val="00A97866"/>
    <w:rsid w:val="00AA0134"/>
    <w:rsid w:val="00AA3430"/>
    <w:rsid w:val="00AA4F9E"/>
    <w:rsid w:val="00AB3AF4"/>
    <w:rsid w:val="00AD1140"/>
    <w:rsid w:val="00AD212B"/>
    <w:rsid w:val="00AE1772"/>
    <w:rsid w:val="00AE499A"/>
    <w:rsid w:val="00AE775F"/>
    <w:rsid w:val="00AE7B45"/>
    <w:rsid w:val="00AF2537"/>
    <w:rsid w:val="00B016DE"/>
    <w:rsid w:val="00B06770"/>
    <w:rsid w:val="00B1412D"/>
    <w:rsid w:val="00B17665"/>
    <w:rsid w:val="00B203CA"/>
    <w:rsid w:val="00B3119B"/>
    <w:rsid w:val="00B31539"/>
    <w:rsid w:val="00B34E56"/>
    <w:rsid w:val="00B358DF"/>
    <w:rsid w:val="00B37E8C"/>
    <w:rsid w:val="00B44635"/>
    <w:rsid w:val="00B45E7E"/>
    <w:rsid w:val="00B57618"/>
    <w:rsid w:val="00B66F28"/>
    <w:rsid w:val="00B73E3E"/>
    <w:rsid w:val="00B7401C"/>
    <w:rsid w:val="00B82273"/>
    <w:rsid w:val="00B90252"/>
    <w:rsid w:val="00BB18E6"/>
    <w:rsid w:val="00BB4961"/>
    <w:rsid w:val="00BC0465"/>
    <w:rsid w:val="00BC07DF"/>
    <w:rsid w:val="00BC3DC2"/>
    <w:rsid w:val="00BC5908"/>
    <w:rsid w:val="00BC778C"/>
    <w:rsid w:val="00BD1EE6"/>
    <w:rsid w:val="00BD211A"/>
    <w:rsid w:val="00BD2830"/>
    <w:rsid w:val="00BE0782"/>
    <w:rsid w:val="00BE152C"/>
    <w:rsid w:val="00BE2454"/>
    <w:rsid w:val="00BF4F2A"/>
    <w:rsid w:val="00BF709F"/>
    <w:rsid w:val="00C02E80"/>
    <w:rsid w:val="00C03131"/>
    <w:rsid w:val="00C04834"/>
    <w:rsid w:val="00C063B1"/>
    <w:rsid w:val="00C27D71"/>
    <w:rsid w:val="00C309D6"/>
    <w:rsid w:val="00C32072"/>
    <w:rsid w:val="00C354A0"/>
    <w:rsid w:val="00C355ED"/>
    <w:rsid w:val="00C42171"/>
    <w:rsid w:val="00C43323"/>
    <w:rsid w:val="00C46353"/>
    <w:rsid w:val="00C4671A"/>
    <w:rsid w:val="00C479D8"/>
    <w:rsid w:val="00C505CA"/>
    <w:rsid w:val="00C513F9"/>
    <w:rsid w:val="00C525FA"/>
    <w:rsid w:val="00C600E3"/>
    <w:rsid w:val="00C666DC"/>
    <w:rsid w:val="00C70956"/>
    <w:rsid w:val="00C73AE7"/>
    <w:rsid w:val="00C7434E"/>
    <w:rsid w:val="00C779CD"/>
    <w:rsid w:val="00C86CB2"/>
    <w:rsid w:val="00C87B8E"/>
    <w:rsid w:val="00C95F65"/>
    <w:rsid w:val="00CB05BB"/>
    <w:rsid w:val="00CC0A7E"/>
    <w:rsid w:val="00CC23CB"/>
    <w:rsid w:val="00CC25DF"/>
    <w:rsid w:val="00CC38D4"/>
    <w:rsid w:val="00CD3301"/>
    <w:rsid w:val="00CF7BCA"/>
    <w:rsid w:val="00D00CE5"/>
    <w:rsid w:val="00D04501"/>
    <w:rsid w:val="00D05341"/>
    <w:rsid w:val="00D07309"/>
    <w:rsid w:val="00D1283E"/>
    <w:rsid w:val="00D15C26"/>
    <w:rsid w:val="00D222AC"/>
    <w:rsid w:val="00D260FF"/>
    <w:rsid w:val="00D301E2"/>
    <w:rsid w:val="00D31207"/>
    <w:rsid w:val="00D32750"/>
    <w:rsid w:val="00D42E36"/>
    <w:rsid w:val="00D45B4E"/>
    <w:rsid w:val="00D46701"/>
    <w:rsid w:val="00D50807"/>
    <w:rsid w:val="00D52B5B"/>
    <w:rsid w:val="00D55CF3"/>
    <w:rsid w:val="00D668C5"/>
    <w:rsid w:val="00D67FA8"/>
    <w:rsid w:val="00D70179"/>
    <w:rsid w:val="00D73E46"/>
    <w:rsid w:val="00D804F3"/>
    <w:rsid w:val="00D85812"/>
    <w:rsid w:val="00D92A7B"/>
    <w:rsid w:val="00DA034F"/>
    <w:rsid w:val="00DA4E62"/>
    <w:rsid w:val="00DA5512"/>
    <w:rsid w:val="00DA78A5"/>
    <w:rsid w:val="00DB2491"/>
    <w:rsid w:val="00DB45D9"/>
    <w:rsid w:val="00DB4764"/>
    <w:rsid w:val="00DC6A1A"/>
    <w:rsid w:val="00DD0060"/>
    <w:rsid w:val="00DD1C7B"/>
    <w:rsid w:val="00DE0EA3"/>
    <w:rsid w:val="00DE27BC"/>
    <w:rsid w:val="00DE5262"/>
    <w:rsid w:val="00DE7192"/>
    <w:rsid w:val="00DF40C5"/>
    <w:rsid w:val="00E02C7B"/>
    <w:rsid w:val="00E05CC6"/>
    <w:rsid w:val="00E05D5F"/>
    <w:rsid w:val="00E06E67"/>
    <w:rsid w:val="00E11AFA"/>
    <w:rsid w:val="00E14083"/>
    <w:rsid w:val="00E15687"/>
    <w:rsid w:val="00E23F6D"/>
    <w:rsid w:val="00E241E1"/>
    <w:rsid w:val="00E27725"/>
    <w:rsid w:val="00E277B4"/>
    <w:rsid w:val="00E27E19"/>
    <w:rsid w:val="00E31139"/>
    <w:rsid w:val="00E44B77"/>
    <w:rsid w:val="00E5479A"/>
    <w:rsid w:val="00E7224C"/>
    <w:rsid w:val="00E746DB"/>
    <w:rsid w:val="00E86275"/>
    <w:rsid w:val="00E903DB"/>
    <w:rsid w:val="00E958CB"/>
    <w:rsid w:val="00EA0B84"/>
    <w:rsid w:val="00EA38F4"/>
    <w:rsid w:val="00EA39CC"/>
    <w:rsid w:val="00EA639A"/>
    <w:rsid w:val="00EB08C2"/>
    <w:rsid w:val="00EB139E"/>
    <w:rsid w:val="00EB771C"/>
    <w:rsid w:val="00EC3DFC"/>
    <w:rsid w:val="00ED0D8E"/>
    <w:rsid w:val="00EE25F6"/>
    <w:rsid w:val="00EE28E4"/>
    <w:rsid w:val="00EF186D"/>
    <w:rsid w:val="00EF4160"/>
    <w:rsid w:val="00F02AAA"/>
    <w:rsid w:val="00F12D19"/>
    <w:rsid w:val="00F1496D"/>
    <w:rsid w:val="00F26C93"/>
    <w:rsid w:val="00F32B39"/>
    <w:rsid w:val="00F3603E"/>
    <w:rsid w:val="00F42F86"/>
    <w:rsid w:val="00F447A3"/>
    <w:rsid w:val="00F53F15"/>
    <w:rsid w:val="00F55EA9"/>
    <w:rsid w:val="00F6093E"/>
    <w:rsid w:val="00F6656C"/>
    <w:rsid w:val="00F70E0E"/>
    <w:rsid w:val="00F732EC"/>
    <w:rsid w:val="00F7460E"/>
    <w:rsid w:val="00F82C40"/>
    <w:rsid w:val="00F85B55"/>
    <w:rsid w:val="00F874F5"/>
    <w:rsid w:val="00F91367"/>
    <w:rsid w:val="00F91523"/>
    <w:rsid w:val="00F92FBF"/>
    <w:rsid w:val="00F930E8"/>
    <w:rsid w:val="00F96D10"/>
    <w:rsid w:val="00FA421D"/>
    <w:rsid w:val="00FB6116"/>
    <w:rsid w:val="00FC4E7C"/>
    <w:rsid w:val="00FC5C8D"/>
    <w:rsid w:val="00FD069D"/>
    <w:rsid w:val="00FD7E1E"/>
    <w:rsid w:val="00FE29BD"/>
    <w:rsid w:val="00FE40FD"/>
    <w:rsid w:val="00FE557F"/>
    <w:rsid w:val="00FE704B"/>
    <w:rsid w:val="00FF4181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5C331"/>
  <w15:docId w15:val="{37114211-AA5F-B744-8B39-9E2E349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rsid w:val="00CC23CB"/>
    <w:rPr>
      <w:b/>
      <w:lang w:val="en-US"/>
    </w:rPr>
  </w:style>
  <w:style w:type="paragraph" w:customStyle="1" w:styleId="220">
    <w:name w:val="Основной текст 22"/>
    <w:basedOn w:val="a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c">
    <w:name w:val="Document Map"/>
    <w:basedOn w:val="a"/>
    <w:semiHidden/>
    <w:rsid w:val="00927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8">
    <w:name w:val="font_8"/>
    <w:basedOn w:val="a"/>
    <w:rsid w:val="007817E6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locked/>
    <w:rsid w:val="00FD069D"/>
    <w:rPr>
      <w:rFonts w:ascii="Lucida Sans Unicode" w:hAnsi="Lucida Sans Unicode"/>
    </w:rPr>
  </w:style>
  <w:style w:type="character" w:customStyle="1" w:styleId="BodyText2Char">
    <w:name w:val="Body Text 2 Char"/>
    <w:locked/>
    <w:rsid w:val="006F317B"/>
    <w:rPr>
      <w:rFonts w:ascii="Lucida Sans Unicode" w:hAnsi="Lucida Sans Unicode" w:cs="Times New Roman"/>
      <w:sz w:val="20"/>
      <w:szCs w:val="20"/>
    </w:rPr>
  </w:style>
  <w:style w:type="character" w:customStyle="1" w:styleId="BodyText2Char1">
    <w:name w:val="Body Text 2 Char1"/>
    <w:locked/>
    <w:rsid w:val="00310985"/>
    <w:rPr>
      <w:rFonts w:ascii="Lucida Sans Unicode" w:hAnsi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ks-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ks-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Александр</dc:creator>
  <cp:lastModifiedBy>Дмитрий Мазов</cp:lastModifiedBy>
  <cp:revision>2</cp:revision>
  <cp:lastPrinted>2023-05-24T19:27:00Z</cp:lastPrinted>
  <dcterms:created xsi:type="dcterms:W3CDTF">2023-07-06T09:00:00Z</dcterms:created>
  <dcterms:modified xsi:type="dcterms:W3CDTF">2023-07-06T09:00:00Z</dcterms:modified>
</cp:coreProperties>
</file>