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EE" w:rsidRPr="00B52DEE" w:rsidRDefault="005412AC" w:rsidP="00286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27-28Па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4"/>
      </w:tblGrid>
      <w:tr w:rsidR="006B3E91" w:rsidRPr="00044523" w:rsidTr="002F2053">
        <w:trPr>
          <w:cantSplit/>
        </w:trPr>
        <w:tc>
          <w:tcPr>
            <w:tcW w:w="10348" w:type="dxa"/>
            <w:gridSpan w:val="2"/>
          </w:tcPr>
          <w:p w:rsidR="006B3E91" w:rsidRPr="00266219" w:rsidRDefault="006B3E91" w:rsidP="006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6B3E91" w:rsidRPr="00266219" w:rsidRDefault="006B3E91" w:rsidP="006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26621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СЕМИНАР ДЛЯ </w:t>
            </w:r>
            <w:r w:rsidR="001A724B" w:rsidRPr="0026621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ТРЕНЕРОВ </w:t>
            </w:r>
            <w:r w:rsidR="00B76C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И СПОРТСМЕНОВ </w:t>
            </w:r>
            <w:r w:rsidR="00212AC7" w:rsidRPr="0026621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 КОННОМУ СПОРТУ</w:t>
            </w:r>
          </w:p>
          <w:p w:rsidR="006B3E91" w:rsidRPr="00266219" w:rsidRDefault="00E7109C" w:rsidP="00C76DF4">
            <w:pPr>
              <w:spacing w:beforeLines="50" w:before="120" w:afterLines="50" w:after="120" w:line="240" w:lineRule="auto"/>
              <w:jc w:val="center"/>
              <w:rPr>
                <w:rFonts w:ascii="TimesNewRomanPS-BoldItalicMT" w:hAnsi="TimesNewRomanPS-BoldItalicMT" w:cs="TimesNewRomanPS-BoldItalicMT"/>
                <w:bCs/>
                <w:i/>
                <w:iCs/>
                <w:sz w:val="24"/>
                <w:szCs w:val="24"/>
              </w:rPr>
            </w:pPr>
            <w:r w:rsidRPr="00266219">
              <w:rPr>
                <w:rFonts w:ascii="TimesNewRomanPS-BoldItalicMT" w:hAnsi="TimesNewRomanPS-BoldItalicMT" w:cs="TimesNewRomanPS-BoldItalicMT"/>
                <w:bCs/>
                <w:i/>
                <w:iCs/>
                <w:sz w:val="24"/>
                <w:szCs w:val="24"/>
              </w:rPr>
              <w:t>(в</w:t>
            </w:r>
            <w:r w:rsidR="006B3E91" w:rsidRPr="00266219">
              <w:rPr>
                <w:rFonts w:ascii="TimesNewRomanPS-BoldItalicMT" w:hAnsi="TimesNewRomanPS-BoldItalicMT" w:cs="TimesNewRomanPS-BoldItalicMT"/>
                <w:bCs/>
                <w:i/>
                <w:iCs/>
                <w:sz w:val="24"/>
                <w:szCs w:val="24"/>
              </w:rPr>
              <w:t>ольтижировка)</w:t>
            </w:r>
          </w:p>
          <w:p w:rsidR="008117CE" w:rsidRPr="00266219" w:rsidRDefault="00B76CF6" w:rsidP="00C76DF4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Cs/>
                <w:i/>
                <w:iCs/>
                <w:sz w:val="24"/>
                <w:szCs w:val="24"/>
              </w:rPr>
              <w:t xml:space="preserve">Технология подготовки спортсменов в </w:t>
            </w:r>
            <w:r w:rsidR="008117CE" w:rsidRPr="00266219">
              <w:rPr>
                <w:rFonts w:ascii="TimesNewRomanPS-BoldItalicMT" w:hAnsi="TimesNewRomanPS-BoldItalicMT" w:cs="TimesNewRomanPS-BoldItalicMT"/>
                <w:bCs/>
                <w:i/>
                <w:iCs/>
                <w:sz w:val="24"/>
                <w:szCs w:val="24"/>
              </w:rPr>
              <w:t xml:space="preserve"> вольтижировк</w:t>
            </w:r>
            <w:r>
              <w:rPr>
                <w:rFonts w:ascii="TimesNewRomanPS-BoldItalicMT" w:hAnsi="TimesNewRomanPS-BoldItalicMT" w:cs="TimesNewRomanPS-BoldItalicMT"/>
                <w:bCs/>
                <w:i/>
                <w:iCs/>
                <w:sz w:val="24"/>
                <w:szCs w:val="24"/>
              </w:rPr>
              <w:t>е</w:t>
            </w:r>
          </w:p>
        </w:tc>
      </w:tr>
      <w:tr w:rsidR="006B3E91" w:rsidRPr="00044523" w:rsidTr="002F2053">
        <w:trPr>
          <w:cantSplit/>
        </w:trPr>
        <w:tc>
          <w:tcPr>
            <w:tcW w:w="10348" w:type="dxa"/>
            <w:gridSpan w:val="2"/>
          </w:tcPr>
          <w:p w:rsidR="006B3E91" w:rsidRPr="00266219" w:rsidRDefault="00760289" w:rsidP="006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26621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  <w:p w:rsidR="00743322" w:rsidRPr="00266219" w:rsidRDefault="00B56C38" w:rsidP="001E30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 января 2019</w:t>
            </w:r>
            <w:bookmarkStart w:id="0" w:name="_GoBack"/>
            <w:bookmarkEnd w:id="0"/>
            <w:r w:rsidR="00BD12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86914" w:rsidRPr="00044523" w:rsidTr="002F2053">
        <w:trPr>
          <w:cantSplit/>
        </w:trPr>
        <w:tc>
          <w:tcPr>
            <w:tcW w:w="2694" w:type="dxa"/>
          </w:tcPr>
          <w:p w:rsidR="00286914" w:rsidRPr="00266219" w:rsidRDefault="00286914" w:rsidP="00286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219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654" w:type="dxa"/>
          </w:tcPr>
          <w:p w:rsidR="006B3E91" w:rsidRPr="00266219" w:rsidRDefault="00B83AF1" w:rsidP="001A57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219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A35129" w:rsidRPr="00266219">
              <w:rPr>
                <w:rFonts w:ascii="Times New Roman" w:hAnsi="Times New Roman"/>
                <w:b/>
                <w:i/>
                <w:sz w:val="24"/>
                <w:szCs w:val="24"/>
              </w:rPr>
              <w:t>СК «ОХТА</w:t>
            </w:r>
            <w:r w:rsidR="00620A0A" w:rsidRPr="0026621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620A0A" w:rsidRPr="00266219" w:rsidRDefault="00212AC7" w:rsidP="00212A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6219">
              <w:rPr>
                <w:rFonts w:ascii="Times New Roman" w:hAnsi="Times New Roman"/>
                <w:i/>
                <w:sz w:val="24"/>
                <w:szCs w:val="24"/>
              </w:rPr>
              <w:t xml:space="preserve">Адрес: </w:t>
            </w:r>
            <w:r w:rsidR="0052135A" w:rsidRPr="00266219">
              <w:rPr>
                <w:rFonts w:ascii="Times New Roman" w:hAnsi="Times New Roman"/>
                <w:i/>
                <w:sz w:val="24"/>
                <w:szCs w:val="24"/>
              </w:rPr>
              <w:t>Всеволожский район ЛО, пос</w:t>
            </w:r>
            <w:r w:rsidR="00760289" w:rsidRPr="0026621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BD1269">
              <w:rPr>
                <w:rFonts w:ascii="Times New Roman" w:hAnsi="Times New Roman"/>
                <w:i/>
                <w:sz w:val="24"/>
                <w:szCs w:val="24"/>
              </w:rPr>
              <w:t xml:space="preserve"> Токсово, территория П</w:t>
            </w:r>
            <w:r w:rsidR="0052135A" w:rsidRPr="00266219">
              <w:rPr>
                <w:rFonts w:ascii="Times New Roman" w:hAnsi="Times New Roman"/>
                <w:i/>
                <w:sz w:val="24"/>
                <w:szCs w:val="24"/>
              </w:rPr>
              <w:t>арка «</w:t>
            </w:r>
            <w:proofErr w:type="spellStart"/>
            <w:r w:rsidR="0052135A" w:rsidRPr="00266219">
              <w:rPr>
                <w:rFonts w:ascii="Times New Roman" w:hAnsi="Times New Roman"/>
                <w:i/>
                <w:sz w:val="24"/>
                <w:szCs w:val="24"/>
              </w:rPr>
              <w:t>Зубровник</w:t>
            </w:r>
            <w:proofErr w:type="spellEnd"/>
            <w:r w:rsidR="0052135A" w:rsidRPr="0026621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06172D" w:rsidRPr="00266219" w:rsidRDefault="006B3E91" w:rsidP="00212A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6219">
              <w:rPr>
                <w:rFonts w:ascii="Times New Roman" w:hAnsi="Times New Roman"/>
                <w:i/>
                <w:sz w:val="24"/>
                <w:szCs w:val="24"/>
              </w:rPr>
              <w:t xml:space="preserve">Телефон: (921) </w:t>
            </w:r>
            <w:r w:rsidR="00212AC7" w:rsidRPr="00266219">
              <w:rPr>
                <w:rFonts w:ascii="Times New Roman" w:hAnsi="Times New Roman"/>
                <w:i/>
                <w:sz w:val="24"/>
                <w:szCs w:val="24"/>
              </w:rPr>
              <w:t>794-94-99</w:t>
            </w:r>
            <w:r w:rsidRPr="0026621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212AC7" w:rsidRPr="00266219">
              <w:rPr>
                <w:rFonts w:ascii="Times New Roman" w:hAnsi="Times New Roman"/>
                <w:i/>
                <w:sz w:val="24"/>
                <w:szCs w:val="24"/>
              </w:rPr>
              <w:t xml:space="preserve">Оксана </w:t>
            </w:r>
            <w:r w:rsidR="00760289" w:rsidRPr="00266219">
              <w:rPr>
                <w:rFonts w:ascii="Times New Roman" w:hAnsi="Times New Roman"/>
                <w:i/>
                <w:sz w:val="24"/>
                <w:szCs w:val="24"/>
              </w:rPr>
              <w:t xml:space="preserve">Владимировна </w:t>
            </w:r>
            <w:r w:rsidR="00212AC7" w:rsidRPr="00266219">
              <w:rPr>
                <w:rFonts w:ascii="Times New Roman" w:hAnsi="Times New Roman"/>
                <w:i/>
                <w:sz w:val="24"/>
                <w:szCs w:val="24"/>
              </w:rPr>
              <w:t>Савельев</w:t>
            </w:r>
            <w:r w:rsidR="0052135A" w:rsidRPr="0026621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52135A" w:rsidRPr="00266219" w:rsidRDefault="0052135A" w:rsidP="00212A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621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F528C" w:rsidRPr="00266219">
              <w:rPr>
                <w:rFonts w:ascii="Times New Roman" w:hAnsi="Times New Roman"/>
                <w:i/>
                <w:sz w:val="24"/>
                <w:szCs w:val="24"/>
              </w:rPr>
              <w:t>921) 959-89-47 – Татьяна Евгеньевна</w:t>
            </w:r>
            <w:r w:rsidR="00E26805" w:rsidRPr="002662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6805" w:rsidRPr="00266219">
              <w:rPr>
                <w:rFonts w:ascii="Times New Roman" w:hAnsi="Times New Roman"/>
                <w:i/>
                <w:sz w:val="24"/>
                <w:szCs w:val="24"/>
              </w:rPr>
              <w:t>Королькова</w:t>
            </w:r>
            <w:proofErr w:type="spellEnd"/>
          </w:p>
        </w:tc>
      </w:tr>
      <w:tr w:rsidR="00286914" w:rsidRPr="00044523" w:rsidTr="002F2053">
        <w:trPr>
          <w:cantSplit/>
        </w:trPr>
        <w:tc>
          <w:tcPr>
            <w:tcW w:w="2694" w:type="dxa"/>
          </w:tcPr>
          <w:p w:rsidR="00286914" w:rsidRPr="00044523" w:rsidRDefault="00286914" w:rsidP="00286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523">
              <w:rPr>
                <w:rFonts w:ascii="Times New Roman" w:hAnsi="Times New Roman"/>
                <w:b/>
                <w:sz w:val="24"/>
                <w:szCs w:val="24"/>
              </w:rPr>
              <w:t>Статус семинара:</w:t>
            </w:r>
          </w:p>
        </w:tc>
        <w:tc>
          <w:tcPr>
            <w:tcW w:w="7654" w:type="dxa"/>
          </w:tcPr>
          <w:p w:rsidR="00286914" w:rsidRPr="00044523" w:rsidRDefault="00B76CF6" w:rsidP="002869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Информационный</w:t>
            </w:r>
          </w:p>
        </w:tc>
      </w:tr>
      <w:tr w:rsidR="00286914" w:rsidRPr="00E7109C" w:rsidTr="002F2053">
        <w:trPr>
          <w:cantSplit/>
        </w:trPr>
        <w:tc>
          <w:tcPr>
            <w:tcW w:w="2694" w:type="dxa"/>
          </w:tcPr>
          <w:p w:rsidR="00286914" w:rsidRPr="00044523" w:rsidRDefault="00286914" w:rsidP="0028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523">
              <w:rPr>
                <w:rFonts w:ascii="Times New Roman" w:hAnsi="Times New Roman"/>
                <w:sz w:val="24"/>
                <w:szCs w:val="24"/>
              </w:rPr>
              <w:t>Организаторы:</w:t>
            </w:r>
          </w:p>
        </w:tc>
        <w:tc>
          <w:tcPr>
            <w:tcW w:w="7654" w:type="dxa"/>
          </w:tcPr>
          <w:p w:rsidR="00E7109C" w:rsidRDefault="006B3E91" w:rsidP="00620A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5775">
              <w:rPr>
                <w:rFonts w:ascii="Times New Roman" w:hAnsi="Times New Roman"/>
                <w:i/>
                <w:sz w:val="24"/>
                <w:szCs w:val="24"/>
              </w:rPr>
              <w:t xml:space="preserve">РОО «Федерация конного спорта </w:t>
            </w:r>
            <w:r w:rsidR="008D7C05">
              <w:rPr>
                <w:rFonts w:ascii="Times New Roman" w:hAnsi="Times New Roman"/>
                <w:i/>
                <w:sz w:val="24"/>
                <w:szCs w:val="24"/>
              </w:rPr>
              <w:t>Санкт-Петербурга</w:t>
            </w:r>
            <w:r w:rsidRPr="001A577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212A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D7C05" w:rsidRPr="00212AC7" w:rsidRDefault="008D7C05" w:rsidP="00620A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КК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Лизар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26621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КСК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Охта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86914" w:rsidRPr="00044523" w:rsidTr="002F2053">
        <w:trPr>
          <w:cantSplit/>
        </w:trPr>
        <w:tc>
          <w:tcPr>
            <w:tcW w:w="2694" w:type="dxa"/>
          </w:tcPr>
          <w:p w:rsidR="00286914" w:rsidRDefault="00286914" w:rsidP="00212A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4523">
              <w:rPr>
                <w:rFonts w:ascii="Times New Roman" w:hAnsi="Times New Roman"/>
                <w:sz w:val="24"/>
                <w:szCs w:val="24"/>
              </w:rPr>
              <w:t xml:space="preserve">Руководитель семинара: </w:t>
            </w:r>
          </w:p>
          <w:p w:rsidR="00266219" w:rsidRDefault="00266219" w:rsidP="00212A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E30C4" w:rsidRPr="00044523" w:rsidRDefault="001E30C4" w:rsidP="00212A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</w:p>
        </w:tc>
        <w:tc>
          <w:tcPr>
            <w:tcW w:w="7654" w:type="dxa"/>
          </w:tcPr>
          <w:p w:rsidR="00B76CF6" w:rsidRDefault="00B76CF6" w:rsidP="002869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Т.Е. – 1К – Ленинградская  область</w:t>
            </w:r>
          </w:p>
          <w:p w:rsidR="00B76CF6" w:rsidRDefault="00B76CF6" w:rsidP="002869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Савельева О.В. – 1К – Санкт-Петербург</w:t>
            </w:r>
            <w:r w:rsidR="002F528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B76CF6" w:rsidRPr="00B76CF6" w:rsidRDefault="00B76CF6" w:rsidP="002869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Сухарева Е.Г. – 2К – Ленинградская   область</w:t>
            </w:r>
          </w:p>
        </w:tc>
      </w:tr>
      <w:tr w:rsidR="00286914" w:rsidRPr="00044523" w:rsidTr="002F2053">
        <w:trPr>
          <w:cantSplit/>
        </w:trPr>
        <w:tc>
          <w:tcPr>
            <w:tcW w:w="2694" w:type="dxa"/>
          </w:tcPr>
          <w:p w:rsidR="00286914" w:rsidRPr="00044523" w:rsidRDefault="00286914" w:rsidP="0028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523">
              <w:rPr>
                <w:rFonts w:ascii="Times New Roman" w:hAnsi="Times New Roman"/>
                <w:sz w:val="24"/>
                <w:szCs w:val="24"/>
              </w:rPr>
              <w:t xml:space="preserve">Язык: </w:t>
            </w:r>
          </w:p>
        </w:tc>
        <w:tc>
          <w:tcPr>
            <w:tcW w:w="7654" w:type="dxa"/>
          </w:tcPr>
          <w:p w:rsidR="00286914" w:rsidRPr="00044523" w:rsidRDefault="006B3E91" w:rsidP="002869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</w:t>
            </w:r>
          </w:p>
        </w:tc>
      </w:tr>
      <w:tr w:rsidR="00286914" w:rsidRPr="00044523" w:rsidTr="002F2053">
        <w:trPr>
          <w:cantSplit/>
        </w:trPr>
        <w:tc>
          <w:tcPr>
            <w:tcW w:w="2694" w:type="dxa"/>
          </w:tcPr>
          <w:p w:rsidR="00286914" w:rsidRPr="00E7109C" w:rsidRDefault="00286914" w:rsidP="00286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09C">
              <w:rPr>
                <w:rFonts w:ascii="Times New Roman" w:hAnsi="Times New Roman"/>
                <w:b/>
                <w:sz w:val="24"/>
                <w:szCs w:val="24"/>
              </w:rPr>
              <w:t>Участие:</w:t>
            </w:r>
          </w:p>
        </w:tc>
        <w:tc>
          <w:tcPr>
            <w:tcW w:w="7654" w:type="dxa"/>
          </w:tcPr>
          <w:p w:rsidR="00286914" w:rsidRDefault="006B3E91" w:rsidP="002869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Открыт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12AC7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r w:rsidR="00B76CF6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руководителей конных клубов,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тренеров</w:t>
            </w:r>
            <w:r w:rsidR="00B76CF6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="00212AC7">
              <w:rPr>
                <w:rFonts w:ascii="Times New Roman" w:hAnsi="Times New Roman"/>
                <w:i/>
                <w:sz w:val="24"/>
                <w:szCs w:val="24"/>
              </w:rPr>
              <w:t xml:space="preserve"> спортсменов </w:t>
            </w:r>
          </w:p>
          <w:p w:rsidR="006B3E91" w:rsidRPr="00E7109C" w:rsidRDefault="006B3E91" w:rsidP="002869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0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участников: </w:t>
            </w:r>
            <w:r w:rsidR="00E26805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1E30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чел.</w:t>
            </w:r>
          </w:p>
        </w:tc>
      </w:tr>
      <w:tr w:rsidR="00286914" w:rsidRPr="00044523" w:rsidTr="002F2053">
        <w:trPr>
          <w:cantSplit/>
        </w:trPr>
        <w:tc>
          <w:tcPr>
            <w:tcW w:w="2694" w:type="dxa"/>
          </w:tcPr>
          <w:p w:rsidR="00286914" w:rsidRPr="00044523" w:rsidRDefault="00286914" w:rsidP="0028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523">
              <w:rPr>
                <w:rFonts w:ascii="Times New Roman" w:hAnsi="Times New Roman"/>
                <w:sz w:val="24"/>
                <w:szCs w:val="24"/>
              </w:rPr>
              <w:t xml:space="preserve">Заявки на участие: </w:t>
            </w:r>
          </w:p>
        </w:tc>
        <w:tc>
          <w:tcPr>
            <w:tcW w:w="7654" w:type="dxa"/>
          </w:tcPr>
          <w:p w:rsidR="00286914" w:rsidRPr="00F922F9" w:rsidRDefault="00E7109C" w:rsidP="00F922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2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Прием заявок </w:t>
            </w:r>
            <w:r w:rsidRPr="00C76D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r w:rsidR="00BD1269" w:rsidRPr="00C76DF4">
              <w:rPr>
                <w:rFonts w:ascii="Times New Roman" w:hAnsi="Times New Roman"/>
                <w:b/>
                <w:i/>
                <w:sz w:val="24"/>
                <w:szCs w:val="24"/>
              </w:rPr>
              <w:t>20 января</w:t>
            </w:r>
            <w:r w:rsidR="00C76DF4" w:rsidRPr="00C76D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2019</w:t>
            </w:r>
            <w:r w:rsidR="000B40A0" w:rsidRPr="00C76DF4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 w:rsidR="000B40A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7109C" w:rsidRPr="00BA0F1F" w:rsidRDefault="00E7109C" w:rsidP="00F922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22F9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BA0F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2A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BA0F1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12A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BA0F1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5" w:history="1">
              <w:r w:rsidR="00BA0F1F" w:rsidRPr="00AB0C24">
                <w:rPr>
                  <w:rStyle w:val="a3"/>
                  <w:rFonts w:ascii="Times New Roman" w:hAnsi="Times New Roman"/>
                  <w:i/>
                  <w:sz w:val="24"/>
                  <w:szCs w:val="24"/>
                  <w:lang w:val="en-US"/>
                </w:rPr>
                <w:t>krykva</w:t>
              </w:r>
              <w:r w:rsidR="00BA0F1F" w:rsidRPr="00BA0F1F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@</w:t>
              </w:r>
              <w:r w:rsidR="00BA0F1F" w:rsidRPr="00AB0C24">
                <w:rPr>
                  <w:rStyle w:val="a3"/>
                  <w:rFonts w:ascii="Times New Roman" w:hAnsi="Times New Roman"/>
                  <w:i/>
                  <w:sz w:val="24"/>
                  <w:szCs w:val="24"/>
                  <w:lang w:val="en-US"/>
                </w:rPr>
                <w:t>mail</w:t>
              </w:r>
              <w:r w:rsidR="00BA0F1F" w:rsidRPr="00BA0F1F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.</w:t>
              </w:r>
              <w:proofErr w:type="spellStart"/>
              <w:r w:rsidR="00BA0F1F" w:rsidRPr="00AB0C24">
                <w:rPr>
                  <w:rStyle w:val="a3"/>
                  <w:rFonts w:ascii="Times New Roman" w:hAnsi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A0F1F">
              <w:rPr>
                <w:rFonts w:ascii="Times New Roman" w:hAnsi="Times New Roman"/>
                <w:i/>
                <w:sz w:val="24"/>
                <w:szCs w:val="24"/>
              </w:rPr>
              <w:t xml:space="preserve"> – Оксана Савельева</w:t>
            </w:r>
          </w:p>
          <w:p w:rsidR="00E7109C" w:rsidRPr="00F922F9" w:rsidRDefault="00E7109C" w:rsidP="00BD12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22F9">
              <w:rPr>
                <w:rFonts w:ascii="Times New Roman" w:hAnsi="Times New Roman"/>
                <w:i/>
                <w:sz w:val="24"/>
                <w:szCs w:val="24"/>
              </w:rPr>
              <w:t xml:space="preserve">Или по </w:t>
            </w:r>
            <w:r w:rsidR="00BA0F1F">
              <w:rPr>
                <w:rFonts w:ascii="Times New Roman" w:hAnsi="Times New Roman"/>
                <w:i/>
                <w:sz w:val="24"/>
                <w:szCs w:val="24"/>
              </w:rPr>
              <w:t>телефону</w:t>
            </w:r>
            <w:r w:rsidRPr="00F922F9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BA0F1F" w:rsidRPr="001A5775">
              <w:rPr>
                <w:rFonts w:ascii="Times New Roman" w:hAnsi="Times New Roman"/>
                <w:i/>
                <w:sz w:val="24"/>
                <w:szCs w:val="24"/>
              </w:rPr>
              <w:t xml:space="preserve">(921) </w:t>
            </w:r>
            <w:r w:rsidR="00BA0F1F">
              <w:rPr>
                <w:rFonts w:ascii="Times New Roman" w:hAnsi="Times New Roman"/>
                <w:i/>
                <w:sz w:val="24"/>
                <w:szCs w:val="24"/>
              </w:rPr>
              <w:t>794-94-99</w:t>
            </w:r>
            <w:r w:rsidR="00BD12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="002F528C">
              <w:rPr>
                <w:rFonts w:ascii="Times New Roman" w:hAnsi="Times New Roman"/>
                <w:i/>
                <w:sz w:val="24"/>
                <w:szCs w:val="24"/>
              </w:rPr>
              <w:t>(921) 959-89-47</w:t>
            </w:r>
          </w:p>
        </w:tc>
      </w:tr>
      <w:tr w:rsidR="0056412B" w:rsidRPr="00044523" w:rsidTr="002F2053">
        <w:trPr>
          <w:cantSplit/>
        </w:trPr>
        <w:tc>
          <w:tcPr>
            <w:tcW w:w="2694" w:type="dxa"/>
          </w:tcPr>
          <w:p w:rsidR="0056412B" w:rsidRPr="00044523" w:rsidRDefault="0056412B" w:rsidP="0056412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4523">
              <w:rPr>
                <w:rFonts w:ascii="Times New Roman" w:hAnsi="Times New Roman"/>
                <w:sz w:val="24"/>
                <w:szCs w:val="24"/>
              </w:rPr>
              <w:t>Размещение участников:</w:t>
            </w:r>
          </w:p>
        </w:tc>
        <w:tc>
          <w:tcPr>
            <w:tcW w:w="7654" w:type="dxa"/>
          </w:tcPr>
          <w:p w:rsidR="0056412B" w:rsidRPr="00F922F9" w:rsidRDefault="00BA0F1F" w:rsidP="005641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 производится</w:t>
            </w:r>
          </w:p>
        </w:tc>
      </w:tr>
      <w:tr w:rsidR="0056412B" w:rsidRPr="00044523" w:rsidTr="002F2053">
        <w:trPr>
          <w:cantSplit/>
        </w:trPr>
        <w:tc>
          <w:tcPr>
            <w:tcW w:w="2694" w:type="dxa"/>
          </w:tcPr>
          <w:p w:rsidR="0056412B" w:rsidRPr="00044523" w:rsidRDefault="0056412B" w:rsidP="00564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523">
              <w:rPr>
                <w:rFonts w:ascii="Times New Roman" w:hAnsi="Times New Roman"/>
                <w:sz w:val="24"/>
                <w:szCs w:val="24"/>
              </w:rPr>
              <w:t>Размещение, питание, проезд:</w:t>
            </w:r>
          </w:p>
        </w:tc>
        <w:tc>
          <w:tcPr>
            <w:tcW w:w="7654" w:type="dxa"/>
          </w:tcPr>
          <w:p w:rsidR="0056412B" w:rsidRPr="00044523" w:rsidRDefault="00BA0F1F" w:rsidP="00BA0F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56412B" w:rsidRPr="00E50621">
              <w:rPr>
                <w:rFonts w:ascii="Times New Roman" w:hAnsi="Times New Roman"/>
                <w:i/>
                <w:sz w:val="24"/>
                <w:szCs w:val="24"/>
              </w:rPr>
              <w:t xml:space="preserve">итание и транспортные расходы – за счет участников </w:t>
            </w:r>
          </w:p>
        </w:tc>
      </w:tr>
      <w:tr w:rsidR="001A5775" w:rsidRPr="00044523" w:rsidTr="002F2053">
        <w:trPr>
          <w:cantSplit/>
        </w:trPr>
        <w:tc>
          <w:tcPr>
            <w:tcW w:w="10348" w:type="dxa"/>
            <w:gridSpan w:val="2"/>
            <w:vAlign w:val="center"/>
          </w:tcPr>
          <w:p w:rsidR="001A5775" w:rsidRDefault="001A5775" w:rsidP="005B09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977">
              <w:rPr>
                <w:rFonts w:ascii="Times New Roman" w:hAnsi="Times New Roman"/>
                <w:b/>
                <w:i/>
                <w:sz w:val="24"/>
                <w:szCs w:val="24"/>
              </w:rPr>
              <w:t>Расписание семинара:</w:t>
            </w:r>
          </w:p>
          <w:p w:rsidR="00BD1269" w:rsidRPr="005B0977" w:rsidRDefault="00BD1269" w:rsidP="005B09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412B" w:rsidRPr="00044523" w:rsidTr="002F2053">
        <w:trPr>
          <w:cantSplit/>
        </w:trPr>
        <w:tc>
          <w:tcPr>
            <w:tcW w:w="2694" w:type="dxa"/>
          </w:tcPr>
          <w:p w:rsidR="0052135A" w:rsidRPr="00266219" w:rsidRDefault="0052135A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6805" w:rsidRPr="00266219" w:rsidRDefault="00BD126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27 января</w:t>
            </w:r>
          </w:p>
          <w:p w:rsidR="0047507B" w:rsidRDefault="006A4FF1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9.30-10.00</w:t>
            </w:r>
          </w:p>
          <w:p w:rsidR="006A4FF1" w:rsidRDefault="006A4FF1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10.00 – 17.00</w:t>
            </w:r>
          </w:p>
          <w:p w:rsidR="00957209" w:rsidRPr="00266219" w:rsidRDefault="00957209" w:rsidP="009572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66219">
              <w:rPr>
                <w:rFonts w:ascii="Times New Roman" w:hAnsi="Times New Roman"/>
                <w:i/>
                <w:sz w:val="24"/>
                <w:szCs w:val="24"/>
              </w:rPr>
              <w:t>14.00 – 14.30</w:t>
            </w:r>
            <w:proofErr w:type="gramEnd"/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Перерыв)</w:t>
            </w:r>
            <w:proofErr w:type="gramEnd"/>
          </w:p>
          <w:p w:rsidR="006A4FF1" w:rsidRPr="00266219" w:rsidRDefault="006A4FF1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2053" w:rsidRDefault="002F2053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6412B" w:rsidRPr="00266219" w:rsidRDefault="00BD126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28 января</w:t>
            </w:r>
          </w:p>
          <w:p w:rsidR="0056412B" w:rsidRPr="00266219" w:rsidRDefault="0090680C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6219">
              <w:rPr>
                <w:rFonts w:ascii="Times New Roman" w:hAnsi="Times New Roman"/>
                <w:i/>
                <w:sz w:val="24"/>
                <w:szCs w:val="24"/>
              </w:rPr>
              <w:t>9.30 – 11.3</w:t>
            </w:r>
            <w:r w:rsidR="008A2AB8" w:rsidRPr="0026621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90680C" w:rsidRDefault="0090680C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7209" w:rsidRPr="0026621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80C" w:rsidRPr="00266219" w:rsidRDefault="004E768C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11.30 – 16</w:t>
            </w:r>
            <w:r w:rsidR="0090680C" w:rsidRPr="00266219">
              <w:rPr>
                <w:rFonts w:ascii="Times New Roman" w:hAnsi="Times New Roman"/>
                <w:i/>
                <w:sz w:val="24"/>
                <w:szCs w:val="24"/>
              </w:rPr>
              <w:t>.00</w:t>
            </w:r>
          </w:p>
          <w:p w:rsidR="004E768C" w:rsidRPr="00266219" w:rsidRDefault="004E768C" w:rsidP="004E76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66219">
              <w:rPr>
                <w:rFonts w:ascii="Times New Roman" w:hAnsi="Times New Roman"/>
                <w:i/>
                <w:sz w:val="24"/>
                <w:szCs w:val="24"/>
              </w:rPr>
              <w:t>14.00 – 14.30</w:t>
            </w:r>
            <w:proofErr w:type="gramEnd"/>
          </w:p>
          <w:p w:rsidR="004E768C" w:rsidRDefault="004E768C" w:rsidP="004E76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Перерыв)</w:t>
            </w:r>
            <w:proofErr w:type="gramEnd"/>
          </w:p>
          <w:p w:rsidR="00EF794B" w:rsidRDefault="00EF794B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3322" w:rsidRPr="00266219" w:rsidRDefault="00743322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3322" w:rsidRPr="00266219" w:rsidRDefault="00743322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0BF3" w:rsidRPr="00266219" w:rsidRDefault="00200BF3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0BF3" w:rsidRPr="00266219" w:rsidRDefault="00200BF3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0BF3" w:rsidRPr="00266219" w:rsidRDefault="00200BF3" w:rsidP="002F20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26805" w:rsidRPr="00266219" w:rsidRDefault="00E26805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4FF1" w:rsidRDefault="006A4FF1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4FF1" w:rsidRDefault="006A4FF1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Регистрация участников</w:t>
            </w: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Теоретическая часть </w:t>
            </w:r>
          </w:p>
          <w:p w:rsidR="00957209" w:rsidRDefault="00957209" w:rsidP="009572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 – спортзал</w:t>
            </w: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обзор национального и регионального регламентов</w:t>
            </w: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организация тренировочного процесса «с нуля»</w:t>
            </w: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техника безопасности</w:t>
            </w:r>
          </w:p>
          <w:p w:rsidR="006A4FF1" w:rsidRDefault="006A4FF1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Теоретическая часть с практической демонстрацией</w:t>
            </w:r>
          </w:p>
          <w:p w:rsidR="006A4FF1" w:rsidRDefault="006A4FF1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Элементы обязательной программы (раздел включает в себя</w:t>
            </w:r>
            <w:r w:rsidR="0095720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описание, подводящие упражнения, исправление часто встречаемых ошибок)</w:t>
            </w: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заскок (в том числе с подсаживанием)</w:t>
            </w: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сед</w:t>
            </w: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мельница</w:t>
            </w: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скамейка</w:t>
            </w: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ласточка</w:t>
            </w: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стойка</w:t>
            </w: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паучок</w:t>
            </w: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маховые упражнения.</w:t>
            </w: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7209" w:rsidRDefault="00957209" w:rsidP="00564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7209" w:rsidRDefault="00957209" w:rsidP="006A4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 – манеж.</w:t>
            </w:r>
          </w:p>
          <w:p w:rsidR="00957209" w:rsidRDefault="006A4FF1" w:rsidP="006A4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Амуниция лошади для занятий вольтижировкой</w:t>
            </w:r>
          </w:p>
          <w:p w:rsidR="00957209" w:rsidRDefault="00957209" w:rsidP="006A4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кордовой работы</w:t>
            </w:r>
          </w:p>
          <w:p w:rsidR="00957209" w:rsidRDefault="00957209" w:rsidP="006A4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Особенности подготовки лошади в вольтижировку</w:t>
            </w:r>
            <w:r w:rsidR="006A4F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57209" w:rsidRDefault="00957209" w:rsidP="006A4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7209" w:rsidRDefault="00957209" w:rsidP="006A4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 – спортзал</w:t>
            </w:r>
          </w:p>
          <w:p w:rsidR="00957209" w:rsidRDefault="00957209" w:rsidP="009572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Обязательные элементы технической программы (раздел включает в себя: описание, подводящие упражнения, исправление часто встречаемых ошибок)</w:t>
            </w:r>
          </w:p>
          <w:p w:rsidR="00957209" w:rsidRDefault="00957209" w:rsidP="009572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вертикальный </w:t>
            </w:r>
            <w:r w:rsidR="004E768C">
              <w:rPr>
                <w:rFonts w:ascii="Times New Roman" w:hAnsi="Times New Roman"/>
                <w:i/>
                <w:sz w:val="24"/>
                <w:szCs w:val="24"/>
              </w:rPr>
              <w:t>шпагат</w:t>
            </w:r>
          </w:p>
          <w:p w:rsidR="004E768C" w:rsidRDefault="004E768C" w:rsidP="009572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колечко</w:t>
            </w:r>
          </w:p>
          <w:p w:rsidR="004E768C" w:rsidRDefault="004E768C" w:rsidP="009572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стойка лицом назад</w:t>
            </w:r>
          </w:p>
          <w:p w:rsidR="00957209" w:rsidRDefault="004E768C" w:rsidP="006A4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кувырок</w:t>
            </w:r>
          </w:p>
          <w:p w:rsidR="004E768C" w:rsidRDefault="004E768C" w:rsidP="006A4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тачка</w:t>
            </w:r>
          </w:p>
          <w:p w:rsidR="00957209" w:rsidRDefault="004E768C" w:rsidP="006A4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на вопросы слушателей</w:t>
            </w:r>
          </w:p>
          <w:p w:rsidR="00B66914" w:rsidRPr="00266219" w:rsidRDefault="00B66914" w:rsidP="006A4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6219">
              <w:rPr>
                <w:rFonts w:ascii="Times New Roman" w:hAnsi="Times New Roman"/>
                <w:i/>
                <w:sz w:val="24"/>
                <w:szCs w:val="24"/>
              </w:rPr>
              <w:t>Подведение итогов</w:t>
            </w:r>
          </w:p>
        </w:tc>
      </w:tr>
      <w:tr w:rsidR="0056412B" w:rsidRPr="00044523" w:rsidTr="002F2053">
        <w:trPr>
          <w:cantSplit/>
        </w:trPr>
        <w:tc>
          <w:tcPr>
            <w:tcW w:w="2694" w:type="dxa"/>
          </w:tcPr>
          <w:p w:rsidR="00BA0F1F" w:rsidRPr="00044523" w:rsidRDefault="00B00642" w:rsidP="004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Взнос за участие </w:t>
            </w:r>
          </w:p>
        </w:tc>
        <w:tc>
          <w:tcPr>
            <w:tcW w:w="7654" w:type="dxa"/>
            <w:vAlign w:val="center"/>
          </w:tcPr>
          <w:p w:rsidR="006325CC" w:rsidRPr="006325CC" w:rsidRDefault="004E768C" w:rsidP="006325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325CC" w:rsidRPr="006325CC">
              <w:rPr>
                <w:rFonts w:ascii="Times New Roman" w:hAnsi="Times New Roman"/>
                <w:b/>
                <w:i/>
                <w:sz w:val="24"/>
                <w:szCs w:val="24"/>
              </w:rPr>
              <w:t>000 руб.</w:t>
            </w:r>
          </w:p>
          <w:p w:rsidR="00B00642" w:rsidRPr="0056412B" w:rsidRDefault="00B00642" w:rsidP="002662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412B" w:rsidRPr="00E7109C" w:rsidTr="002F2053">
        <w:trPr>
          <w:cantSplit/>
          <w:trHeight w:val="594"/>
        </w:trPr>
        <w:tc>
          <w:tcPr>
            <w:tcW w:w="10348" w:type="dxa"/>
            <w:gridSpan w:val="2"/>
            <w:vAlign w:val="center"/>
          </w:tcPr>
          <w:p w:rsidR="0056412B" w:rsidRPr="00E7109C" w:rsidRDefault="0056412B" w:rsidP="00E71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09C">
              <w:rPr>
                <w:rFonts w:ascii="Times New Roman" w:hAnsi="Times New Roman"/>
                <w:b/>
                <w:i/>
                <w:sz w:val="24"/>
                <w:szCs w:val="24"/>
              </w:rPr>
              <w:t>Данная информация является официальным приглашением на семинар.</w:t>
            </w:r>
          </w:p>
        </w:tc>
      </w:tr>
    </w:tbl>
    <w:p w:rsidR="001E30C4" w:rsidRPr="00D86741" w:rsidRDefault="001E30C4" w:rsidP="001E30C4">
      <w:pPr>
        <w:pStyle w:val="1"/>
        <w:keepNext/>
        <w:widowControl/>
        <w:suppressAutoHyphens w:val="0"/>
        <w:spacing w:before="120" w:after="120"/>
        <w:rPr>
          <w:rFonts w:ascii="Times New Roman" w:hAnsi="Times New Roman"/>
          <w:sz w:val="28"/>
          <w:szCs w:val="28"/>
        </w:rPr>
      </w:pPr>
      <w:r>
        <w:br w:type="page"/>
      </w:r>
      <w:r w:rsidRPr="00D86741">
        <w:rPr>
          <w:rFonts w:ascii="Times New Roman" w:hAnsi="Times New Roman"/>
          <w:sz w:val="28"/>
          <w:szCs w:val="28"/>
        </w:rPr>
        <w:lastRenderedPageBreak/>
        <w:t xml:space="preserve">АНКЕТА-ЗАЯВКА </w:t>
      </w:r>
    </w:p>
    <w:p w:rsidR="001E30C4" w:rsidRDefault="001E30C4" w:rsidP="001E30C4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:rsidR="001E30C4" w:rsidRPr="00D86741" w:rsidRDefault="001E30C4" w:rsidP="001E30C4">
      <w:pPr>
        <w:spacing w:before="360"/>
        <w:ind w:right="-142"/>
      </w:pPr>
      <w:r w:rsidRPr="00D86741">
        <w:t>Название семинара:  ____________________________________________________</w:t>
      </w:r>
      <w:r>
        <w:t>__________________</w:t>
      </w:r>
    </w:p>
    <w:p w:rsidR="001E30C4" w:rsidRPr="00D86741" w:rsidRDefault="001E30C4" w:rsidP="001E30C4">
      <w:pPr>
        <w:spacing w:before="120"/>
        <w:ind w:right="-141"/>
      </w:pPr>
      <w:r w:rsidRPr="00D86741">
        <w:t xml:space="preserve">Дата проведения: ________________ </w:t>
      </w:r>
    </w:p>
    <w:p w:rsidR="001E30C4" w:rsidRPr="00D86741" w:rsidRDefault="001E30C4" w:rsidP="001E30C4">
      <w:pPr>
        <w:ind w:right="-141"/>
      </w:pPr>
    </w:p>
    <w:p w:rsidR="001E30C4" w:rsidRPr="00D86741" w:rsidRDefault="001E30C4" w:rsidP="001E30C4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:rsidR="001E30C4" w:rsidRPr="00D86741" w:rsidRDefault="001E30C4" w:rsidP="001E30C4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:rsidR="001E30C4" w:rsidRPr="00D86741" w:rsidRDefault="001E30C4" w:rsidP="001E30C4">
      <w:pPr>
        <w:tabs>
          <w:tab w:val="left" w:pos="5400"/>
        </w:tabs>
        <w:spacing w:after="60"/>
      </w:pPr>
      <w:r w:rsidRPr="00D86741">
        <w:t xml:space="preserve">Дата рождения: «____» ____________ _____ </w:t>
      </w:r>
      <w:proofErr w:type="gramStart"/>
      <w:r w:rsidRPr="00D86741">
        <w:t>г</w:t>
      </w:r>
      <w:proofErr w:type="gramEnd"/>
      <w:r w:rsidRPr="00D86741">
        <w:t>.</w:t>
      </w:r>
    </w:p>
    <w:p w:rsidR="001E30C4" w:rsidRPr="00D86741" w:rsidRDefault="001E30C4" w:rsidP="001E30C4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:rsidR="001E30C4" w:rsidRPr="00D86741" w:rsidRDefault="001E30C4" w:rsidP="001E30C4">
      <w:pPr>
        <w:tabs>
          <w:tab w:val="left" w:pos="5370"/>
        </w:tabs>
        <w:jc w:val="center"/>
      </w:pPr>
      <w:r w:rsidRPr="00D86741">
        <w:t xml:space="preserve">(конкур, выездка, троеборье, пробеги, </w:t>
      </w:r>
      <w:proofErr w:type="spellStart"/>
      <w:r w:rsidRPr="00D86741">
        <w:t>драйвинг</w:t>
      </w:r>
      <w:proofErr w:type="spellEnd"/>
      <w:r w:rsidRPr="00D86741">
        <w:t>, вольтижировка или др.)</w:t>
      </w:r>
    </w:p>
    <w:p w:rsidR="001E30C4" w:rsidRPr="00D86741" w:rsidRDefault="001E30C4" w:rsidP="001E30C4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:rsidR="001E30C4" w:rsidRPr="00D86741" w:rsidRDefault="001E30C4" w:rsidP="001E30C4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:rsidR="001E30C4" w:rsidRPr="00D86741" w:rsidRDefault="001E30C4" w:rsidP="001E30C4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:rsidR="001E30C4" w:rsidRPr="00D86741" w:rsidRDefault="001E30C4" w:rsidP="001E30C4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:rsidR="001E30C4" w:rsidRPr="00D86741" w:rsidRDefault="001E30C4" w:rsidP="001E30C4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:rsidR="001E30C4" w:rsidRPr="00D86741" w:rsidRDefault="001E30C4" w:rsidP="001E30C4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:rsidR="001E30C4" w:rsidRPr="00D86741" w:rsidRDefault="001E30C4" w:rsidP="001E30C4">
      <w:pPr>
        <w:tabs>
          <w:tab w:val="left" w:pos="5400"/>
        </w:tabs>
        <w:spacing w:after="80"/>
        <w:jc w:val="center"/>
        <w:rPr>
          <w:b/>
        </w:rPr>
      </w:pPr>
      <w:r w:rsidRPr="00D86741">
        <w:rPr>
          <w:b/>
        </w:rPr>
        <w:t>2. ДОПОЛНИТЕЛЬНАЯ  ИНФОРМАЦИЯ:</w:t>
      </w:r>
    </w:p>
    <w:p w:rsidR="001E30C4" w:rsidRPr="00D86741" w:rsidRDefault="001E30C4" w:rsidP="001E30C4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______________</w:t>
      </w:r>
    </w:p>
    <w:p w:rsidR="001E30C4" w:rsidRPr="00D86741" w:rsidRDefault="001E30C4" w:rsidP="001E30C4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______________</w:t>
      </w:r>
    </w:p>
    <w:p w:rsidR="001E30C4" w:rsidRPr="00D86741" w:rsidRDefault="001E30C4" w:rsidP="001E30C4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______________</w:t>
      </w:r>
    </w:p>
    <w:p w:rsidR="001E30C4" w:rsidRPr="00D86741" w:rsidRDefault="001E30C4" w:rsidP="001E30C4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______________</w:t>
      </w:r>
    </w:p>
    <w:p w:rsidR="001E30C4" w:rsidRPr="00D86741" w:rsidRDefault="001E30C4" w:rsidP="001E30C4">
      <w:pPr>
        <w:tabs>
          <w:tab w:val="left" w:pos="5400"/>
        </w:tabs>
        <w:spacing w:after="80"/>
      </w:pPr>
      <w:r w:rsidRPr="00D86741">
        <w:t>_____________________________________________________________________</w:t>
      </w:r>
      <w:r>
        <w:t>______________</w:t>
      </w:r>
    </w:p>
    <w:p w:rsidR="001E30C4" w:rsidRPr="00D86741" w:rsidRDefault="001E30C4" w:rsidP="001E30C4">
      <w:pPr>
        <w:tabs>
          <w:tab w:val="left" w:pos="5400"/>
        </w:tabs>
      </w:pPr>
      <w:r w:rsidRPr="00D86741">
        <w:t>_____________________________________________________________________</w:t>
      </w:r>
      <w:r>
        <w:t>______________</w:t>
      </w:r>
    </w:p>
    <w:p w:rsidR="001E30C4" w:rsidRDefault="001E30C4" w:rsidP="001E30C4">
      <w:pPr>
        <w:tabs>
          <w:tab w:val="left" w:pos="5370"/>
        </w:tabs>
        <w:jc w:val="center"/>
      </w:pPr>
      <w:r w:rsidRPr="00D86741">
        <w:t>(опыт в конном спорте, работа на соревнованиях по другим дисциплинам, методическая работа и др.)</w:t>
      </w:r>
    </w:p>
    <w:p w:rsidR="001E30C4" w:rsidRPr="00496946" w:rsidRDefault="001E30C4" w:rsidP="001E30C4">
      <w:pPr>
        <w:tabs>
          <w:tab w:val="left" w:pos="5370"/>
        </w:tabs>
        <w:jc w:val="center"/>
        <w:rPr>
          <w:b/>
        </w:rPr>
      </w:pPr>
      <w:r w:rsidRPr="00496946">
        <w:rPr>
          <w:b/>
        </w:rPr>
        <w:t xml:space="preserve">ВНИМАНИЕ! СУДЬЯМ, ИМЕЮЩИМ ОПЫТ </w:t>
      </w:r>
      <w:r>
        <w:rPr>
          <w:b/>
        </w:rPr>
        <w:t xml:space="preserve">РАБОТЫ НА СОРЕВНОВАНИЯХ </w:t>
      </w:r>
      <w:r w:rsidRPr="00496946">
        <w:rPr>
          <w:b/>
        </w:rPr>
        <w:t>ПРИ СЕБЕ НЕОБХОДИМО ИМЕТЬ ЛИСТ УЧЕТА СУДЕЙСКОЙ ПРАКТИКИ, ЛИБО СУДЕЙСКУЮ КНИЖКУ</w:t>
      </w:r>
    </w:p>
    <w:sectPr w:rsidR="001E30C4" w:rsidRPr="00496946" w:rsidSect="00E7109C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32480"/>
    <w:rsid w:val="0002549D"/>
    <w:rsid w:val="00037021"/>
    <w:rsid w:val="0006172D"/>
    <w:rsid w:val="000B40A0"/>
    <w:rsid w:val="00174F7C"/>
    <w:rsid w:val="001A5775"/>
    <w:rsid w:val="001A724B"/>
    <w:rsid w:val="001E30C4"/>
    <w:rsid w:val="00200BF3"/>
    <w:rsid w:val="00212AC7"/>
    <w:rsid w:val="00266219"/>
    <w:rsid w:val="00275453"/>
    <w:rsid w:val="00286914"/>
    <w:rsid w:val="002F2053"/>
    <w:rsid w:val="002F528C"/>
    <w:rsid w:val="003128B1"/>
    <w:rsid w:val="0033385B"/>
    <w:rsid w:val="003D374B"/>
    <w:rsid w:val="0047329C"/>
    <w:rsid w:val="0047507B"/>
    <w:rsid w:val="004B2D4D"/>
    <w:rsid w:val="004E768C"/>
    <w:rsid w:val="0052135A"/>
    <w:rsid w:val="005412AC"/>
    <w:rsid w:val="0056412B"/>
    <w:rsid w:val="005B0977"/>
    <w:rsid w:val="005B1552"/>
    <w:rsid w:val="005C2027"/>
    <w:rsid w:val="00620A0A"/>
    <w:rsid w:val="006325CC"/>
    <w:rsid w:val="006444CA"/>
    <w:rsid w:val="00677C83"/>
    <w:rsid w:val="006A4FF1"/>
    <w:rsid w:val="006B3E91"/>
    <w:rsid w:val="00743322"/>
    <w:rsid w:val="00760289"/>
    <w:rsid w:val="007F76C3"/>
    <w:rsid w:val="008117CE"/>
    <w:rsid w:val="008421DF"/>
    <w:rsid w:val="00876FA8"/>
    <w:rsid w:val="008A2AB8"/>
    <w:rsid w:val="008D7C05"/>
    <w:rsid w:val="0090680C"/>
    <w:rsid w:val="00920508"/>
    <w:rsid w:val="00957209"/>
    <w:rsid w:val="009572B9"/>
    <w:rsid w:val="00A32480"/>
    <w:rsid w:val="00A35129"/>
    <w:rsid w:val="00B00642"/>
    <w:rsid w:val="00B1397F"/>
    <w:rsid w:val="00B148B6"/>
    <w:rsid w:val="00B52DEE"/>
    <w:rsid w:val="00B56A5A"/>
    <w:rsid w:val="00B56C38"/>
    <w:rsid w:val="00B5739A"/>
    <w:rsid w:val="00B66914"/>
    <w:rsid w:val="00B76CF6"/>
    <w:rsid w:val="00B83AF1"/>
    <w:rsid w:val="00BA0F1F"/>
    <w:rsid w:val="00BD1269"/>
    <w:rsid w:val="00C062B2"/>
    <w:rsid w:val="00C76DF4"/>
    <w:rsid w:val="00CE4BB0"/>
    <w:rsid w:val="00D64FC0"/>
    <w:rsid w:val="00DF34CA"/>
    <w:rsid w:val="00DF7C80"/>
    <w:rsid w:val="00E26805"/>
    <w:rsid w:val="00E36787"/>
    <w:rsid w:val="00E7109C"/>
    <w:rsid w:val="00EF794B"/>
    <w:rsid w:val="00F81DB6"/>
    <w:rsid w:val="00F86AB1"/>
    <w:rsid w:val="00F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E30C4"/>
    <w:pPr>
      <w:widowControl w:val="0"/>
      <w:suppressAutoHyphens/>
      <w:spacing w:before="300" w:after="0" w:line="240" w:lineRule="auto"/>
      <w:jc w:val="center"/>
      <w:outlineLvl w:val="0"/>
    </w:pPr>
    <w:rPr>
      <w:rFonts w:ascii="Baltica" w:eastAsia="Arial Unicode MS" w:hAnsi="Baltica"/>
      <w:b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E91"/>
    <w:rPr>
      <w:color w:val="0000FF"/>
      <w:u w:val="single"/>
    </w:rPr>
  </w:style>
  <w:style w:type="paragraph" w:styleId="2">
    <w:name w:val="Body Text 2"/>
    <w:basedOn w:val="a"/>
    <w:link w:val="20"/>
    <w:rsid w:val="005B0977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hAnsi="Lucida Sans Unicode"/>
    </w:rPr>
  </w:style>
  <w:style w:type="character" w:customStyle="1" w:styleId="20">
    <w:name w:val="Основной текст 2 Знак"/>
    <w:link w:val="2"/>
    <w:locked/>
    <w:rsid w:val="005B0977"/>
    <w:rPr>
      <w:rFonts w:ascii="Lucida Sans Unicode" w:hAnsi="Lucida Sans Unicode"/>
      <w:sz w:val="22"/>
      <w:szCs w:val="22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52D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2D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E30C4"/>
    <w:rPr>
      <w:rFonts w:ascii="Baltica" w:eastAsia="Arial Unicode MS" w:hAnsi="Baltica"/>
      <w:b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k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CtrlSoft</Company>
  <LinksUpToDate>false</LinksUpToDate>
  <CharactersWithSpaces>3895</CharactersWithSpaces>
  <SharedDoc>false</SharedDoc>
  <HLinks>
    <vt:vector size="6" baseType="variant"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mailto:krykva@mail.ru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Оксана</cp:lastModifiedBy>
  <cp:revision>9</cp:revision>
  <cp:lastPrinted>2013-02-28T10:34:00Z</cp:lastPrinted>
  <dcterms:created xsi:type="dcterms:W3CDTF">2018-12-02T10:49:00Z</dcterms:created>
  <dcterms:modified xsi:type="dcterms:W3CDTF">2019-01-11T12:03:00Z</dcterms:modified>
</cp:coreProperties>
</file>