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B1E5" w14:textId="77777777" w:rsidR="00A57EF4" w:rsidRDefault="00A57EF4">
      <w:pPr>
        <w:widowControl w:val="0"/>
        <w:spacing w:line="276" w:lineRule="auto"/>
        <w:rPr>
          <w:rFonts w:ascii="Arial" w:hAnsi="Arial"/>
          <w:sz w:val="22"/>
          <w:szCs w:val="22"/>
        </w:rPr>
      </w:pP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7"/>
        <w:gridCol w:w="7087"/>
      </w:tblGrid>
      <w:tr w:rsidR="00A57EF4" w14:paraId="64809557" w14:textId="77777777">
        <w:trPr>
          <w:trHeight w:val="24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878B" w14:textId="77777777" w:rsidR="00A57EF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СЕМИНАР ДЛЯ СУДЕЙ СОРЕВНОВАНИЙ ПО ВЫЕЗДКЕ</w:t>
            </w:r>
          </w:p>
          <w:p w14:paraId="2194A1F6" w14:textId="77777777" w:rsidR="00A57EF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«Судейство соревнований по конному спорту (выездка)»</w:t>
            </w:r>
          </w:p>
          <w:p w14:paraId="5E161243" w14:textId="77777777" w:rsidR="00A57EF4" w:rsidRDefault="00A57EF4">
            <w:pPr>
              <w:jc w:val="center"/>
              <w:rPr>
                <w:sz w:val="24"/>
                <w:szCs w:val="24"/>
              </w:rPr>
            </w:pPr>
          </w:p>
          <w:p w14:paraId="0FC78183" w14:textId="77777777" w:rsidR="00A57EF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Всероссийский квалификационный для категорий:</w:t>
            </w:r>
          </w:p>
          <w:p w14:paraId="73C04B04" w14:textId="77777777" w:rsidR="00A57EF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«Спортивный судья Первой категории», «Спортивный судья Всероссийской категории»</w:t>
            </w:r>
          </w:p>
          <w:p w14:paraId="330ABCC9" w14:textId="77777777" w:rsidR="00A57EF4" w:rsidRDefault="00A57EF4">
            <w:pPr>
              <w:jc w:val="center"/>
              <w:rPr>
                <w:sz w:val="24"/>
                <w:szCs w:val="24"/>
              </w:rPr>
            </w:pPr>
          </w:p>
          <w:p w14:paraId="3DF926E3" w14:textId="501A1CF5" w:rsidR="00A57EF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подтверждение квалификационных категорий: </w:t>
            </w:r>
          </w:p>
          <w:p w14:paraId="1A55B154" w14:textId="77777777" w:rsidR="00A57EF4" w:rsidRDefault="00000000">
            <w:pPr>
              <w:jc w:val="center"/>
            </w:pPr>
            <w:r>
              <w:rPr>
                <w:i/>
                <w:iCs/>
                <w:sz w:val="24"/>
                <w:szCs w:val="24"/>
              </w:rPr>
              <w:t>«Спортивный судья Первой категории», «Спортивный судья Всероссийской категории»</w:t>
            </w:r>
          </w:p>
        </w:tc>
      </w:tr>
      <w:tr w:rsidR="00A57EF4" w14:paraId="06FD43F3" w14:textId="77777777">
        <w:trPr>
          <w:trHeight w:val="12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E22CB" w14:textId="70E5AFFE" w:rsidR="00A57EF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02-03-04</w:t>
            </w:r>
            <w:r w:rsidR="00C43E72">
              <w:rPr>
                <w:b/>
                <w:bCs/>
                <w:i/>
                <w:iCs/>
                <w:sz w:val="24"/>
                <w:szCs w:val="24"/>
              </w:rPr>
              <w:t xml:space="preserve"> сентября </w:t>
            </w:r>
            <w:r>
              <w:rPr>
                <w:b/>
                <w:bCs/>
                <w:i/>
                <w:iCs/>
                <w:sz w:val="24"/>
                <w:szCs w:val="24"/>
              </w:rPr>
              <w:t>2022г.</w:t>
            </w:r>
          </w:p>
          <w:p w14:paraId="51B986B5" w14:textId="77777777" w:rsidR="00A57EF4" w:rsidRDefault="000000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КОННО-СПОРТИВНЫЙ КЛУБ "КОННАЯ ЛАХТА"</w:t>
            </w:r>
          </w:p>
          <w:p w14:paraId="5571BA19" w14:textId="77777777" w:rsidR="00A57EF4" w:rsidRDefault="00000000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ФЕДЕРАЦИЯ КОННОГО СПОРТА САНКТ-ПЕТЕРБУРГА</w:t>
            </w:r>
          </w:p>
        </w:tc>
      </w:tr>
      <w:tr w:rsidR="00A57EF4" w14:paraId="4AA24A9D" w14:textId="77777777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8636" w14:textId="77777777" w:rsidR="00A57EF4" w:rsidRDefault="00000000">
            <w:r>
              <w:rPr>
                <w:b/>
                <w:bCs/>
                <w:i/>
                <w:iCs/>
                <w:sz w:val="24"/>
                <w:szCs w:val="24"/>
              </w:rPr>
              <w:t>Руководители семинара: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DA3A7" w14:textId="77777777" w:rsidR="00A57EF4" w:rsidRDefault="00000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Макнами</w:t>
            </w:r>
            <w:proofErr w:type="spellEnd"/>
            <w:r>
              <w:rPr>
                <w:sz w:val="24"/>
                <w:szCs w:val="24"/>
              </w:rPr>
              <w:t xml:space="preserve"> И.А. - ВК - МК5*- Москва</w:t>
            </w:r>
          </w:p>
          <w:p w14:paraId="00BC15F0" w14:textId="57BADAE5" w:rsidR="00A57EF4" w:rsidRDefault="00000000">
            <w:r>
              <w:rPr>
                <w:sz w:val="24"/>
                <w:szCs w:val="24"/>
              </w:rPr>
              <w:t>Р</w:t>
            </w:r>
            <w:r w:rsidR="00D03C9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занова </w:t>
            </w:r>
            <w:proofErr w:type="gramStart"/>
            <w:r>
              <w:rPr>
                <w:sz w:val="24"/>
                <w:szCs w:val="24"/>
              </w:rPr>
              <w:t>С.Г.</w:t>
            </w:r>
            <w:proofErr w:type="gramEnd"/>
            <w:r>
              <w:rPr>
                <w:sz w:val="24"/>
                <w:szCs w:val="24"/>
              </w:rPr>
              <w:t xml:space="preserve"> - ВК </w:t>
            </w:r>
            <w:r w:rsidR="00C43E72">
              <w:rPr>
                <w:sz w:val="24"/>
                <w:szCs w:val="24"/>
              </w:rPr>
              <w:t>- Вологодская</w:t>
            </w:r>
            <w:r>
              <w:rPr>
                <w:sz w:val="24"/>
                <w:szCs w:val="24"/>
              </w:rPr>
              <w:t xml:space="preserve"> область</w:t>
            </w:r>
          </w:p>
        </w:tc>
      </w:tr>
      <w:tr w:rsidR="00A57EF4" w14:paraId="3F1EEF4C" w14:textId="77777777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4C3E" w14:textId="77777777" w:rsidR="00A57EF4" w:rsidRDefault="00000000">
            <w:r>
              <w:rPr>
                <w:b/>
                <w:bCs/>
                <w:i/>
                <w:iCs/>
                <w:sz w:val="24"/>
                <w:szCs w:val="24"/>
              </w:rPr>
              <w:t>Язык: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B857" w14:textId="77777777" w:rsidR="00A57EF4" w:rsidRDefault="00000000">
            <w:r>
              <w:rPr>
                <w:i/>
                <w:iCs/>
                <w:sz w:val="24"/>
                <w:szCs w:val="24"/>
              </w:rPr>
              <w:t>русский</w:t>
            </w:r>
          </w:p>
        </w:tc>
      </w:tr>
      <w:tr w:rsidR="00A57EF4" w14:paraId="7300E82B" w14:textId="77777777" w:rsidTr="00C43E72">
        <w:trPr>
          <w:trHeight w:val="9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EFCAB" w14:textId="77777777" w:rsidR="00A57EF4" w:rsidRDefault="00000000">
            <w:r>
              <w:rPr>
                <w:b/>
                <w:bCs/>
                <w:i/>
                <w:iCs/>
                <w:sz w:val="24"/>
                <w:szCs w:val="24"/>
              </w:rPr>
              <w:t>Участие: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FF97" w14:textId="3104A8DC" w:rsidR="00A57EF4" w:rsidRDefault="0000000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Открыт для судей, имеющих Первую и Всероссийскую судейские категории </w:t>
            </w:r>
          </w:p>
          <w:p w14:paraId="4B28B051" w14:textId="0B03B0D8" w:rsidR="00A57EF4" w:rsidRPr="00C43E72" w:rsidRDefault="0000000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Количество участников: не более 20 чел. </w:t>
            </w:r>
          </w:p>
        </w:tc>
      </w:tr>
      <w:tr w:rsidR="00A57EF4" w14:paraId="3FF1D266" w14:textId="77777777">
        <w:trPr>
          <w:trHeight w:val="27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7A42C" w14:textId="77777777" w:rsidR="00A57EF4" w:rsidRDefault="00000000">
            <w:r>
              <w:rPr>
                <w:b/>
                <w:bCs/>
                <w:i/>
                <w:iCs/>
                <w:sz w:val="24"/>
                <w:szCs w:val="24"/>
              </w:rPr>
              <w:t xml:space="preserve">Заявки, справки: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EAD9" w14:textId="77777777" w:rsidR="00A57EF4" w:rsidRDefault="0000000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Заявки принимаются в письменном виде по факсу:</w:t>
            </w:r>
          </w:p>
          <w:p w14:paraId="2D5B6FE2" w14:textId="77777777" w:rsidR="00A57EF4" w:rsidRDefault="00000000">
            <w:pPr>
              <w:rPr>
                <w:rStyle w:val="a5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e-mail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Hyperlink0"/>
                  <w:rFonts w:eastAsia="Arial Unicode MS"/>
                  <w:b/>
                  <w:bCs/>
                  <w:sz w:val="24"/>
                  <w:szCs w:val="24"/>
                  <w:u w:val="single"/>
                </w:rPr>
                <w:t>Lahtasport@mail.ru</w:t>
              </w:r>
            </w:hyperlink>
            <w:r>
              <w:rPr>
                <w:rStyle w:val="a5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27DFFDE8" w14:textId="77777777" w:rsidR="00A57EF4" w:rsidRDefault="00000000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i/>
                <w:iCs/>
                <w:sz w:val="24"/>
                <w:szCs w:val="24"/>
              </w:rPr>
              <w:t>При себе необходимо иметь:</w:t>
            </w:r>
          </w:p>
          <w:p w14:paraId="571C67B9" w14:textId="77777777" w:rsidR="00A57EF4" w:rsidRDefault="00000000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i/>
                <w:iCs/>
                <w:sz w:val="24"/>
                <w:szCs w:val="24"/>
              </w:rPr>
              <w:t>- карточку учета спортивного судьи;</w:t>
            </w:r>
          </w:p>
          <w:p w14:paraId="77C4181E" w14:textId="77777777" w:rsidR="00A57EF4" w:rsidRDefault="00000000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i/>
                <w:iCs/>
                <w:sz w:val="24"/>
                <w:szCs w:val="24"/>
              </w:rPr>
              <w:t>При отсутствии данных по опыту работы на соревнованиях рекомендация к присвоению/подтверждению категории не может быть сделана</w:t>
            </w:r>
          </w:p>
          <w:p w14:paraId="38DE3707" w14:textId="77777777" w:rsidR="00A57EF4" w:rsidRDefault="00000000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Внимание! Заявки принимаются </w:t>
            </w:r>
            <w:r>
              <w:rPr>
                <w:rStyle w:val="a5"/>
                <w:b/>
                <w:bCs/>
                <w:i/>
                <w:iCs/>
                <w:sz w:val="24"/>
                <w:szCs w:val="24"/>
                <w:u w:val="single"/>
              </w:rPr>
              <w:t>только</w:t>
            </w: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 по установленной форме (см. приложение) </w:t>
            </w:r>
          </w:p>
        </w:tc>
      </w:tr>
      <w:tr w:rsidR="00A57EF4" w14:paraId="06137BE9" w14:textId="77777777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15824" w14:textId="77777777" w:rsidR="00A57EF4" w:rsidRDefault="00000000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Место проведения: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F22B1" w14:textId="77777777" w:rsidR="00A57EF4" w:rsidRDefault="00000000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КСК «Конная Лахта»</w:t>
            </w:r>
          </w:p>
          <w:p w14:paraId="562289F6" w14:textId="77777777" w:rsidR="00A57EF4" w:rsidRDefault="00000000">
            <w:r>
              <w:rPr>
                <w:rStyle w:val="a5"/>
                <w:sz w:val="24"/>
                <w:szCs w:val="24"/>
              </w:rPr>
              <w:t xml:space="preserve">Санкт-Петербург, Приморский район, </w:t>
            </w:r>
            <w:proofErr w:type="spellStart"/>
            <w:r>
              <w:rPr>
                <w:rStyle w:val="a5"/>
                <w:sz w:val="24"/>
                <w:szCs w:val="24"/>
              </w:rPr>
              <w:t>Лахтинский</w:t>
            </w:r>
            <w:proofErr w:type="spellEnd"/>
            <w:r>
              <w:rPr>
                <w:rStyle w:val="a5"/>
                <w:sz w:val="24"/>
                <w:szCs w:val="24"/>
              </w:rPr>
              <w:t xml:space="preserve"> проспект, 100</w:t>
            </w:r>
          </w:p>
        </w:tc>
      </w:tr>
      <w:tr w:rsidR="00A57EF4" w14:paraId="7C15CFD2" w14:textId="77777777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54F72" w14:textId="77777777" w:rsidR="00A57EF4" w:rsidRDefault="00000000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Прием заявок до: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58BEC" w14:textId="77777777" w:rsidR="00A57EF4" w:rsidRDefault="00000000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29 августа 2022 </w:t>
            </w:r>
            <w:r>
              <w:rPr>
                <w:rStyle w:val="a5"/>
                <w:b/>
                <w:bCs/>
                <w:i/>
                <w:iCs/>
                <w:sz w:val="24"/>
                <w:szCs w:val="24"/>
                <w:u w:val="single"/>
              </w:rPr>
              <w:t>до 15:00</w:t>
            </w:r>
          </w:p>
        </w:tc>
      </w:tr>
      <w:tr w:rsidR="00A57EF4" w14:paraId="0AC6159C" w14:textId="77777777">
        <w:trPr>
          <w:trHeight w:val="18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2AB7D" w14:textId="77777777" w:rsidR="00A57EF4" w:rsidRDefault="00000000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Размещение участников: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9D286" w14:textId="77777777" w:rsidR="00A57EF4" w:rsidRDefault="00000000">
            <w:pPr>
              <w:tabs>
                <w:tab w:val="left" w:pos="5103"/>
              </w:tabs>
              <w:jc w:val="both"/>
              <w:rPr>
                <w:rStyle w:val="a5"/>
                <w:sz w:val="24"/>
                <w:szCs w:val="24"/>
              </w:rPr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Гостевой дом «Ближние дубки»</w:t>
            </w:r>
          </w:p>
          <w:p w14:paraId="6FDE18BF" w14:textId="77777777" w:rsidR="00A57EF4" w:rsidRDefault="00000000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Адрес:</w:t>
            </w:r>
            <w:r>
              <w:rPr>
                <w:rStyle w:val="a5"/>
                <w:i/>
                <w:iCs/>
                <w:sz w:val="24"/>
                <w:szCs w:val="24"/>
              </w:rPr>
              <w:t xml:space="preserve"> Санкт-Петербург, Приморский район, </w:t>
            </w:r>
            <w:proofErr w:type="spellStart"/>
            <w:r>
              <w:rPr>
                <w:rStyle w:val="a5"/>
                <w:i/>
                <w:iCs/>
                <w:sz w:val="24"/>
                <w:szCs w:val="24"/>
              </w:rPr>
              <w:t>Коннолахтинский</w:t>
            </w:r>
            <w:proofErr w:type="spellEnd"/>
            <w:r>
              <w:rPr>
                <w:rStyle w:val="a5"/>
                <w:i/>
                <w:iCs/>
                <w:sz w:val="24"/>
                <w:szCs w:val="24"/>
              </w:rPr>
              <w:t xml:space="preserve"> проспект, 1</w:t>
            </w:r>
          </w:p>
          <w:p w14:paraId="36684ED3" w14:textId="77777777" w:rsidR="00A57EF4" w:rsidRPr="00D03C97" w:rsidRDefault="00000000">
            <w:pPr>
              <w:rPr>
                <w:rStyle w:val="a5"/>
                <w:sz w:val="24"/>
                <w:szCs w:val="24"/>
                <w:lang w:val="en-US"/>
              </w:rPr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  <w:lang w:val="en-US"/>
              </w:rPr>
              <w:t xml:space="preserve">E-mail: </w:t>
            </w:r>
            <w:r>
              <w:fldChar w:fldCharType="begin"/>
            </w:r>
            <w:r w:rsidRPr="00AE6BF5">
              <w:rPr>
                <w:lang w:val="en-US"/>
              </w:rPr>
              <w:instrText xml:space="preserve"> HYPERLINK "mailto:spbdubki@mail.ru" </w:instrText>
            </w:r>
            <w:r>
              <w:fldChar w:fldCharType="separate"/>
            </w:r>
            <w:r>
              <w:rPr>
                <w:rStyle w:val="Hyperlink1"/>
                <w:rFonts w:eastAsia="Arial Unicode MS"/>
                <w:sz w:val="24"/>
                <w:szCs w:val="24"/>
              </w:rPr>
              <w:t>spbdubki@mail.ru</w:t>
            </w:r>
            <w:r>
              <w:rPr>
                <w:rStyle w:val="Hyperlink1"/>
                <w:rFonts w:eastAsia="Arial Unicode MS"/>
                <w:sz w:val="24"/>
                <w:szCs w:val="24"/>
              </w:rPr>
              <w:fldChar w:fldCharType="end"/>
            </w:r>
            <w:r>
              <w:rPr>
                <w:rStyle w:val="a5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5AA4BCCF" w14:textId="77777777" w:rsidR="00A57EF4" w:rsidRPr="00D03C97" w:rsidRDefault="00000000">
            <w:pPr>
              <w:rPr>
                <w:rStyle w:val="a5"/>
                <w:sz w:val="24"/>
                <w:szCs w:val="24"/>
                <w:lang w:val="en-US"/>
              </w:rPr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Тел</w:t>
            </w:r>
            <w:r>
              <w:rPr>
                <w:rStyle w:val="a5"/>
                <w:b/>
                <w:bCs/>
                <w:i/>
                <w:iCs/>
                <w:sz w:val="24"/>
                <w:szCs w:val="24"/>
                <w:lang w:val="en-US"/>
              </w:rPr>
              <w:t>. +7-812-309-91-88</w:t>
            </w:r>
          </w:p>
          <w:p w14:paraId="7CEC27F6" w14:textId="77777777" w:rsidR="00A57EF4" w:rsidRDefault="00000000">
            <w:r>
              <w:rPr>
                <w:rStyle w:val="a5"/>
                <w:i/>
                <w:iCs/>
                <w:sz w:val="24"/>
                <w:szCs w:val="24"/>
                <w:u w:val="single"/>
              </w:rPr>
              <w:t>Бронирование гостиницы осуществляется самостоятельно</w:t>
            </w:r>
          </w:p>
        </w:tc>
      </w:tr>
      <w:tr w:rsidR="00A57EF4" w14:paraId="3271EA5B" w14:textId="77777777">
        <w:trPr>
          <w:trHeight w:val="3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7C448" w14:textId="77777777" w:rsidR="00A57EF4" w:rsidRDefault="00000000">
            <w:pPr>
              <w:jc w:val="center"/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Расписание семинара:</w:t>
            </w:r>
          </w:p>
        </w:tc>
      </w:tr>
      <w:tr w:rsidR="00A57EF4" w14:paraId="2952BE4E" w14:textId="77777777">
        <w:trPr>
          <w:trHeight w:val="3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639F" w14:textId="77777777" w:rsidR="00A57EF4" w:rsidRDefault="00000000">
            <w:pPr>
              <w:jc w:val="center"/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02 сентября 2022 (пятница)</w:t>
            </w:r>
          </w:p>
        </w:tc>
      </w:tr>
      <w:tr w:rsidR="00A57EF4" w14:paraId="03903829" w14:textId="77777777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E4A5" w14:textId="77777777" w:rsidR="005C75DC" w:rsidRPr="00673AAB" w:rsidRDefault="005C75DC">
            <w:pPr>
              <w:rPr>
                <w:rStyle w:val="a5"/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>9:30-10:00</w:t>
            </w:r>
          </w:p>
          <w:p w14:paraId="665B6D42" w14:textId="1444C283" w:rsidR="00A57EF4" w:rsidRPr="00673AAB" w:rsidRDefault="00000000">
            <w:pPr>
              <w:rPr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>10.00 – 18.00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2CEBB" w14:textId="665630F5" w:rsidR="005C75DC" w:rsidRPr="00673AAB" w:rsidRDefault="005C75DC">
            <w:pPr>
              <w:rPr>
                <w:rStyle w:val="a5"/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>Регистрация участников</w:t>
            </w:r>
          </w:p>
          <w:p w14:paraId="624BEE0C" w14:textId="50D4A759" w:rsidR="00A57EF4" w:rsidRPr="00673AAB" w:rsidRDefault="00000000">
            <w:pPr>
              <w:rPr>
                <w:rStyle w:val="a5"/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>Теоретическая часть</w:t>
            </w:r>
            <w:r w:rsidR="0060238B">
              <w:rPr>
                <w:rStyle w:val="a5"/>
                <w:sz w:val="24"/>
                <w:szCs w:val="24"/>
              </w:rPr>
              <w:t>:</w:t>
            </w:r>
            <w:r w:rsidRPr="00673AAB">
              <w:rPr>
                <w:rStyle w:val="a5"/>
                <w:sz w:val="24"/>
                <w:szCs w:val="24"/>
              </w:rPr>
              <w:t xml:space="preserve"> </w:t>
            </w:r>
          </w:p>
          <w:p w14:paraId="611CF12C" w14:textId="603ACDD5" w:rsidR="00673AAB" w:rsidRPr="00673AAB" w:rsidRDefault="0060238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- </w:t>
            </w:r>
            <w:r w:rsidR="00CE5E15">
              <w:rPr>
                <w:color w:val="222222"/>
                <w:sz w:val="24"/>
                <w:szCs w:val="24"/>
              </w:rPr>
              <w:t>о</w:t>
            </w:r>
            <w:r w:rsidR="00673AAB" w:rsidRPr="00673AAB">
              <w:rPr>
                <w:color w:val="222222"/>
                <w:sz w:val="24"/>
                <w:szCs w:val="24"/>
              </w:rPr>
              <w:t xml:space="preserve">бязанности судьи по выездке; </w:t>
            </w:r>
          </w:p>
          <w:p w14:paraId="2E5D02CC" w14:textId="695CF5BD" w:rsidR="00673AAB" w:rsidRPr="00673AAB" w:rsidRDefault="00673AA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lastRenderedPageBreak/>
              <w:t xml:space="preserve">- </w:t>
            </w:r>
            <w:r w:rsidR="00CE5E15">
              <w:rPr>
                <w:color w:val="222222"/>
                <w:sz w:val="24"/>
                <w:szCs w:val="24"/>
              </w:rPr>
              <w:t>н</w:t>
            </w:r>
            <w:r w:rsidRPr="00673AAB">
              <w:rPr>
                <w:color w:val="222222"/>
                <w:sz w:val="24"/>
                <w:szCs w:val="24"/>
              </w:rPr>
              <w:t xml:space="preserve">ововведения в Правила по выездке; </w:t>
            </w:r>
          </w:p>
          <w:p w14:paraId="41410F78" w14:textId="3DADBFD3" w:rsidR="00673AAB" w:rsidRPr="00673AAB" w:rsidRDefault="00673AA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t xml:space="preserve">- </w:t>
            </w:r>
            <w:r w:rsidR="00CE5E15">
              <w:rPr>
                <w:color w:val="222222"/>
                <w:sz w:val="24"/>
                <w:szCs w:val="24"/>
              </w:rPr>
              <w:t>п</w:t>
            </w:r>
            <w:r w:rsidRPr="00673AAB">
              <w:rPr>
                <w:color w:val="222222"/>
                <w:sz w:val="24"/>
                <w:szCs w:val="24"/>
              </w:rPr>
              <w:t>ринципы судейства сбоев в элементах;</w:t>
            </w:r>
          </w:p>
          <w:p w14:paraId="582F8C55" w14:textId="482386D8" w:rsidR="00673AAB" w:rsidRPr="00673AAB" w:rsidRDefault="00673AA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t xml:space="preserve">- </w:t>
            </w:r>
            <w:r w:rsidR="00CE5E15">
              <w:rPr>
                <w:color w:val="222222"/>
                <w:sz w:val="24"/>
                <w:szCs w:val="24"/>
              </w:rPr>
              <w:t>с</w:t>
            </w:r>
            <w:r w:rsidRPr="00673AAB">
              <w:rPr>
                <w:color w:val="222222"/>
                <w:sz w:val="24"/>
                <w:szCs w:val="24"/>
              </w:rPr>
              <w:t xml:space="preserve">удейство элементов высшей сложности в Больших </w:t>
            </w:r>
            <w:proofErr w:type="spellStart"/>
            <w:r w:rsidRPr="00673AAB">
              <w:rPr>
                <w:color w:val="222222"/>
                <w:sz w:val="24"/>
                <w:szCs w:val="24"/>
              </w:rPr>
              <w:t>Ездах</w:t>
            </w:r>
            <w:proofErr w:type="spellEnd"/>
            <w:r w:rsidRPr="00673AAB">
              <w:rPr>
                <w:color w:val="222222"/>
                <w:sz w:val="24"/>
                <w:szCs w:val="24"/>
              </w:rPr>
              <w:t xml:space="preserve">; </w:t>
            </w:r>
          </w:p>
          <w:p w14:paraId="5C7B5C49" w14:textId="06974E2C" w:rsidR="00673AAB" w:rsidRPr="00673AAB" w:rsidRDefault="00673AAB">
            <w:pPr>
              <w:rPr>
                <w:sz w:val="24"/>
                <w:szCs w:val="24"/>
              </w:rPr>
            </w:pPr>
            <w:r w:rsidRPr="00673AAB">
              <w:rPr>
                <w:sz w:val="24"/>
                <w:szCs w:val="24"/>
              </w:rPr>
              <w:t xml:space="preserve">- </w:t>
            </w:r>
            <w:r w:rsidR="00CE5E15">
              <w:rPr>
                <w:sz w:val="24"/>
                <w:szCs w:val="24"/>
              </w:rPr>
              <w:t>р</w:t>
            </w:r>
            <w:r w:rsidRPr="00673AAB">
              <w:rPr>
                <w:sz w:val="24"/>
                <w:szCs w:val="24"/>
              </w:rPr>
              <w:t xml:space="preserve">азбор </w:t>
            </w:r>
            <w:r w:rsidR="0060238B">
              <w:rPr>
                <w:sz w:val="24"/>
                <w:szCs w:val="24"/>
              </w:rPr>
              <w:t xml:space="preserve">отдельных элементов и </w:t>
            </w:r>
            <w:proofErr w:type="spellStart"/>
            <w:r w:rsidR="0060238B">
              <w:rPr>
                <w:sz w:val="24"/>
                <w:szCs w:val="24"/>
              </w:rPr>
              <w:t>е</w:t>
            </w:r>
            <w:r w:rsidRPr="00673AAB">
              <w:rPr>
                <w:sz w:val="24"/>
                <w:szCs w:val="24"/>
              </w:rPr>
              <w:t>зд</w:t>
            </w:r>
            <w:proofErr w:type="spellEnd"/>
            <w:r w:rsidRPr="00673AAB">
              <w:rPr>
                <w:sz w:val="24"/>
                <w:szCs w:val="24"/>
              </w:rPr>
              <w:t xml:space="preserve"> разного уровня по видео</w:t>
            </w:r>
            <w:r w:rsidR="0060238B">
              <w:rPr>
                <w:sz w:val="24"/>
                <w:szCs w:val="24"/>
              </w:rPr>
              <w:t>;</w:t>
            </w:r>
          </w:p>
        </w:tc>
      </w:tr>
      <w:tr w:rsidR="00A57EF4" w14:paraId="4B6F147C" w14:textId="77777777">
        <w:trPr>
          <w:trHeight w:val="3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735FD" w14:textId="77777777" w:rsidR="00A57EF4" w:rsidRPr="00673AAB" w:rsidRDefault="00000000">
            <w:pPr>
              <w:jc w:val="center"/>
              <w:rPr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lastRenderedPageBreak/>
              <w:t>03 сентября (суббота)</w:t>
            </w:r>
          </w:p>
        </w:tc>
      </w:tr>
      <w:tr w:rsidR="00A57EF4" w14:paraId="29E81E02" w14:textId="77777777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1B043" w14:textId="77777777" w:rsidR="00A57EF4" w:rsidRPr="00673AAB" w:rsidRDefault="00000000">
            <w:pPr>
              <w:rPr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>10:00-18:00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F0FC" w14:textId="77777777" w:rsidR="0060238B" w:rsidRDefault="00673AAB" w:rsidP="00673AAB">
            <w:pPr>
              <w:shd w:val="clear" w:color="auto" w:fill="FFFFFF"/>
              <w:rPr>
                <w:rStyle w:val="a5"/>
                <w:sz w:val="24"/>
                <w:szCs w:val="24"/>
              </w:rPr>
            </w:pPr>
            <w:proofErr w:type="spellStart"/>
            <w:r w:rsidRPr="00673AAB">
              <w:rPr>
                <w:rStyle w:val="a5"/>
                <w:sz w:val="24"/>
                <w:szCs w:val="24"/>
              </w:rPr>
              <w:t>Теоритическая</w:t>
            </w:r>
            <w:proofErr w:type="spellEnd"/>
            <w:r w:rsidRPr="00673AAB">
              <w:rPr>
                <w:rStyle w:val="a5"/>
                <w:sz w:val="24"/>
                <w:szCs w:val="24"/>
              </w:rPr>
              <w:t xml:space="preserve"> часть</w:t>
            </w:r>
            <w:r w:rsidR="0060238B">
              <w:rPr>
                <w:rStyle w:val="a5"/>
                <w:sz w:val="24"/>
                <w:szCs w:val="24"/>
              </w:rPr>
              <w:t>:</w:t>
            </w:r>
          </w:p>
          <w:p w14:paraId="732B6E92" w14:textId="660CFAC1" w:rsidR="00673AAB" w:rsidRPr="00673AAB" w:rsidRDefault="0060238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- </w:t>
            </w:r>
            <w:r w:rsidR="00673AAB" w:rsidRPr="00673AAB">
              <w:rPr>
                <w:color w:val="222222"/>
                <w:sz w:val="24"/>
                <w:szCs w:val="24"/>
              </w:rPr>
              <w:t>С</w:t>
            </w:r>
            <w:r w:rsidR="00673AAB" w:rsidRPr="00673AAB">
              <w:rPr>
                <w:sz w:val="24"/>
                <w:szCs w:val="24"/>
              </w:rPr>
              <w:t xml:space="preserve">удейство техники и артистизма в </w:t>
            </w:r>
            <w:proofErr w:type="spellStart"/>
            <w:r w:rsidR="00673AAB" w:rsidRPr="00673AAB">
              <w:rPr>
                <w:sz w:val="24"/>
                <w:szCs w:val="24"/>
              </w:rPr>
              <w:t>КЮРах</w:t>
            </w:r>
            <w:proofErr w:type="spellEnd"/>
            <w:r w:rsidR="00673AAB" w:rsidRPr="00673AAB">
              <w:rPr>
                <w:sz w:val="24"/>
                <w:szCs w:val="24"/>
              </w:rPr>
              <w:t xml:space="preserve"> разного уровня;</w:t>
            </w:r>
          </w:p>
          <w:p w14:paraId="643DC602" w14:textId="1D016D9B" w:rsidR="00673AAB" w:rsidRPr="00673AAB" w:rsidRDefault="00673AA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t xml:space="preserve">- Разбор </w:t>
            </w:r>
            <w:proofErr w:type="spellStart"/>
            <w:r w:rsidR="0060238B">
              <w:rPr>
                <w:color w:val="222222"/>
                <w:sz w:val="24"/>
                <w:szCs w:val="24"/>
              </w:rPr>
              <w:t>КЮРов</w:t>
            </w:r>
            <w:proofErr w:type="spellEnd"/>
            <w:r w:rsidRPr="00673AAB">
              <w:rPr>
                <w:color w:val="222222"/>
                <w:sz w:val="24"/>
                <w:szCs w:val="24"/>
              </w:rPr>
              <w:t xml:space="preserve"> разного уровня по видео;</w:t>
            </w:r>
          </w:p>
          <w:p w14:paraId="006D2D76" w14:textId="30E21504" w:rsidR="00673AAB" w:rsidRPr="00673AAB" w:rsidRDefault="00673AAB">
            <w:pPr>
              <w:rPr>
                <w:rStyle w:val="a5"/>
                <w:sz w:val="24"/>
                <w:szCs w:val="24"/>
              </w:rPr>
            </w:pPr>
          </w:p>
          <w:p w14:paraId="469B03F8" w14:textId="77777777" w:rsidR="0060238B" w:rsidRDefault="00000000">
            <w:pPr>
              <w:rPr>
                <w:rStyle w:val="a5"/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>Практическая часть</w:t>
            </w:r>
            <w:r w:rsidR="0060238B">
              <w:rPr>
                <w:rStyle w:val="a5"/>
                <w:sz w:val="24"/>
                <w:szCs w:val="24"/>
              </w:rPr>
              <w:t>:</w:t>
            </w:r>
          </w:p>
          <w:p w14:paraId="6B538135" w14:textId="315709FE" w:rsidR="00A57EF4" w:rsidRPr="00673AAB" w:rsidRDefault="0060238B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- сдача </w:t>
            </w:r>
            <w:r w:rsidRPr="00673AAB">
              <w:rPr>
                <w:rStyle w:val="a5"/>
                <w:sz w:val="24"/>
                <w:szCs w:val="24"/>
              </w:rPr>
              <w:t>тенево</w:t>
            </w:r>
            <w:r>
              <w:rPr>
                <w:rStyle w:val="a5"/>
                <w:sz w:val="24"/>
                <w:szCs w:val="24"/>
              </w:rPr>
              <w:t>го</w:t>
            </w:r>
            <w:r w:rsidRPr="00673AAB">
              <w:rPr>
                <w:rStyle w:val="a5"/>
                <w:sz w:val="24"/>
                <w:szCs w:val="24"/>
              </w:rPr>
              <w:t xml:space="preserve"> судейств</w:t>
            </w:r>
            <w:r>
              <w:rPr>
                <w:rStyle w:val="a5"/>
                <w:sz w:val="24"/>
                <w:szCs w:val="24"/>
              </w:rPr>
              <w:t>а;</w:t>
            </w:r>
          </w:p>
          <w:p w14:paraId="7D90B14E" w14:textId="3F8111A4" w:rsidR="00673AAB" w:rsidRPr="00673AAB" w:rsidRDefault="00673AAB" w:rsidP="00673AAB">
            <w:pPr>
              <w:shd w:val="clear" w:color="auto" w:fill="FFFFFF"/>
              <w:rPr>
                <w:sz w:val="24"/>
                <w:szCs w:val="24"/>
              </w:rPr>
            </w:pPr>
            <w:r w:rsidRPr="00673AAB">
              <w:rPr>
                <w:sz w:val="24"/>
                <w:szCs w:val="24"/>
              </w:rPr>
              <w:t xml:space="preserve">- </w:t>
            </w:r>
            <w:r w:rsidR="0060238B">
              <w:rPr>
                <w:sz w:val="24"/>
                <w:szCs w:val="24"/>
              </w:rPr>
              <w:t>п</w:t>
            </w:r>
            <w:r w:rsidRPr="00673AAB">
              <w:rPr>
                <w:color w:val="222222"/>
                <w:sz w:val="24"/>
                <w:szCs w:val="24"/>
              </w:rPr>
              <w:t>одготовка к письменному тестированию по правилам;</w:t>
            </w:r>
          </w:p>
          <w:p w14:paraId="32EF02A2" w14:textId="1BA1D214" w:rsidR="00673AAB" w:rsidRPr="00673AAB" w:rsidRDefault="00673AAB" w:rsidP="00673AAB">
            <w:pPr>
              <w:shd w:val="clear" w:color="auto" w:fill="FFFFFF"/>
              <w:rPr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t xml:space="preserve">- </w:t>
            </w:r>
            <w:r w:rsidR="0060238B">
              <w:rPr>
                <w:color w:val="222222"/>
                <w:sz w:val="24"/>
                <w:szCs w:val="24"/>
              </w:rPr>
              <w:t>п</w:t>
            </w:r>
            <w:r w:rsidRPr="00673AAB">
              <w:rPr>
                <w:sz w:val="24"/>
                <w:szCs w:val="24"/>
              </w:rPr>
              <w:t>исьменное тестирование</w:t>
            </w:r>
            <w:r w:rsidR="0060238B">
              <w:rPr>
                <w:sz w:val="24"/>
                <w:szCs w:val="24"/>
              </w:rPr>
              <w:t xml:space="preserve"> по правилам</w:t>
            </w:r>
            <w:r w:rsidRPr="00673AAB">
              <w:rPr>
                <w:sz w:val="24"/>
                <w:szCs w:val="24"/>
              </w:rPr>
              <w:t>;</w:t>
            </w:r>
          </w:p>
          <w:p w14:paraId="4783E4AA" w14:textId="43BAAB89" w:rsidR="00673AAB" w:rsidRPr="00673AAB" w:rsidRDefault="00673AAB">
            <w:pPr>
              <w:rPr>
                <w:sz w:val="24"/>
                <w:szCs w:val="24"/>
              </w:rPr>
            </w:pPr>
          </w:p>
        </w:tc>
      </w:tr>
      <w:tr w:rsidR="00A57EF4" w14:paraId="2F986FA3" w14:textId="77777777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3FACF" w14:textId="77777777" w:rsidR="00A57EF4" w:rsidRPr="00673AAB" w:rsidRDefault="00A57EF4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9A700" w14:textId="77777777" w:rsidR="00A57EF4" w:rsidRPr="00673AAB" w:rsidRDefault="00000000">
            <w:pPr>
              <w:rPr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 xml:space="preserve">       04 сентября (воскресенье)</w:t>
            </w:r>
          </w:p>
        </w:tc>
      </w:tr>
      <w:tr w:rsidR="00A57EF4" w14:paraId="4732DD86" w14:textId="77777777">
        <w:trPr>
          <w:trHeight w:val="9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FE67" w14:textId="77777777" w:rsidR="00A57EF4" w:rsidRDefault="00000000">
            <w:pPr>
              <w:rPr>
                <w:rStyle w:val="a5"/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>10:00 – 1</w:t>
            </w:r>
            <w:r w:rsidR="00673AAB" w:rsidRPr="00673AAB">
              <w:rPr>
                <w:rStyle w:val="a5"/>
                <w:sz w:val="24"/>
                <w:szCs w:val="24"/>
              </w:rPr>
              <w:t>7</w:t>
            </w:r>
            <w:r w:rsidRPr="00673AAB">
              <w:rPr>
                <w:rStyle w:val="a5"/>
                <w:sz w:val="24"/>
                <w:szCs w:val="24"/>
              </w:rPr>
              <w:t>:</w:t>
            </w:r>
            <w:r w:rsidR="0060238B">
              <w:rPr>
                <w:rStyle w:val="a5"/>
                <w:sz w:val="24"/>
                <w:szCs w:val="24"/>
              </w:rPr>
              <w:t>00</w:t>
            </w:r>
          </w:p>
          <w:p w14:paraId="7341E639" w14:textId="77777777" w:rsidR="000B10CE" w:rsidRDefault="000B10CE">
            <w:pPr>
              <w:rPr>
                <w:rStyle w:val="a5"/>
                <w:sz w:val="24"/>
                <w:szCs w:val="24"/>
              </w:rPr>
            </w:pPr>
          </w:p>
          <w:p w14:paraId="60757D92" w14:textId="77777777" w:rsidR="000B10CE" w:rsidRDefault="000B10CE">
            <w:pPr>
              <w:rPr>
                <w:rStyle w:val="a5"/>
                <w:sz w:val="24"/>
                <w:szCs w:val="24"/>
              </w:rPr>
            </w:pPr>
          </w:p>
          <w:p w14:paraId="5C68CF78" w14:textId="77777777" w:rsidR="000B10CE" w:rsidRDefault="000B10CE">
            <w:pPr>
              <w:rPr>
                <w:rStyle w:val="a5"/>
                <w:sz w:val="24"/>
                <w:szCs w:val="24"/>
              </w:rPr>
            </w:pPr>
          </w:p>
          <w:p w14:paraId="6890C18E" w14:textId="77777777" w:rsidR="000B10CE" w:rsidRDefault="000B10CE">
            <w:pPr>
              <w:rPr>
                <w:rStyle w:val="a5"/>
                <w:sz w:val="24"/>
                <w:szCs w:val="24"/>
              </w:rPr>
            </w:pPr>
          </w:p>
          <w:p w14:paraId="020BA50E" w14:textId="77777777" w:rsidR="000B10CE" w:rsidRDefault="000B10CE">
            <w:pPr>
              <w:rPr>
                <w:rStyle w:val="a5"/>
                <w:sz w:val="24"/>
                <w:szCs w:val="24"/>
              </w:rPr>
            </w:pPr>
          </w:p>
          <w:p w14:paraId="05FF8261" w14:textId="145E55BB" w:rsidR="0060238B" w:rsidRPr="000B10CE" w:rsidRDefault="0060238B">
            <w:pPr>
              <w:rPr>
                <w:sz w:val="24"/>
                <w:szCs w:val="24"/>
              </w:rPr>
            </w:pPr>
            <w:r w:rsidRPr="000B10CE">
              <w:rPr>
                <w:rStyle w:val="a5"/>
                <w:sz w:val="24"/>
                <w:szCs w:val="24"/>
              </w:rPr>
              <w:t>17:00 – 17:30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BA205" w14:textId="793402DE" w:rsidR="00673AAB" w:rsidRPr="00673AAB" w:rsidRDefault="00673AA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t>Теоретическая часть</w:t>
            </w:r>
            <w:r w:rsidR="0060238B">
              <w:rPr>
                <w:color w:val="222222"/>
                <w:sz w:val="24"/>
                <w:szCs w:val="24"/>
              </w:rPr>
              <w:t>:</w:t>
            </w:r>
          </w:p>
          <w:p w14:paraId="15538EDB" w14:textId="396C2DD8" w:rsidR="00673AAB" w:rsidRPr="00673AAB" w:rsidRDefault="00673AA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t xml:space="preserve">- </w:t>
            </w:r>
            <w:r w:rsidR="0060238B">
              <w:rPr>
                <w:color w:val="222222"/>
                <w:sz w:val="24"/>
                <w:szCs w:val="24"/>
              </w:rPr>
              <w:t>с</w:t>
            </w:r>
            <w:r w:rsidRPr="00673AAB">
              <w:rPr>
                <w:color w:val="222222"/>
                <w:sz w:val="24"/>
                <w:szCs w:val="24"/>
              </w:rPr>
              <w:t>удейство молодых лошадей;</w:t>
            </w:r>
          </w:p>
          <w:p w14:paraId="419C36E8" w14:textId="39787EEC" w:rsidR="00673AAB" w:rsidRDefault="00673AA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673AAB">
              <w:rPr>
                <w:color w:val="222222"/>
                <w:sz w:val="24"/>
                <w:szCs w:val="24"/>
              </w:rPr>
              <w:t xml:space="preserve">- </w:t>
            </w:r>
            <w:r w:rsidR="0060238B">
              <w:rPr>
                <w:color w:val="222222"/>
                <w:sz w:val="24"/>
                <w:szCs w:val="24"/>
              </w:rPr>
              <w:t>с</w:t>
            </w:r>
            <w:r w:rsidRPr="00673AAB">
              <w:rPr>
                <w:color w:val="222222"/>
                <w:sz w:val="24"/>
                <w:szCs w:val="24"/>
              </w:rPr>
              <w:t>удейство соревновании для детей;</w:t>
            </w:r>
          </w:p>
          <w:p w14:paraId="36476D0C" w14:textId="09FF0335" w:rsidR="0060238B" w:rsidRPr="00673AAB" w:rsidRDefault="0060238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673AAB">
              <w:rPr>
                <w:sz w:val="24"/>
                <w:szCs w:val="24"/>
              </w:rPr>
              <w:t xml:space="preserve">азбор </w:t>
            </w:r>
            <w:proofErr w:type="spellStart"/>
            <w:r>
              <w:rPr>
                <w:sz w:val="24"/>
                <w:szCs w:val="24"/>
              </w:rPr>
              <w:t>е</w:t>
            </w:r>
            <w:r w:rsidRPr="00673AAB">
              <w:rPr>
                <w:sz w:val="24"/>
                <w:szCs w:val="24"/>
              </w:rPr>
              <w:t>зд</w:t>
            </w:r>
            <w:proofErr w:type="spellEnd"/>
            <w:r w:rsidRPr="00673AAB">
              <w:rPr>
                <w:sz w:val="24"/>
                <w:szCs w:val="24"/>
              </w:rPr>
              <w:t xml:space="preserve"> разного уровня по видео</w:t>
            </w:r>
            <w:r>
              <w:rPr>
                <w:sz w:val="24"/>
                <w:szCs w:val="24"/>
              </w:rPr>
              <w:t>;</w:t>
            </w:r>
          </w:p>
          <w:p w14:paraId="7BDD3594" w14:textId="3DBBD53B" w:rsidR="00673AAB" w:rsidRPr="00673AAB" w:rsidRDefault="0060238B" w:rsidP="00673AA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- о</w:t>
            </w:r>
            <w:r w:rsidR="00673AAB" w:rsidRPr="00673AAB">
              <w:rPr>
                <w:color w:val="222222"/>
                <w:sz w:val="24"/>
                <w:szCs w:val="24"/>
              </w:rPr>
              <w:t xml:space="preserve">бсуждение теневого </w:t>
            </w:r>
            <w:r w:rsidRPr="00673AAB">
              <w:rPr>
                <w:color w:val="222222"/>
                <w:sz w:val="24"/>
                <w:szCs w:val="24"/>
              </w:rPr>
              <w:t>судейства</w:t>
            </w:r>
            <w:r>
              <w:rPr>
                <w:color w:val="222222"/>
                <w:sz w:val="24"/>
                <w:szCs w:val="24"/>
              </w:rPr>
              <w:t>;</w:t>
            </w:r>
          </w:p>
          <w:p w14:paraId="6E560ACA" w14:textId="77777777" w:rsidR="000B10CE" w:rsidRDefault="000B10CE">
            <w:pPr>
              <w:rPr>
                <w:rStyle w:val="a5"/>
                <w:sz w:val="24"/>
                <w:szCs w:val="24"/>
              </w:rPr>
            </w:pPr>
          </w:p>
          <w:p w14:paraId="33DD2DCD" w14:textId="13C7AD75" w:rsidR="00A57EF4" w:rsidRPr="00673AAB" w:rsidRDefault="00000000">
            <w:pPr>
              <w:rPr>
                <w:sz w:val="24"/>
                <w:szCs w:val="24"/>
              </w:rPr>
            </w:pPr>
            <w:r w:rsidRPr="00673AAB">
              <w:rPr>
                <w:rStyle w:val="a5"/>
                <w:sz w:val="24"/>
                <w:szCs w:val="24"/>
              </w:rPr>
              <w:t>Вручение сертификатов</w:t>
            </w:r>
          </w:p>
        </w:tc>
      </w:tr>
      <w:tr w:rsidR="00A57EF4" w:rsidRPr="009F21FD" w14:paraId="329D42CE" w14:textId="77777777">
        <w:trPr>
          <w:trHeight w:val="3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4589" w14:textId="777CA4EA" w:rsidR="00A57EF4" w:rsidRPr="009F21FD" w:rsidRDefault="00000000">
            <w:pPr>
              <w:rPr>
                <w:i/>
                <w:iCs/>
                <w:sz w:val="24"/>
                <w:szCs w:val="24"/>
              </w:rPr>
            </w:pPr>
            <w:r w:rsidRPr="009F21FD">
              <w:rPr>
                <w:rStyle w:val="a5"/>
                <w:i/>
                <w:iCs/>
                <w:sz w:val="24"/>
                <w:szCs w:val="24"/>
              </w:rPr>
              <w:t xml:space="preserve">* - </w:t>
            </w:r>
            <w:r w:rsidR="009F21FD" w:rsidRPr="009F21FD">
              <w:rPr>
                <w:i/>
                <w:iCs/>
                <w:sz w:val="24"/>
                <w:szCs w:val="24"/>
              </w:rPr>
              <w:t>возможны изменения в программе, уточнённая программа будет предоставлена за две недели до начала семинара</w:t>
            </w:r>
          </w:p>
        </w:tc>
      </w:tr>
      <w:tr w:rsidR="00A57EF4" w14:paraId="632E7748" w14:textId="77777777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8AEDA" w14:textId="77777777" w:rsidR="00A57EF4" w:rsidRDefault="00000000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Взнос за участие в семинаре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5351F" w14:textId="77777777" w:rsidR="00A57EF4" w:rsidRPr="009F21FD" w:rsidRDefault="009F21FD">
            <w:pPr>
              <w:rPr>
                <w:rStyle w:val="a5"/>
                <w:b/>
                <w:bCs/>
                <w:i/>
                <w:iCs/>
                <w:sz w:val="24"/>
                <w:szCs w:val="24"/>
              </w:rPr>
            </w:pPr>
            <w:r w:rsidRPr="009F21FD">
              <w:rPr>
                <w:rStyle w:val="a5"/>
                <w:b/>
                <w:bCs/>
                <w:i/>
                <w:iCs/>
                <w:sz w:val="24"/>
                <w:szCs w:val="24"/>
              </w:rPr>
              <w:t>Участники: 7500 руб. (за все дни)</w:t>
            </w:r>
          </w:p>
          <w:p w14:paraId="5A2C03AC" w14:textId="77777777" w:rsidR="009F21FD" w:rsidRPr="009F21FD" w:rsidRDefault="009F21F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21FD">
              <w:rPr>
                <w:b/>
                <w:bCs/>
                <w:i/>
                <w:iCs/>
                <w:sz w:val="24"/>
                <w:szCs w:val="24"/>
              </w:rPr>
              <w:t>Специальная цена для судей, имеющих Всероссийскую категорию – 6000 руб. (за все дни)</w:t>
            </w:r>
          </w:p>
          <w:p w14:paraId="24320C3A" w14:textId="76D94758" w:rsidR="009F21FD" w:rsidRPr="009F21FD" w:rsidRDefault="009F21F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F21FD">
              <w:rPr>
                <w:b/>
                <w:bCs/>
                <w:i/>
                <w:iCs/>
                <w:sz w:val="24"/>
                <w:szCs w:val="24"/>
              </w:rPr>
              <w:t xml:space="preserve">Судьи 2,3 категории (без аттестации) и слушатели-7500 </w:t>
            </w:r>
            <w:proofErr w:type="gramStart"/>
            <w:r w:rsidRPr="009F21FD">
              <w:rPr>
                <w:b/>
                <w:bCs/>
                <w:i/>
                <w:iCs/>
                <w:sz w:val="24"/>
                <w:szCs w:val="24"/>
              </w:rPr>
              <w:t>руб.( за</w:t>
            </w:r>
            <w:proofErr w:type="gramEnd"/>
            <w:r w:rsidRPr="009F21FD">
              <w:rPr>
                <w:b/>
                <w:bCs/>
                <w:i/>
                <w:iCs/>
                <w:sz w:val="24"/>
                <w:szCs w:val="24"/>
              </w:rPr>
              <w:t xml:space="preserve"> 3 дня) или 3000 руб./день,</w:t>
            </w:r>
          </w:p>
          <w:p w14:paraId="0BF8CF1E" w14:textId="01B2A8AE" w:rsidR="009F21FD" w:rsidRPr="009F21FD" w:rsidRDefault="009F21FD">
            <w:pPr>
              <w:rPr>
                <w:i/>
                <w:iCs/>
                <w:sz w:val="24"/>
                <w:szCs w:val="24"/>
              </w:rPr>
            </w:pPr>
            <w:r w:rsidRPr="009F21FD">
              <w:rPr>
                <w:b/>
                <w:bCs/>
                <w:i/>
                <w:iCs/>
                <w:sz w:val="24"/>
                <w:szCs w:val="24"/>
              </w:rPr>
              <w:t>Всем участникам и слушателям по окончании семинара выдаётся сертификат</w:t>
            </w:r>
          </w:p>
        </w:tc>
      </w:tr>
      <w:tr w:rsidR="00A57EF4" w14:paraId="27A716F0" w14:textId="77777777">
        <w:trPr>
          <w:trHeight w:val="90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E6A4" w14:textId="77777777" w:rsidR="00A57EF4" w:rsidRDefault="00000000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i/>
                <w:iCs/>
                <w:sz w:val="24"/>
                <w:szCs w:val="24"/>
              </w:rPr>
              <w:t xml:space="preserve">Размещение, питание и транспортные расходы – за счет участников и/или командирующих организаций. </w:t>
            </w:r>
          </w:p>
          <w:p w14:paraId="6C76E11D" w14:textId="77777777" w:rsidR="00A57EF4" w:rsidRDefault="00000000"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Данная информация является официальным приглашением на участие в семинаре. </w:t>
            </w:r>
          </w:p>
        </w:tc>
      </w:tr>
    </w:tbl>
    <w:p w14:paraId="5027C356" w14:textId="77777777" w:rsidR="00A57EF4" w:rsidRDefault="00A57EF4">
      <w:pPr>
        <w:widowControl w:val="0"/>
        <w:rPr>
          <w:rStyle w:val="a5"/>
          <w:rFonts w:ascii="Arial" w:eastAsia="Arial" w:hAnsi="Arial" w:cs="Arial"/>
          <w:sz w:val="22"/>
          <w:szCs w:val="22"/>
        </w:rPr>
      </w:pPr>
    </w:p>
    <w:p w14:paraId="4E9CBA85" w14:textId="77777777" w:rsidR="00C43E72" w:rsidRDefault="00C43E72">
      <w:pPr>
        <w:jc w:val="center"/>
        <w:rPr>
          <w:rStyle w:val="a5"/>
          <w:rFonts w:ascii="Arial Unicode MS" w:hAnsi="Arial Unicode MS"/>
        </w:rPr>
      </w:pPr>
    </w:p>
    <w:p w14:paraId="207DA564" w14:textId="66A47801" w:rsidR="00A57EF4" w:rsidRDefault="00000000">
      <w:pPr>
        <w:jc w:val="center"/>
      </w:pPr>
      <w:r>
        <w:rPr>
          <w:rStyle w:val="a5"/>
          <w:rFonts w:ascii="Arial Unicode MS" w:hAnsi="Arial Unicode MS"/>
        </w:rPr>
        <w:br w:type="page"/>
      </w:r>
    </w:p>
    <w:p w14:paraId="0F3EBD6E" w14:textId="77777777" w:rsidR="00A57EF4" w:rsidRDefault="00000000">
      <w:pPr>
        <w:jc w:val="center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lastRenderedPageBreak/>
        <w:t>АНКЕТА-ЗАЯВКА</w:t>
      </w:r>
    </w:p>
    <w:p w14:paraId="74F5DF1A" w14:textId="77777777" w:rsidR="00A57EF4" w:rsidRDefault="00000000">
      <w:pPr>
        <w:jc w:val="center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на участие в квалификационном семинаре</w:t>
      </w:r>
    </w:p>
    <w:p w14:paraId="177CE6DA" w14:textId="77777777" w:rsidR="00A57EF4" w:rsidRDefault="00A57EF4">
      <w:pPr>
        <w:jc w:val="center"/>
        <w:rPr>
          <w:rStyle w:val="a5"/>
          <w:sz w:val="28"/>
          <w:szCs w:val="28"/>
        </w:rPr>
      </w:pPr>
    </w:p>
    <w:p w14:paraId="2DB0FD28" w14:textId="77777777" w:rsidR="00A57EF4" w:rsidRDefault="00000000">
      <w:pPr>
        <w:spacing w:before="3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Название </w:t>
      </w:r>
      <w:proofErr w:type="gramStart"/>
      <w:r>
        <w:rPr>
          <w:rStyle w:val="a5"/>
          <w:sz w:val="24"/>
          <w:szCs w:val="24"/>
        </w:rPr>
        <w:t>семинара:  _</w:t>
      </w:r>
      <w:proofErr w:type="gramEnd"/>
      <w:r>
        <w:rPr>
          <w:rStyle w:val="a5"/>
          <w:sz w:val="24"/>
          <w:szCs w:val="24"/>
        </w:rPr>
        <w:t>___________________________________________________</w:t>
      </w:r>
    </w:p>
    <w:p w14:paraId="79ECB7B4" w14:textId="77777777" w:rsidR="00A57EF4" w:rsidRDefault="00000000">
      <w:pPr>
        <w:spacing w:before="12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______________________________________________________________________</w:t>
      </w:r>
    </w:p>
    <w:p w14:paraId="09505BDF" w14:textId="77777777" w:rsidR="00A57EF4" w:rsidRDefault="00000000">
      <w:pPr>
        <w:spacing w:before="12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Дата проведения: ________________ </w:t>
      </w:r>
    </w:p>
    <w:p w14:paraId="6AE127A4" w14:textId="77777777" w:rsidR="00A57EF4" w:rsidRDefault="00A57EF4">
      <w:pPr>
        <w:rPr>
          <w:rStyle w:val="a5"/>
          <w:sz w:val="24"/>
          <w:szCs w:val="24"/>
        </w:rPr>
      </w:pPr>
    </w:p>
    <w:p w14:paraId="5ABAB02B" w14:textId="77777777" w:rsidR="00A57EF4" w:rsidRDefault="00000000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Прошу допустить меня к участию в квалификационном семинаре для:</w:t>
      </w:r>
    </w:p>
    <w:tbl>
      <w:tblPr>
        <w:tblStyle w:val="TableNormal"/>
        <w:tblW w:w="94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4110"/>
      </w:tblGrid>
      <w:tr w:rsidR="00A57EF4" w14:paraId="002BCBA9" w14:textId="7777777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5498C" w14:textId="77777777" w:rsidR="00A57EF4" w:rsidRDefault="00000000">
            <w:pPr>
              <w:tabs>
                <w:tab w:val="left" w:pos="5370"/>
              </w:tabs>
              <w:spacing w:before="40" w:after="40"/>
              <w:jc w:val="center"/>
            </w:pPr>
            <w:r>
              <w:rPr>
                <w:rStyle w:val="a5"/>
                <w:sz w:val="24"/>
                <w:szCs w:val="24"/>
              </w:rPr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3573A" w14:textId="77777777" w:rsidR="00A57EF4" w:rsidRDefault="00A57EF4"/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1DF8" w14:textId="77777777" w:rsidR="00A57EF4" w:rsidRDefault="00000000">
            <w:pPr>
              <w:tabs>
                <w:tab w:val="left" w:pos="2340"/>
              </w:tabs>
              <w:spacing w:before="40" w:after="40"/>
              <w:jc w:val="right"/>
            </w:pPr>
            <w:r>
              <w:rPr>
                <w:rStyle w:val="a5"/>
                <w:sz w:val="24"/>
                <w:szCs w:val="24"/>
              </w:rPr>
              <w:t>- подтверждения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87B06" w14:textId="77777777" w:rsidR="00A57EF4" w:rsidRDefault="00A57EF4"/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7D68" w14:textId="77777777" w:rsidR="00A57EF4" w:rsidRDefault="00000000">
            <w:pPr>
              <w:tabs>
                <w:tab w:val="left" w:pos="5370"/>
              </w:tabs>
              <w:spacing w:before="40" w:after="40"/>
              <w:jc w:val="both"/>
            </w:pPr>
            <w:r>
              <w:rPr>
                <w:rStyle w:val="a5"/>
                <w:sz w:val="24"/>
                <w:szCs w:val="24"/>
              </w:rPr>
              <w:t xml:space="preserve">  _____ судейской категории.</w:t>
            </w:r>
          </w:p>
        </w:tc>
      </w:tr>
    </w:tbl>
    <w:p w14:paraId="2B30D3CF" w14:textId="77777777" w:rsidR="00A57EF4" w:rsidRDefault="00A57EF4">
      <w:pPr>
        <w:widowControl w:val="0"/>
        <w:rPr>
          <w:rStyle w:val="a5"/>
          <w:sz w:val="24"/>
          <w:szCs w:val="24"/>
        </w:rPr>
      </w:pPr>
    </w:p>
    <w:p w14:paraId="0B3A75A2" w14:textId="77777777" w:rsidR="00A57EF4" w:rsidRDefault="00A57EF4">
      <w:pPr>
        <w:tabs>
          <w:tab w:val="left" w:pos="5370"/>
        </w:tabs>
        <w:spacing w:before="360"/>
        <w:jc w:val="both"/>
        <w:rPr>
          <w:rStyle w:val="a5"/>
          <w:sz w:val="24"/>
          <w:szCs w:val="24"/>
        </w:rPr>
      </w:pPr>
    </w:p>
    <w:p w14:paraId="5CBF8A03" w14:textId="77777777" w:rsidR="00A57EF4" w:rsidRDefault="00000000">
      <w:pPr>
        <w:spacing w:after="60"/>
        <w:jc w:val="center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 xml:space="preserve">1. </w:t>
      </w:r>
      <w:proofErr w:type="gramStart"/>
      <w:r>
        <w:rPr>
          <w:rStyle w:val="a5"/>
          <w:b/>
          <w:bCs/>
          <w:sz w:val="24"/>
          <w:szCs w:val="24"/>
        </w:rPr>
        <w:t>ЛИЧНЫЕ  ДАННЫЕ</w:t>
      </w:r>
      <w:proofErr w:type="gramEnd"/>
      <w:r>
        <w:rPr>
          <w:rStyle w:val="a5"/>
          <w:b/>
          <w:bCs/>
          <w:sz w:val="24"/>
          <w:szCs w:val="24"/>
        </w:rPr>
        <w:t>:</w:t>
      </w:r>
    </w:p>
    <w:p w14:paraId="3B1E7DD7" w14:textId="77777777" w:rsidR="00A57EF4" w:rsidRDefault="00000000">
      <w:pPr>
        <w:tabs>
          <w:tab w:val="left" w:pos="5400"/>
        </w:tabs>
        <w:spacing w:after="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Фамилия, имя, </w:t>
      </w:r>
      <w:proofErr w:type="gramStart"/>
      <w:r>
        <w:rPr>
          <w:rStyle w:val="a5"/>
          <w:sz w:val="24"/>
          <w:szCs w:val="24"/>
        </w:rPr>
        <w:t>отчество:  _</w:t>
      </w:r>
      <w:proofErr w:type="gramEnd"/>
      <w:r>
        <w:rPr>
          <w:rStyle w:val="a5"/>
          <w:sz w:val="24"/>
          <w:szCs w:val="24"/>
        </w:rPr>
        <w:t>______________________________________________</w:t>
      </w:r>
    </w:p>
    <w:p w14:paraId="1BCE7866" w14:textId="77777777" w:rsidR="00A57EF4" w:rsidRDefault="00000000">
      <w:pPr>
        <w:tabs>
          <w:tab w:val="left" w:pos="5400"/>
        </w:tabs>
        <w:spacing w:after="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Дата рождения: «____» ____________ _____ г.</w:t>
      </w:r>
    </w:p>
    <w:p w14:paraId="5AEDABFB" w14:textId="77777777" w:rsidR="00A57EF4" w:rsidRDefault="00000000">
      <w:pPr>
        <w:tabs>
          <w:tab w:val="left" w:pos="5370"/>
        </w:tabs>
        <w:jc w:val="both"/>
        <w:rPr>
          <w:rStyle w:val="a5"/>
          <w:sz w:val="24"/>
          <w:szCs w:val="24"/>
        </w:rPr>
      </w:pPr>
      <w:proofErr w:type="gramStart"/>
      <w:r>
        <w:rPr>
          <w:rStyle w:val="a5"/>
          <w:b/>
          <w:bCs/>
          <w:sz w:val="24"/>
          <w:szCs w:val="24"/>
        </w:rPr>
        <w:t xml:space="preserve">Дисциплина:  </w:t>
      </w:r>
      <w:r>
        <w:rPr>
          <w:rStyle w:val="a5"/>
          <w:sz w:val="24"/>
          <w:szCs w:val="24"/>
        </w:rPr>
        <w:t>_</w:t>
      </w:r>
      <w:proofErr w:type="gramEnd"/>
      <w:r>
        <w:rPr>
          <w:rStyle w:val="a5"/>
          <w:sz w:val="24"/>
          <w:szCs w:val="24"/>
        </w:rPr>
        <w:t>____________________________________________________</w:t>
      </w:r>
    </w:p>
    <w:p w14:paraId="6AEBAE99" w14:textId="77777777" w:rsidR="00A57EF4" w:rsidRDefault="00000000">
      <w:pPr>
        <w:tabs>
          <w:tab w:val="left" w:pos="5370"/>
        </w:tabs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(конкур, выездка, троеборье, пробеги, драйвинг, вольтижировка или др.)</w:t>
      </w:r>
    </w:p>
    <w:p w14:paraId="6E960B6E" w14:textId="77777777" w:rsidR="00A57EF4" w:rsidRDefault="00000000">
      <w:pPr>
        <w:tabs>
          <w:tab w:val="left" w:pos="5370"/>
        </w:tabs>
        <w:jc w:val="both"/>
        <w:rPr>
          <w:rStyle w:val="a5"/>
          <w:sz w:val="24"/>
          <w:szCs w:val="24"/>
        </w:rPr>
      </w:pPr>
      <w:proofErr w:type="gramStart"/>
      <w:r>
        <w:rPr>
          <w:rStyle w:val="a5"/>
          <w:b/>
          <w:bCs/>
          <w:sz w:val="24"/>
          <w:szCs w:val="24"/>
        </w:rPr>
        <w:t xml:space="preserve">Специализация:  </w:t>
      </w:r>
      <w:r>
        <w:rPr>
          <w:rStyle w:val="a5"/>
          <w:sz w:val="24"/>
          <w:szCs w:val="24"/>
        </w:rPr>
        <w:t>_</w:t>
      </w:r>
      <w:proofErr w:type="gramEnd"/>
      <w:r>
        <w:rPr>
          <w:rStyle w:val="a5"/>
          <w:sz w:val="24"/>
          <w:szCs w:val="24"/>
        </w:rPr>
        <w:t>_________________________________________________</w:t>
      </w:r>
    </w:p>
    <w:p w14:paraId="0D4171E0" w14:textId="77777777" w:rsidR="00A57EF4" w:rsidRDefault="00000000">
      <w:pPr>
        <w:tabs>
          <w:tab w:val="left" w:pos="5370"/>
        </w:tabs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(судья, технический делегат, секретарь, стюард, курс-дизайнер, ветеринар или др.)</w:t>
      </w:r>
    </w:p>
    <w:p w14:paraId="22BA5C0B" w14:textId="77777777" w:rsidR="00A57EF4" w:rsidRDefault="00000000">
      <w:pPr>
        <w:tabs>
          <w:tab w:val="left" w:pos="6120"/>
        </w:tabs>
        <w:spacing w:before="120" w:after="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Судейская категория (на момент заполнения анкеты</w:t>
      </w:r>
      <w:proofErr w:type="gramStart"/>
      <w:r>
        <w:rPr>
          <w:rStyle w:val="a5"/>
          <w:sz w:val="24"/>
          <w:szCs w:val="24"/>
        </w:rPr>
        <w:t>):  _</w:t>
      </w:r>
      <w:proofErr w:type="gramEnd"/>
      <w:r>
        <w:rPr>
          <w:rStyle w:val="a5"/>
          <w:sz w:val="24"/>
          <w:szCs w:val="24"/>
        </w:rPr>
        <w:t>__________________________</w:t>
      </w:r>
    </w:p>
    <w:p w14:paraId="6269D847" w14:textId="77777777" w:rsidR="00A57EF4" w:rsidRDefault="00000000">
      <w:pPr>
        <w:tabs>
          <w:tab w:val="left" w:pos="5400"/>
        </w:tabs>
        <w:spacing w:after="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Приказ о присвоении (организация, дата, номер): __________________________</w:t>
      </w:r>
    </w:p>
    <w:p w14:paraId="119B042C" w14:textId="77777777" w:rsidR="00A57EF4" w:rsidRDefault="00000000">
      <w:pPr>
        <w:tabs>
          <w:tab w:val="left" w:pos="7020"/>
        </w:tabs>
        <w:spacing w:before="120" w:after="60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 xml:space="preserve">Контакты:    </w:t>
      </w:r>
    </w:p>
    <w:p w14:paraId="02FBC070" w14:textId="77777777" w:rsidR="00A57EF4" w:rsidRDefault="00000000">
      <w:pPr>
        <w:tabs>
          <w:tab w:val="left" w:pos="7020"/>
        </w:tabs>
        <w:spacing w:after="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Телефон: ____________________________________</w:t>
      </w:r>
      <w:proofErr w:type="gramStart"/>
      <w:r>
        <w:rPr>
          <w:rStyle w:val="a5"/>
          <w:sz w:val="24"/>
          <w:szCs w:val="24"/>
        </w:rPr>
        <w:t>_  Факс</w:t>
      </w:r>
      <w:proofErr w:type="gramEnd"/>
      <w:r>
        <w:rPr>
          <w:rStyle w:val="a5"/>
          <w:sz w:val="24"/>
          <w:szCs w:val="24"/>
        </w:rPr>
        <w:t>: ____________________</w:t>
      </w:r>
    </w:p>
    <w:p w14:paraId="0F1241DC" w14:textId="77777777" w:rsidR="00A57EF4" w:rsidRDefault="00000000">
      <w:pPr>
        <w:tabs>
          <w:tab w:val="left" w:pos="6480"/>
        </w:tabs>
        <w:spacing w:after="6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Электронная почта: ____________________________________________________</w:t>
      </w:r>
    </w:p>
    <w:p w14:paraId="4A755F1A" w14:textId="77777777" w:rsidR="00A57EF4" w:rsidRDefault="00000000">
      <w:pPr>
        <w:tabs>
          <w:tab w:val="left" w:pos="6480"/>
        </w:tabs>
        <w:spacing w:after="60"/>
        <w:rPr>
          <w:rStyle w:val="a5"/>
          <w:sz w:val="24"/>
          <w:szCs w:val="24"/>
          <w:u w:val="single"/>
        </w:rPr>
      </w:pPr>
      <w:r>
        <w:rPr>
          <w:rStyle w:val="a5"/>
          <w:sz w:val="24"/>
          <w:szCs w:val="24"/>
        </w:rPr>
        <w:t xml:space="preserve">Почтовый </w:t>
      </w:r>
      <w:proofErr w:type="gramStart"/>
      <w:r>
        <w:rPr>
          <w:rStyle w:val="a5"/>
          <w:sz w:val="24"/>
          <w:szCs w:val="24"/>
        </w:rPr>
        <w:t>адрес:  _</w:t>
      </w:r>
      <w:proofErr w:type="gramEnd"/>
      <w:r>
        <w:rPr>
          <w:rStyle w:val="a5"/>
          <w:sz w:val="24"/>
          <w:szCs w:val="24"/>
        </w:rPr>
        <w:t>_____________________________________________________</w:t>
      </w:r>
    </w:p>
    <w:p w14:paraId="13CE528C" w14:textId="77777777" w:rsidR="00A57EF4" w:rsidRDefault="00000000">
      <w:pPr>
        <w:tabs>
          <w:tab w:val="left" w:pos="5400"/>
        </w:tabs>
        <w:spacing w:before="120" w:after="60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Знание иностранных языков</w:t>
      </w:r>
      <w:r>
        <w:rPr>
          <w:rStyle w:val="a5"/>
          <w:sz w:val="24"/>
          <w:szCs w:val="24"/>
        </w:rPr>
        <w:t xml:space="preserve"> (нет (--) / понимаю (П) / свободно (С)):</w:t>
      </w:r>
    </w:p>
    <w:tbl>
      <w:tblPr>
        <w:tblStyle w:val="TableNormal"/>
        <w:tblW w:w="99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4"/>
        <w:gridCol w:w="423"/>
        <w:gridCol w:w="952"/>
        <w:gridCol w:w="426"/>
        <w:gridCol w:w="1134"/>
        <w:gridCol w:w="425"/>
        <w:gridCol w:w="1275"/>
        <w:gridCol w:w="4393"/>
      </w:tblGrid>
      <w:tr w:rsidR="00A57EF4" w14:paraId="7D8CDDCA" w14:textId="77777777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18020" w14:textId="77777777" w:rsidR="00A57EF4" w:rsidRDefault="00000000">
            <w:pPr>
              <w:tabs>
                <w:tab w:val="left" w:pos="5400"/>
              </w:tabs>
              <w:spacing w:before="40" w:after="40"/>
              <w:jc w:val="right"/>
            </w:pPr>
            <w:r>
              <w:rPr>
                <w:rStyle w:val="a5"/>
                <w:sz w:val="24"/>
                <w:szCs w:val="24"/>
              </w:rPr>
              <w:t>Англ.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3F78" w14:textId="77777777" w:rsidR="00A57EF4" w:rsidRDefault="00A57EF4"/>
        </w:tc>
        <w:tc>
          <w:tcPr>
            <w:tcW w:w="9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8B2D" w14:textId="77777777" w:rsidR="00A57EF4" w:rsidRDefault="00000000">
            <w:pPr>
              <w:tabs>
                <w:tab w:val="left" w:pos="5400"/>
              </w:tabs>
              <w:spacing w:before="40" w:after="40"/>
              <w:jc w:val="right"/>
            </w:pPr>
            <w:r>
              <w:rPr>
                <w:rStyle w:val="a5"/>
                <w:sz w:val="24"/>
                <w:szCs w:val="24"/>
              </w:rPr>
              <w:t>Нем.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01A1C" w14:textId="77777777" w:rsidR="00A57EF4" w:rsidRDefault="00A57EF4"/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67910" w14:textId="77777777" w:rsidR="00A57EF4" w:rsidRDefault="00000000">
            <w:pPr>
              <w:tabs>
                <w:tab w:val="left" w:pos="5400"/>
              </w:tabs>
              <w:spacing w:before="40" w:after="40"/>
              <w:jc w:val="right"/>
            </w:pPr>
            <w:r>
              <w:rPr>
                <w:rStyle w:val="a5"/>
                <w:sz w:val="24"/>
                <w:szCs w:val="24"/>
              </w:rPr>
              <w:t>Франц.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F534D" w14:textId="77777777" w:rsidR="00A57EF4" w:rsidRDefault="00A57EF4"/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B6773" w14:textId="77777777" w:rsidR="00A57EF4" w:rsidRDefault="00000000">
            <w:pPr>
              <w:tabs>
                <w:tab w:val="left" w:pos="5400"/>
              </w:tabs>
              <w:spacing w:before="40" w:after="40"/>
              <w:jc w:val="right"/>
            </w:pPr>
            <w:r>
              <w:rPr>
                <w:rStyle w:val="a5"/>
                <w:sz w:val="24"/>
                <w:szCs w:val="24"/>
              </w:rPr>
              <w:t>Другие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C5C48" w14:textId="77777777" w:rsidR="00A57EF4" w:rsidRDefault="00A57EF4"/>
        </w:tc>
      </w:tr>
    </w:tbl>
    <w:p w14:paraId="202591F6" w14:textId="77777777" w:rsidR="00A57EF4" w:rsidRDefault="00A57EF4">
      <w:pPr>
        <w:widowControl w:val="0"/>
        <w:tabs>
          <w:tab w:val="left" w:pos="5400"/>
        </w:tabs>
        <w:spacing w:before="120" w:after="60"/>
        <w:rPr>
          <w:rStyle w:val="a5"/>
          <w:sz w:val="24"/>
          <w:szCs w:val="24"/>
        </w:rPr>
      </w:pPr>
    </w:p>
    <w:p w14:paraId="5C5D3C58" w14:textId="77777777" w:rsidR="00A57EF4" w:rsidRDefault="00A57EF4">
      <w:pPr>
        <w:tabs>
          <w:tab w:val="left" w:pos="5400"/>
        </w:tabs>
        <w:rPr>
          <w:rStyle w:val="a5"/>
          <w:sz w:val="24"/>
          <w:szCs w:val="24"/>
        </w:rPr>
      </w:pPr>
    </w:p>
    <w:p w14:paraId="7FE0DBB9" w14:textId="77777777" w:rsidR="00A57EF4" w:rsidRDefault="00A57EF4">
      <w:pPr>
        <w:tabs>
          <w:tab w:val="left" w:pos="5400"/>
        </w:tabs>
        <w:rPr>
          <w:rStyle w:val="a5"/>
          <w:sz w:val="24"/>
          <w:szCs w:val="24"/>
        </w:rPr>
      </w:pPr>
    </w:p>
    <w:p w14:paraId="705A4DA7" w14:textId="77777777" w:rsidR="00A57EF4" w:rsidRDefault="00000000">
      <w:pPr>
        <w:tabs>
          <w:tab w:val="left" w:pos="5400"/>
        </w:tabs>
        <w:spacing w:before="360" w:after="60"/>
        <w:jc w:val="center"/>
        <w:rPr>
          <w:rStyle w:val="a5"/>
          <w:sz w:val="24"/>
          <w:szCs w:val="24"/>
        </w:rPr>
      </w:pPr>
      <w:r>
        <w:rPr>
          <w:rStyle w:val="a5"/>
          <w:i/>
          <w:iCs/>
          <w:sz w:val="24"/>
          <w:szCs w:val="24"/>
        </w:rPr>
        <w:t xml:space="preserve">2. </w:t>
      </w:r>
      <w:proofErr w:type="gramStart"/>
      <w:r>
        <w:rPr>
          <w:rStyle w:val="a5"/>
          <w:i/>
          <w:iCs/>
          <w:sz w:val="24"/>
          <w:szCs w:val="24"/>
        </w:rPr>
        <w:t>ОПЫТ  РАБОТЫ</w:t>
      </w:r>
      <w:proofErr w:type="gramEnd"/>
      <w:r>
        <w:rPr>
          <w:rStyle w:val="a5"/>
          <w:i/>
          <w:iCs/>
          <w:sz w:val="24"/>
          <w:szCs w:val="24"/>
        </w:rPr>
        <w:t xml:space="preserve">  НА  СОРЕВНОВАНИЯХ:</w:t>
      </w:r>
    </w:p>
    <w:p w14:paraId="5361ECD6" w14:textId="77777777" w:rsidR="00A57EF4" w:rsidRDefault="00000000">
      <w:pPr>
        <w:tabs>
          <w:tab w:val="left" w:pos="5400"/>
        </w:tabs>
        <w:spacing w:after="120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Стаж работы по указанной дисциплине за последние три года.</w:t>
      </w:r>
    </w:p>
    <w:tbl>
      <w:tblPr>
        <w:tblStyle w:val="TableNormal"/>
        <w:tblW w:w="102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977"/>
        <w:gridCol w:w="1843"/>
        <w:gridCol w:w="1842"/>
      </w:tblGrid>
      <w:tr w:rsidR="00A57EF4" w14:paraId="3F1C5BDB" w14:textId="77777777">
        <w:trPr>
          <w:trHeight w:val="600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7C09B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4E59C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Место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94959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Дисциплина, статус, уровень соревнования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F8D3C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A1DF7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Главный судья</w:t>
            </w:r>
          </w:p>
        </w:tc>
      </w:tr>
      <w:tr w:rsidR="00A57EF4" w14:paraId="4A32566A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CB334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3B925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27F75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07C21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6C28B" w14:textId="77777777" w:rsidR="00A57EF4" w:rsidRDefault="00A57EF4"/>
        </w:tc>
      </w:tr>
      <w:tr w:rsidR="00A57EF4" w14:paraId="67D2FD72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0D88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D8E5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EB5C4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FDB40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ADED3" w14:textId="77777777" w:rsidR="00A57EF4" w:rsidRDefault="00A57EF4"/>
        </w:tc>
      </w:tr>
      <w:tr w:rsidR="00A57EF4" w14:paraId="7F34C852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1F27B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01A05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31AA5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1E3EA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155CA" w14:textId="77777777" w:rsidR="00A57EF4" w:rsidRDefault="00A57EF4"/>
        </w:tc>
      </w:tr>
      <w:tr w:rsidR="00A57EF4" w14:paraId="07564A89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FCDC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3C31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0D72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CD2F6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60DA5" w14:textId="77777777" w:rsidR="00A57EF4" w:rsidRDefault="00A57EF4"/>
        </w:tc>
      </w:tr>
      <w:tr w:rsidR="00A57EF4" w14:paraId="591C8324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62A36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1530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956D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438E9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812F9" w14:textId="77777777" w:rsidR="00A57EF4" w:rsidRDefault="00A57EF4"/>
        </w:tc>
      </w:tr>
      <w:tr w:rsidR="00A57EF4" w14:paraId="086DFE59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FEE1F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EE045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9C12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32AF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33CBD" w14:textId="77777777" w:rsidR="00A57EF4" w:rsidRDefault="00A57EF4"/>
        </w:tc>
      </w:tr>
      <w:tr w:rsidR="00A57EF4" w14:paraId="769728FE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34E15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76CD9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785FE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2DDA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7D019" w14:textId="77777777" w:rsidR="00A57EF4" w:rsidRDefault="00A57EF4"/>
        </w:tc>
      </w:tr>
      <w:tr w:rsidR="00A57EF4" w14:paraId="66275ED0" w14:textId="77777777">
        <w:tblPrEx>
          <w:shd w:val="clear" w:color="auto" w:fill="CED7E7"/>
        </w:tblPrEx>
        <w:trPr>
          <w:trHeight w:val="4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9747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45424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9849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ECA1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4BA99" w14:textId="77777777" w:rsidR="00A57EF4" w:rsidRDefault="00A57EF4"/>
        </w:tc>
      </w:tr>
    </w:tbl>
    <w:p w14:paraId="0F6D4C99" w14:textId="77777777" w:rsidR="00A57EF4" w:rsidRDefault="00A57EF4">
      <w:pPr>
        <w:widowControl w:val="0"/>
        <w:tabs>
          <w:tab w:val="left" w:pos="5400"/>
        </w:tabs>
        <w:spacing w:after="120"/>
        <w:rPr>
          <w:rStyle w:val="a5"/>
          <w:sz w:val="24"/>
          <w:szCs w:val="24"/>
        </w:rPr>
      </w:pPr>
    </w:p>
    <w:p w14:paraId="6F2046CC" w14:textId="77777777" w:rsidR="00A57EF4" w:rsidRDefault="00000000">
      <w:pPr>
        <w:tabs>
          <w:tab w:val="left" w:pos="5400"/>
        </w:tabs>
        <w:spacing w:before="360" w:after="60"/>
        <w:jc w:val="center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 xml:space="preserve">3. </w:t>
      </w:r>
      <w:proofErr w:type="gramStart"/>
      <w:r>
        <w:rPr>
          <w:rStyle w:val="a5"/>
          <w:b/>
          <w:bCs/>
          <w:sz w:val="24"/>
          <w:szCs w:val="24"/>
        </w:rPr>
        <w:t>ТЕОРЕТИЧЕСКАЯ  ПОДГОТОВКА</w:t>
      </w:r>
      <w:proofErr w:type="gramEnd"/>
      <w:r>
        <w:rPr>
          <w:rStyle w:val="a5"/>
          <w:b/>
          <w:bCs/>
          <w:sz w:val="24"/>
          <w:szCs w:val="24"/>
        </w:rPr>
        <w:t>:</w:t>
      </w:r>
    </w:p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977"/>
        <w:gridCol w:w="1843"/>
        <w:gridCol w:w="1842"/>
      </w:tblGrid>
      <w:tr w:rsidR="00A57EF4" w14:paraId="64E9C2CA" w14:textId="77777777">
        <w:trPr>
          <w:trHeight w:val="90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8E94F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B5670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Место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FDF40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Статус семинара, дисциплина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48EEA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Сведения о сдаче </w:t>
            </w:r>
            <w:proofErr w:type="spellStart"/>
            <w:r>
              <w:rPr>
                <w:rStyle w:val="a5"/>
                <w:sz w:val="24"/>
                <w:szCs w:val="24"/>
              </w:rPr>
              <w:t>квал</w:t>
            </w:r>
            <w:proofErr w:type="spellEnd"/>
            <w:r>
              <w:rPr>
                <w:rStyle w:val="a5"/>
                <w:sz w:val="24"/>
                <w:szCs w:val="24"/>
              </w:rPr>
              <w:t>. зачета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B79BA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Руководитель семинара</w:t>
            </w:r>
          </w:p>
        </w:tc>
      </w:tr>
      <w:tr w:rsidR="00A57EF4" w14:paraId="303BB7A9" w14:textId="77777777">
        <w:trPr>
          <w:trHeight w:val="37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A0B6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6472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64CD7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ED5CE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D29DB" w14:textId="77777777" w:rsidR="00A57EF4" w:rsidRDefault="00A57EF4"/>
        </w:tc>
      </w:tr>
      <w:tr w:rsidR="00A57EF4" w14:paraId="05BAA359" w14:textId="77777777">
        <w:trPr>
          <w:trHeight w:val="37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A6F5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F9AB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CE7EA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9F132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E84C" w14:textId="77777777" w:rsidR="00A57EF4" w:rsidRDefault="00A57EF4"/>
        </w:tc>
      </w:tr>
      <w:tr w:rsidR="00A57EF4" w14:paraId="265A83EB" w14:textId="77777777">
        <w:trPr>
          <w:trHeight w:val="37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94AFF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F0549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A8389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4D338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7EAE0" w14:textId="77777777" w:rsidR="00A57EF4" w:rsidRDefault="00A57EF4"/>
        </w:tc>
      </w:tr>
    </w:tbl>
    <w:p w14:paraId="7983A19D" w14:textId="77777777" w:rsidR="00A57EF4" w:rsidRDefault="00A57EF4">
      <w:pPr>
        <w:widowControl w:val="0"/>
        <w:tabs>
          <w:tab w:val="left" w:pos="5400"/>
        </w:tabs>
        <w:spacing w:before="360" w:after="60"/>
        <w:jc w:val="center"/>
        <w:rPr>
          <w:rStyle w:val="a5"/>
          <w:sz w:val="24"/>
          <w:szCs w:val="24"/>
        </w:rPr>
      </w:pPr>
    </w:p>
    <w:p w14:paraId="49DBFCAB" w14:textId="77777777" w:rsidR="00A57EF4" w:rsidRDefault="00000000">
      <w:pPr>
        <w:tabs>
          <w:tab w:val="left" w:pos="5400"/>
        </w:tabs>
        <w:spacing w:before="360" w:after="60"/>
        <w:jc w:val="center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4. УЧАСТИЕ В ПРОВЕДЕНИИ СЕМИНАРОВ:</w:t>
      </w:r>
    </w:p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977"/>
        <w:gridCol w:w="1843"/>
        <w:gridCol w:w="1842"/>
      </w:tblGrid>
      <w:tr w:rsidR="00A57EF4" w14:paraId="770EB86A" w14:textId="77777777">
        <w:trPr>
          <w:trHeight w:val="60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9170C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5E28E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Место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12819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Статус семинара, дисциплина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BF7A3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Должность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7F6AB" w14:textId="77777777" w:rsidR="00A57EF4" w:rsidRDefault="00000000">
            <w:pPr>
              <w:tabs>
                <w:tab w:val="left" w:pos="5400"/>
              </w:tabs>
              <w:jc w:val="center"/>
            </w:pPr>
            <w:r>
              <w:rPr>
                <w:rStyle w:val="a5"/>
                <w:sz w:val="24"/>
                <w:szCs w:val="24"/>
              </w:rPr>
              <w:t>Руководитель семинара</w:t>
            </w:r>
          </w:p>
        </w:tc>
      </w:tr>
      <w:tr w:rsidR="00A57EF4" w14:paraId="340CD59D" w14:textId="77777777">
        <w:trPr>
          <w:trHeight w:val="34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5A07D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A9720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49DE9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AD413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6D457" w14:textId="77777777" w:rsidR="00A57EF4" w:rsidRDefault="00A57EF4"/>
        </w:tc>
      </w:tr>
      <w:tr w:rsidR="00A57EF4" w14:paraId="6963ADA2" w14:textId="77777777">
        <w:trPr>
          <w:trHeight w:val="36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B0DD" w14:textId="77777777" w:rsidR="00A57EF4" w:rsidRDefault="00A57E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CFD68" w14:textId="77777777" w:rsidR="00A57EF4" w:rsidRDefault="00A57EF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40A4" w14:textId="77777777" w:rsidR="00A57EF4" w:rsidRDefault="00A57EF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6C6D0" w14:textId="77777777" w:rsidR="00A57EF4" w:rsidRDefault="00A57E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627D9" w14:textId="77777777" w:rsidR="00A57EF4" w:rsidRDefault="00A57EF4"/>
        </w:tc>
      </w:tr>
    </w:tbl>
    <w:p w14:paraId="30091F15" w14:textId="77777777" w:rsidR="00A57EF4" w:rsidRDefault="00A57EF4">
      <w:pPr>
        <w:widowControl w:val="0"/>
        <w:tabs>
          <w:tab w:val="left" w:pos="5400"/>
        </w:tabs>
        <w:spacing w:before="360" w:after="60"/>
        <w:jc w:val="center"/>
        <w:rPr>
          <w:rStyle w:val="a5"/>
          <w:sz w:val="24"/>
          <w:szCs w:val="24"/>
        </w:rPr>
      </w:pPr>
    </w:p>
    <w:p w14:paraId="68FA2C70" w14:textId="77777777" w:rsidR="00A57EF4" w:rsidRDefault="00000000">
      <w:pPr>
        <w:tabs>
          <w:tab w:val="left" w:pos="5400"/>
        </w:tabs>
        <w:spacing w:after="12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</w:p>
    <w:p w14:paraId="6087AD49" w14:textId="77777777" w:rsidR="00A57EF4" w:rsidRDefault="00A57EF4">
      <w:pPr>
        <w:tabs>
          <w:tab w:val="left" w:pos="5400"/>
        </w:tabs>
        <w:spacing w:after="120"/>
        <w:rPr>
          <w:rStyle w:val="a5"/>
          <w:sz w:val="24"/>
          <w:szCs w:val="24"/>
        </w:rPr>
      </w:pPr>
    </w:p>
    <w:p w14:paraId="500FB93D" w14:textId="77777777" w:rsidR="00A57EF4" w:rsidRDefault="00000000">
      <w:pPr>
        <w:tabs>
          <w:tab w:val="left" w:pos="5400"/>
        </w:tabs>
        <w:spacing w:after="120"/>
        <w:jc w:val="center"/>
        <w:rPr>
          <w:rStyle w:val="a5"/>
          <w:sz w:val="24"/>
          <w:szCs w:val="24"/>
        </w:rPr>
      </w:pPr>
      <w:r>
        <w:rPr>
          <w:rStyle w:val="a5"/>
          <w:b/>
          <w:bCs/>
          <w:sz w:val="24"/>
          <w:szCs w:val="24"/>
        </w:rPr>
        <w:t>Для присвоения (подтверждения) всероссийской категории:</w:t>
      </w:r>
    </w:p>
    <w:p w14:paraId="06422C56" w14:textId="77777777" w:rsidR="00A57EF4" w:rsidRDefault="00000000">
      <w:p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Региональная федерация _________________________________________________</w:t>
      </w:r>
    </w:p>
    <w:p w14:paraId="33AB842F" w14:textId="77777777" w:rsidR="00A57EF4" w:rsidRDefault="00000000">
      <w:pPr>
        <w:tabs>
          <w:tab w:val="left" w:pos="5103"/>
        </w:tabs>
        <w:spacing w:after="120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ab/>
        <w:t xml:space="preserve"> (наименование)</w:t>
      </w:r>
    </w:p>
    <w:p w14:paraId="55FAC79B" w14:textId="77777777" w:rsidR="00A57EF4" w:rsidRDefault="00000000">
      <w:p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подтверждает достоверность указанной выше информации и рекомендует участника для присвоения (подтверждения) всероссийской судейской категории.</w:t>
      </w:r>
    </w:p>
    <w:p w14:paraId="10C8588F" w14:textId="77777777" w:rsidR="00A57EF4" w:rsidRDefault="00000000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______________________________                         ________________  / __________________/</w:t>
      </w:r>
    </w:p>
    <w:p w14:paraId="70FA11DB" w14:textId="77777777" w:rsidR="00A57EF4" w:rsidRDefault="00000000">
      <w:pPr>
        <w:tabs>
          <w:tab w:val="left" w:pos="5103"/>
        </w:tabs>
        <w:spacing w:after="120"/>
        <w:jc w:val="both"/>
        <w:rPr>
          <w:rStyle w:val="a5"/>
        </w:rPr>
      </w:pPr>
      <w:r>
        <w:rPr>
          <w:rStyle w:val="a5"/>
          <w:sz w:val="24"/>
          <w:szCs w:val="24"/>
        </w:rPr>
        <w:t xml:space="preserve"> </w:t>
      </w:r>
      <w:r>
        <w:rPr>
          <w:rStyle w:val="a5"/>
        </w:rPr>
        <w:t>должность представителя региональной ФКС                       подпись                                фамилия, инициалы</w:t>
      </w:r>
    </w:p>
    <w:p w14:paraId="448BE955" w14:textId="77777777" w:rsidR="00A57EF4" w:rsidRDefault="00000000">
      <w:r>
        <w:rPr>
          <w:rStyle w:val="a5"/>
          <w:sz w:val="24"/>
          <w:szCs w:val="24"/>
        </w:rPr>
        <w:t>«_____» ________________ 20 ____</w:t>
      </w:r>
    </w:p>
    <w:sectPr w:rsidR="00A57EF4">
      <w:headerReference w:type="default" r:id="rId7"/>
      <w:footerReference w:type="default" r:id="rId8"/>
      <w:pgSz w:w="11900" w:h="16840"/>
      <w:pgMar w:top="1134" w:right="1134" w:bottom="56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1C6E" w14:textId="77777777" w:rsidR="001E0039" w:rsidRDefault="001E0039">
      <w:r>
        <w:separator/>
      </w:r>
    </w:p>
  </w:endnote>
  <w:endnote w:type="continuationSeparator" w:id="0">
    <w:p w14:paraId="1D53316C" w14:textId="77777777" w:rsidR="001E0039" w:rsidRDefault="001E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CEAC" w14:textId="77777777" w:rsidR="00A57EF4" w:rsidRDefault="00A57E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233F" w14:textId="77777777" w:rsidR="001E0039" w:rsidRDefault="001E0039">
      <w:r>
        <w:separator/>
      </w:r>
    </w:p>
  </w:footnote>
  <w:footnote w:type="continuationSeparator" w:id="0">
    <w:p w14:paraId="0D9A48D8" w14:textId="77777777" w:rsidR="001E0039" w:rsidRDefault="001E0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F7B9" w14:textId="77777777" w:rsidR="00A57EF4" w:rsidRDefault="00A57E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F4"/>
    <w:rsid w:val="000B10CE"/>
    <w:rsid w:val="001E0039"/>
    <w:rsid w:val="005C75DC"/>
    <w:rsid w:val="0060238B"/>
    <w:rsid w:val="00673AAB"/>
    <w:rsid w:val="0097230F"/>
    <w:rsid w:val="009F21FD"/>
    <w:rsid w:val="00A57EF4"/>
    <w:rsid w:val="00AE6BF5"/>
    <w:rsid w:val="00C43E72"/>
    <w:rsid w:val="00CE5E15"/>
    <w:rsid w:val="00D0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DB2F62"/>
  <w15:docId w15:val="{74FB0101-D3AB-4DE2-BA50-E749EC40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i/>
      <w:iCs/>
      <w:outline w:val="0"/>
      <w:color w:val="1155CC"/>
      <w:u w:color="1155CC"/>
      <w:lang w:val="ru-RU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b/>
      <w:bCs/>
      <w:i/>
      <w:iCs/>
      <w:outline w:val="0"/>
      <w:color w:val="1155CC"/>
      <w:u w:val="single" w:color="1155C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htasport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2022-08-01T02:16:00Z</dcterms:created>
  <dcterms:modified xsi:type="dcterms:W3CDTF">2022-08-01T02:16:00Z</dcterms:modified>
</cp:coreProperties>
</file>